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D9" w:rsidRPr="008D5420" w:rsidRDefault="004A16CD" w:rsidP="004A16CD">
      <w:pPr>
        <w:jc w:val="center"/>
        <w:rPr>
          <w:caps/>
        </w:rPr>
      </w:pPr>
      <w:r w:rsidRPr="008D5420">
        <w:rPr>
          <w:caps/>
        </w:rPr>
        <w:t>Детская литература 6+</w:t>
      </w:r>
    </w:p>
    <w:p w:rsidR="004A16CD" w:rsidRDefault="004A16CD" w:rsidP="004A16CD">
      <w:pPr>
        <w:jc w:val="center"/>
      </w:pPr>
    </w:p>
    <w:p w:rsidR="004A16CD" w:rsidRDefault="004A16CD" w:rsidP="004A16CD">
      <w:pPr>
        <w:jc w:val="both"/>
      </w:pPr>
      <w:proofErr w:type="spellStart"/>
      <w:r>
        <w:t>Вебб</w:t>
      </w:r>
      <w:proofErr w:type="spellEnd"/>
      <w:r>
        <w:t xml:space="preserve"> Х. «Щенок Элли, или долгая дорога домой».</w:t>
      </w:r>
    </w:p>
    <w:p w:rsidR="008E3845" w:rsidRDefault="008E3845" w:rsidP="004A16CD">
      <w:pPr>
        <w:jc w:val="both"/>
      </w:pPr>
    </w:p>
    <w:p w:rsidR="004A16CD" w:rsidRDefault="00E41DFB" w:rsidP="004A16CD">
      <w:pPr>
        <w:jc w:val="both"/>
      </w:pPr>
      <w:r w:rsidRPr="00E41DFB">
        <w:t xml:space="preserve">Элли, золотистый щенок лабрадора, обожала свою маленькую хозяйку </w:t>
      </w:r>
      <w:proofErr w:type="spellStart"/>
      <w:r w:rsidRPr="00E41DFB">
        <w:t>Меган</w:t>
      </w:r>
      <w:proofErr w:type="spellEnd"/>
      <w:r w:rsidRPr="00E41DFB">
        <w:t xml:space="preserve">, да и девочка не могла и дня прожить без любимой собаки. Вместе они делали буквально все: готовили уроки, гуляли в парке, играли, придумывали массу интересных занятий. И так было до тех пор, пока родители девочки не решили переехать в новый дом. Стараясь оградить щенка от связанной с переездом суматохи, родители </w:t>
      </w:r>
      <w:proofErr w:type="spellStart"/>
      <w:r w:rsidRPr="00E41DFB">
        <w:t>Меган</w:t>
      </w:r>
      <w:proofErr w:type="spellEnd"/>
      <w:r w:rsidRPr="00E41DFB">
        <w:t xml:space="preserve"> отдали собаку на несколько дней бабушке. Не догадываясь, что происходит, Элли сначала растерялась и загрустила, а потом поняла – надо</w:t>
      </w:r>
      <w:r w:rsidR="008E3845">
        <w:t>,</w:t>
      </w:r>
      <w:r w:rsidRPr="00E41DFB">
        <w:t xml:space="preserve"> во что бы то ни стало отыскать девочку. Ведь не могла же </w:t>
      </w:r>
      <w:proofErr w:type="spellStart"/>
      <w:r w:rsidRPr="00E41DFB">
        <w:t>Меган</w:t>
      </w:r>
      <w:proofErr w:type="spellEnd"/>
      <w:r w:rsidRPr="00E41DFB">
        <w:t xml:space="preserve"> ее бросить? Это просто какая-то ошибка! Элли улучила момент и выскользнула за дверь. Только вот как найти дорогу домой? И встретит ли она на прежнем месте любимую хозяйку?</w:t>
      </w:r>
    </w:p>
    <w:p w:rsidR="004A16CD" w:rsidRDefault="004A16CD" w:rsidP="004A16CD">
      <w:pPr>
        <w:jc w:val="both"/>
      </w:pPr>
    </w:p>
    <w:p w:rsidR="008E3845" w:rsidRDefault="008E3845" w:rsidP="004A16CD">
      <w:pPr>
        <w:jc w:val="both"/>
      </w:pPr>
      <w:r>
        <w:t>Матюшкина К. «Кот да Винчи. Ограбление банки».</w:t>
      </w:r>
    </w:p>
    <w:p w:rsidR="008E3845" w:rsidRDefault="008E3845" w:rsidP="004A16CD">
      <w:pPr>
        <w:jc w:val="both"/>
      </w:pPr>
    </w:p>
    <w:p w:rsidR="008B14A7" w:rsidRDefault="008B14A7" w:rsidP="004A16CD">
      <w:pPr>
        <w:jc w:val="both"/>
      </w:pPr>
      <w:r w:rsidRPr="008B14A7">
        <w:t xml:space="preserve">Гениальный кот да Винчи обнаружил карту сокровищ Анаконды и, естественно, показал ее друзьям и знакомым. Но коварный </w:t>
      </w:r>
      <w:proofErr w:type="spellStart"/>
      <w:r w:rsidRPr="008B14A7">
        <w:t>Зыза</w:t>
      </w:r>
      <w:proofErr w:type="spellEnd"/>
      <w:r w:rsidRPr="008B14A7">
        <w:t xml:space="preserve"> собирается расстроить планы </w:t>
      </w:r>
      <w:proofErr w:type="spellStart"/>
      <w:r w:rsidRPr="008B14A7">
        <w:t>суперсыщика</w:t>
      </w:r>
      <w:proofErr w:type="spellEnd"/>
      <w:r w:rsidRPr="008B14A7">
        <w:t xml:space="preserve"> кота да Винчи. Он похитил карту и намерен, во что бы то ни стало, первым добраться до сокровищ…</w:t>
      </w:r>
    </w:p>
    <w:p w:rsidR="008B14A7" w:rsidRDefault="008B14A7" w:rsidP="004A16CD">
      <w:pPr>
        <w:jc w:val="both"/>
      </w:pPr>
    </w:p>
    <w:p w:rsidR="00846520" w:rsidRDefault="00846520" w:rsidP="004A16CD">
      <w:pPr>
        <w:jc w:val="both"/>
      </w:pPr>
      <w:proofErr w:type="spellStart"/>
      <w:r>
        <w:t>Медоус</w:t>
      </w:r>
      <w:proofErr w:type="spellEnd"/>
      <w:r>
        <w:t xml:space="preserve"> Д. «Лисичка Тыковка, или Лунный камень».</w:t>
      </w:r>
    </w:p>
    <w:p w:rsidR="00417719" w:rsidRDefault="00417719" w:rsidP="004A16CD">
      <w:pPr>
        <w:jc w:val="both"/>
      </w:pPr>
    </w:p>
    <w:p w:rsidR="00417719" w:rsidRDefault="00417719" w:rsidP="00417719">
      <w:pPr>
        <w:jc w:val="both"/>
      </w:pPr>
      <w:r>
        <w:t xml:space="preserve">Можно ли научить дракона танцевать? Лили и </w:t>
      </w:r>
      <w:proofErr w:type="spellStart"/>
      <w:r>
        <w:t>Джесс</w:t>
      </w:r>
      <w:proofErr w:type="spellEnd"/>
      <w:r>
        <w:t>, конечно же, попробуют, только вот дракон Клякса учиться не хочет. Но лисичка Тыковка придет им на помощь, и тут не только дракон, а все обитатели Леса Дружбы пустятся в пляс.</w:t>
      </w:r>
    </w:p>
    <w:p w:rsidR="00846520" w:rsidRDefault="00846520" w:rsidP="004A16CD">
      <w:pPr>
        <w:jc w:val="both"/>
      </w:pPr>
    </w:p>
    <w:p w:rsidR="004A16CD" w:rsidRDefault="004A16CD" w:rsidP="004A16CD">
      <w:pPr>
        <w:jc w:val="both"/>
      </w:pPr>
      <w:proofErr w:type="spellStart"/>
      <w:r>
        <w:t>Медоус</w:t>
      </w:r>
      <w:proofErr w:type="spellEnd"/>
      <w:r>
        <w:t xml:space="preserve"> Д. «Утенок Элли, или Украденный праздник».</w:t>
      </w:r>
    </w:p>
    <w:p w:rsidR="00C37342" w:rsidRDefault="00C37342" w:rsidP="004A16CD">
      <w:pPr>
        <w:jc w:val="both"/>
      </w:pPr>
    </w:p>
    <w:p w:rsidR="00C37342" w:rsidRDefault="00C37342" w:rsidP="00C37342">
      <w:pPr>
        <w:jc w:val="both"/>
      </w:pPr>
      <w:r>
        <w:t xml:space="preserve">Лили и </w:t>
      </w:r>
      <w:proofErr w:type="spellStart"/>
      <w:r>
        <w:t>Джесс</w:t>
      </w:r>
      <w:proofErr w:type="spellEnd"/>
      <w:r>
        <w:t xml:space="preserve"> – лучшие подруги, они обожают животных и даже помогают в </w:t>
      </w:r>
      <w:proofErr w:type="spellStart"/>
      <w:r>
        <w:t>ветклинике</w:t>
      </w:r>
      <w:proofErr w:type="spellEnd"/>
      <w:r>
        <w:t xml:space="preserve">. Однажды девочки знакомятся с необычной кошкой </w:t>
      </w:r>
      <w:proofErr w:type="spellStart"/>
      <w:r>
        <w:t>Голди</w:t>
      </w:r>
      <w:proofErr w:type="spellEnd"/>
      <w:r>
        <w:t>, которая привела их в волшебное место – Лес Дружбы, где все животные умеют разговаривать. С этого дня приключения следуют одно за другим!</w:t>
      </w:r>
    </w:p>
    <w:p w:rsidR="00C37342" w:rsidRDefault="00C37342" w:rsidP="00C37342">
      <w:pPr>
        <w:jc w:val="both"/>
      </w:pPr>
      <w:r>
        <w:t>Маленькая уточка Элли</w:t>
      </w:r>
      <w:proofErr w:type="gramStart"/>
      <w:r>
        <w:t xml:space="preserve"> </w:t>
      </w:r>
      <w:proofErr w:type="spellStart"/>
      <w:r>
        <w:t>О</w:t>
      </w:r>
      <w:proofErr w:type="gramEnd"/>
      <w:r>
        <w:t>’Клюв</w:t>
      </w:r>
      <w:proofErr w:type="spellEnd"/>
      <w:r>
        <w:t xml:space="preserve"> пригласила Лили и </w:t>
      </w:r>
      <w:proofErr w:type="spellStart"/>
      <w:r>
        <w:t>Джесс</w:t>
      </w:r>
      <w:proofErr w:type="spellEnd"/>
      <w:r>
        <w:t xml:space="preserve"> на свой День Рождения! Но гадкие тролли украли баржу, на которой должен был проходить праздник, а вместе с баржей – именинницу. Теперь, чтобы вызволить Элли, подружки должны пройти через Таинственный лабиринт…</w:t>
      </w:r>
    </w:p>
    <w:p w:rsidR="006F60B8" w:rsidRDefault="006F60B8" w:rsidP="00C37342">
      <w:pPr>
        <w:jc w:val="both"/>
      </w:pPr>
    </w:p>
    <w:p w:rsidR="006F60B8" w:rsidRDefault="006F60B8" w:rsidP="00C37342">
      <w:pPr>
        <w:jc w:val="both"/>
      </w:pPr>
      <w:r>
        <w:t>Постников В.Ю. «Верхом на портфеле».</w:t>
      </w:r>
    </w:p>
    <w:p w:rsidR="006F60B8" w:rsidRDefault="006F60B8" w:rsidP="00C37342">
      <w:pPr>
        <w:jc w:val="both"/>
      </w:pPr>
    </w:p>
    <w:p w:rsidR="006F60B8" w:rsidRDefault="006F60B8" w:rsidP="006F60B8">
      <w:pPr>
        <w:jc w:val="both"/>
      </w:pPr>
      <w:r>
        <w:t xml:space="preserve">В новую книгу детского писателя Валентина Постникова, автора веселых историй </w:t>
      </w:r>
      <w:proofErr w:type="gramStart"/>
      <w:r>
        <w:t>про</w:t>
      </w:r>
      <w:proofErr w:type="gramEnd"/>
      <w:r>
        <w:t xml:space="preserve"> </w:t>
      </w:r>
      <w:proofErr w:type="gramStart"/>
      <w:r>
        <w:t>Карандаша</w:t>
      </w:r>
      <w:proofErr w:type="gramEnd"/>
      <w:r>
        <w:t xml:space="preserve"> и </w:t>
      </w:r>
      <w:proofErr w:type="spellStart"/>
      <w:r>
        <w:t>Самоделкина</w:t>
      </w:r>
      <w:proofErr w:type="spellEnd"/>
      <w:r>
        <w:t xml:space="preserve">, вошли смешные рассказы о </w:t>
      </w:r>
      <w:r>
        <w:lastRenderedPageBreak/>
        <w:t xml:space="preserve">школьной жизни и пересказанная им чешская сказка о забавных человечках - </w:t>
      </w:r>
      <w:proofErr w:type="spellStart"/>
      <w:r>
        <w:t>Вахмурке</w:t>
      </w:r>
      <w:proofErr w:type="spellEnd"/>
      <w:r>
        <w:t xml:space="preserve"> и </w:t>
      </w:r>
      <w:proofErr w:type="spellStart"/>
      <w:r>
        <w:t>Мухмурке</w:t>
      </w:r>
      <w:proofErr w:type="spellEnd"/>
      <w:r>
        <w:t xml:space="preserve">. </w:t>
      </w:r>
    </w:p>
    <w:p w:rsidR="006F60B8" w:rsidRDefault="006F60B8" w:rsidP="00C37342">
      <w:pPr>
        <w:jc w:val="both"/>
      </w:pPr>
    </w:p>
    <w:p w:rsidR="006F60B8" w:rsidRDefault="00E7448C" w:rsidP="00C37342">
      <w:pPr>
        <w:jc w:val="both"/>
      </w:pPr>
      <w:r>
        <w:t>Толкин Дж. Р. Р. «Хоббит, или Туда и Обратно».</w:t>
      </w:r>
    </w:p>
    <w:p w:rsidR="00E7448C" w:rsidRDefault="00E7448C" w:rsidP="00C37342">
      <w:pPr>
        <w:jc w:val="both"/>
      </w:pPr>
    </w:p>
    <w:p w:rsidR="00AC2B61" w:rsidRDefault="00AC2B61" w:rsidP="00C37342">
      <w:pPr>
        <w:jc w:val="both"/>
      </w:pPr>
      <w:r w:rsidRPr="00AC2B61">
        <w:t xml:space="preserve">«В земле была нора, а в норе жил </w:t>
      </w:r>
      <w:proofErr w:type="spellStart"/>
      <w:r w:rsidRPr="00AC2B61">
        <w:t>хоббит</w:t>
      </w:r>
      <w:proofErr w:type="spellEnd"/>
      <w:r w:rsidRPr="00AC2B61">
        <w:t xml:space="preserve">». Эти слова написал Джон Рональд </w:t>
      </w:r>
      <w:proofErr w:type="spellStart"/>
      <w:r w:rsidRPr="00AC2B61">
        <w:t>Руэл</w:t>
      </w:r>
      <w:proofErr w:type="spellEnd"/>
      <w:r w:rsidRPr="00AC2B61">
        <w:t xml:space="preserve"> Толкин на обороте школьной экзаменационной работы, которую проверял одним жарким летним днем. И кто бы мог подумать, что именно из них, как из волшебного зернышка, произрастет одно из самых известных п</w:t>
      </w:r>
      <w:r>
        <w:t>роизведений мировой литературы</w:t>
      </w:r>
      <w:proofErr w:type="gramStart"/>
      <w:r>
        <w:t xml:space="preserve">… </w:t>
      </w:r>
      <w:r w:rsidRPr="00AC2B61">
        <w:t>Э</w:t>
      </w:r>
      <w:proofErr w:type="gramEnd"/>
      <w:r w:rsidRPr="00AC2B61">
        <w:t xml:space="preserve">та сказка, покорившая и детей, и взрослых, отправляет читателя в невероятное путешествие, дарит незабываемое ощущение первозданного детского восторга и добра. </w:t>
      </w:r>
    </w:p>
    <w:p w:rsidR="00010C05" w:rsidRDefault="00010C05" w:rsidP="00C37342">
      <w:pPr>
        <w:jc w:val="both"/>
      </w:pPr>
    </w:p>
    <w:p w:rsidR="00010C05" w:rsidRPr="008D5420" w:rsidRDefault="00D34766" w:rsidP="00D34766">
      <w:pPr>
        <w:jc w:val="center"/>
        <w:rPr>
          <w:caps/>
        </w:rPr>
      </w:pPr>
      <w:r w:rsidRPr="008D5420">
        <w:rPr>
          <w:caps/>
        </w:rPr>
        <w:t>Крапивин Владислав Петрович. 12 +</w:t>
      </w:r>
    </w:p>
    <w:p w:rsidR="007F0CE7" w:rsidRDefault="007F0CE7" w:rsidP="00D34766">
      <w:pPr>
        <w:jc w:val="center"/>
      </w:pPr>
    </w:p>
    <w:p w:rsidR="007F0CE7" w:rsidRDefault="007F0CE7" w:rsidP="007F0CE7">
      <w:pPr>
        <w:jc w:val="both"/>
      </w:pPr>
      <w:r>
        <w:t>«Выстрел с монитора».</w:t>
      </w:r>
    </w:p>
    <w:p w:rsidR="007F0CE7" w:rsidRDefault="007F0CE7" w:rsidP="007F0CE7">
      <w:pPr>
        <w:jc w:val="both"/>
      </w:pPr>
    </w:p>
    <w:p w:rsidR="007F0CE7" w:rsidRDefault="007F0CE7" w:rsidP="007F0CE7">
      <w:pPr>
        <w:jc w:val="both"/>
      </w:pPr>
      <w:r w:rsidRPr="007F0CE7">
        <w:t>Рядом с нами живут дети, способные исцелять чужую боль, управлять временем и пространством, дети</w:t>
      </w:r>
      <w:r w:rsidR="0033054D">
        <w:t xml:space="preserve"> –</w:t>
      </w:r>
      <w:r w:rsidRPr="007F0CE7">
        <w:t xml:space="preserve"> предтечи удивительного будущего, когда человек сможет всё, а мир избавится от ненависти, раздоров, боли и одиночества. Однажды каждый из этих детей в поисках своего места в жизни отправляется в путешествие по мирам Великого Кристалла. Эти миры граничат с нашим, и, при всей внешней несхожести, они похожи на него в главном: добро там борется со злом, а люди стремятся к счастью.</w:t>
      </w:r>
    </w:p>
    <w:p w:rsidR="0033054D" w:rsidRDefault="0033054D" w:rsidP="007F0CE7">
      <w:pPr>
        <w:jc w:val="both"/>
      </w:pPr>
    </w:p>
    <w:p w:rsidR="0033054D" w:rsidRDefault="0033054D" w:rsidP="007F0CE7">
      <w:pPr>
        <w:jc w:val="both"/>
      </w:pPr>
      <w:r>
        <w:t>«Дырчатая луна».</w:t>
      </w:r>
    </w:p>
    <w:p w:rsidR="0033054D" w:rsidRDefault="0033054D" w:rsidP="007F0CE7">
      <w:pPr>
        <w:jc w:val="both"/>
      </w:pPr>
    </w:p>
    <w:p w:rsidR="0033054D" w:rsidRDefault="0033054D" w:rsidP="0033054D">
      <w:pPr>
        <w:jc w:val="both"/>
      </w:pPr>
      <w:r>
        <w:t>Лесь Носов для всех живёт жизнью обыкновенного мальчишки: ходит в школу, читает, когда надо – дерётся. Никто не догадывается, что ему однажды открылся соседний мир, где нет людей, нет кривых человеческих законов, нет зависти и лжи, вражды и предательства. Тем временем жизнь в мире нашем как-то в одночасье совсем разладилась: в городе становится всё тревожнее, а недалеко от него началась самая настоящая война. Но Лесь знает, как это поправить. Ведь когда за твоей спиной Безлюдные Пространства и настоящие друзья, возможно всё.</w:t>
      </w:r>
    </w:p>
    <w:p w:rsidR="007F0CE7" w:rsidRDefault="007F0CE7" w:rsidP="007F0CE7">
      <w:pPr>
        <w:jc w:val="both"/>
      </w:pPr>
    </w:p>
    <w:p w:rsidR="0033054D" w:rsidRDefault="007F7031" w:rsidP="007F0CE7">
      <w:pPr>
        <w:jc w:val="both"/>
      </w:pPr>
      <w:r>
        <w:t>«Застава на Якорном поле».</w:t>
      </w:r>
    </w:p>
    <w:p w:rsidR="007F7031" w:rsidRDefault="007F7031" w:rsidP="007F0CE7">
      <w:pPr>
        <w:jc w:val="both"/>
      </w:pPr>
    </w:p>
    <w:p w:rsidR="007F7031" w:rsidRDefault="007F7031" w:rsidP="007F7031">
      <w:pPr>
        <w:jc w:val="both"/>
      </w:pPr>
      <w:r>
        <w:t xml:space="preserve">В мире наступившего всеобщего благоденствия встречаются дети по-старому несчастные. Двенадцатилетнему Матвею </w:t>
      </w:r>
      <w:proofErr w:type="spellStart"/>
      <w:r>
        <w:t>Радомиру</w:t>
      </w:r>
      <w:proofErr w:type="spellEnd"/>
      <w:r>
        <w:t xml:space="preserve"> сообщили о гибели мамы и поместили его в интернат для детей, наделённых необычными способностями. Основатели интерната, члены таинственного Командорского круга, изолируют избранных детей ради правильного воспитания и развития их исключительных способностей. Когда Матвей почти примирился со своей потерей и своей новой жизнью, он услышал маму и отправился на её поиски.</w:t>
      </w:r>
    </w:p>
    <w:p w:rsidR="00E7448C" w:rsidRDefault="00E7448C" w:rsidP="00C37342">
      <w:pPr>
        <w:jc w:val="both"/>
      </w:pPr>
    </w:p>
    <w:p w:rsidR="007F7031" w:rsidRDefault="00B5273F" w:rsidP="00C37342">
      <w:pPr>
        <w:jc w:val="both"/>
      </w:pPr>
      <w:r>
        <w:t>«Кораблики, или «Помогите мне в пути…».</w:t>
      </w:r>
    </w:p>
    <w:p w:rsidR="00B5273F" w:rsidRDefault="00B5273F" w:rsidP="00C37342">
      <w:pPr>
        <w:jc w:val="both"/>
      </w:pPr>
    </w:p>
    <w:p w:rsidR="00BE07DE" w:rsidRDefault="00BE07DE" w:rsidP="00BE07DE">
      <w:pPr>
        <w:jc w:val="both"/>
      </w:pPr>
      <w:r>
        <w:t xml:space="preserve">Талантливый музыкант, композитор, руководитель хора мальчиков, и он же – маньяк-убийца... Неизвестно, сколько детских душ загубил бы он за свою жизнь, если бы однажды главный герой романа, ученый, специалист по </w:t>
      </w:r>
      <w:proofErr w:type="spellStart"/>
      <w:r>
        <w:t>межпространственному</w:t>
      </w:r>
      <w:proofErr w:type="spellEnd"/>
      <w:r>
        <w:t xml:space="preserve"> вакууму, вернувшись из длительной командировки, случайно не попал на концерт хора мальчиков и не узнал в солисте себя, двенадцатилетнего.</w:t>
      </w:r>
    </w:p>
    <w:p w:rsidR="00BE07DE" w:rsidRDefault="00BE07DE" w:rsidP="00BE07DE">
      <w:pPr>
        <w:jc w:val="both"/>
      </w:pPr>
    </w:p>
    <w:p w:rsidR="00BE07DE" w:rsidRDefault="00756387" w:rsidP="00BE07DE">
      <w:pPr>
        <w:jc w:val="both"/>
      </w:pPr>
      <w:r>
        <w:t>«Лоцман. Хроника неоконченного путешествия».</w:t>
      </w:r>
    </w:p>
    <w:p w:rsidR="00AE00D7" w:rsidRDefault="00AE00D7" w:rsidP="00BE07DE">
      <w:pPr>
        <w:jc w:val="both"/>
      </w:pPr>
    </w:p>
    <w:p w:rsidR="00AE00D7" w:rsidRDefault="00AE00D7" w:rsidP="00BE07DE">
      <w:pPr>
        <w:jc w:val="both"/>
      </w:pPr>
      <w:r w:rsidRPr="00AE00D7">
        <w:t xml:space="preserve">Утро было прекрасное, сверкающее. Только росы </w:t>
      </w:r>
      <w:r>
        <w:t>–</w:t>
      </w:r>
      <w:r w:rsidRPr="00AE00D7">
        <w:t xml:space="preserve"> чересчур. Я, когда пробирался сквозь кусты больничного сада, кряхтел и вздрагивал. Тренировочный костюм (он был у меня здесь вместо пижамы) промок, словно от дождика. Я раздвинул в заборе две доски, подобрал живот и протиснулся на волю, в тихий Санитарный переулок. И сразу увидел милейшего Артура Яковлевича главного, ведущего и руководящего специалиста нашей больницы. Какая холера принесла его в такую рань? Докторские очки заискрились иронично и доброжелательно</w:t>
      </w:r>
      <w:r>
        <w:t>…</w:t>
      </w:r>
    </w:p>
    <w:p w:rsidR="00AE00D7" w:rsidRDefault="00AE00D7" w:rsidP="00BE07DE">
      <w:pPr>
        <w:jc w:val="both"/>
      </w:pPr>
    </w:p>
    <w:p w:rsidR="00AE00D7" w:rsidRDefault="00FB32CD" w:rsidP="00BE07DE">
      <w:pPr>
        <w:jc w:val="both"/>
      </w:pPr>
      <w:r>
        <w:t>«Оранжевый портрет с крапинками».</w:t>
      </w:r>
    </w:p>
    <w:p w:rsidR="00FB32CD" w:rsidRDefault="00FB32CD" w:rsidP="00BE07DE">
      <w:pPr>
        <w:jc w:val="both"/>
      </w:pPr>
    </w:p>
    <w:p w:rsidR="00756387" w:rsidRDefault="001B59EF" w:rsidP="00BE07DE">
      <w:pPr>
        <w:jc w:val="both"/>
      </w:pPr>
      <w:proofErr w:type="spellStart"/>
      <w:r w:rsidRPr="001B59EF">
        <w:t>Фаддейка</w:t>
      </w:r>
      <w:proofErr w:type="spellEnd"/>
      <w:r w:rsidRPr="001B59EF">
        <w:t xml:space="preserve"> </w:t>
      </w:r>
      <w:proofErr w:type="spellStart"/>
      <w:r w:rsidRPr="001B59EF">
        <w:t>Сеткин</w:t>
      </w:r>
      <w:proofErr w:type="spellEnd"/>
      <w:r w:rsidRPr="001B59EF">
        <w:t xml:space="preserve"> рассказывает о том, что на Марсе есть такая примета: если человек кого-нибудь предал, от него уходит любимый конь. Ещё он рассказывает, что был юнгой у Беллинсгаузена на шлюпе "Восток" и что недавно провёл ночь на колокольне над городом, а на рассвете кричал петухом. Правда ли его рассказы, так похожие на сказку, или самые настоящие сказки, пусть каждый решает сам. Только не забывайте, что мальчики могут многое. </w:t>
      </w:r>
    </w:p>
    <w:p w:rsidR="001B59EF" w:rsidRDefault="001B59EF" w:rsidP="00BE07DE">
      <w:pPr>
        <w:jc w:val="both"/>
      </w:pPr>
    </w:p>
    <w:p w:rsidR="001B59EF" w:rsidRDefault="002625F0" w:rsidP="00BE07DE">
      <w:pPr>
        <w:jc w:val="both"/>
      </w:pPr>
      <w:r>
        <w:t xml:space="preserve">«Переулок капитана </w:t>
      </w:r>
      <w:proofErr w:type="spellStart"/>
      <w:r>
        <w:t>Лухманова</w:t>
      </w:r>
      <w:proofErr w:type="spellEnd"/>
      <w:r>
        <w:t>».</w:t>
      </w:r>
    </w:p>
    <w:p w:rsidR="002625F0" w:rsidRDefault="002625F0" w:rsidP="00BE07DE">
      <w:pPr>
        <w:jc w:val="both"/>
      </w:pPr>
    </w:p>
    <w:p w:rsidR="002625F0" w:rsidRDefault="002625F0" w:rsidP="002625F0">
      <w:pPr>
        <w:jc w:val="both"/>
      </w:pPr>
      <w:r>
        <w:t xml:space="preserve">Это роман о современных подростках, о том, как их жизнь чудесным образом переплетается с жизнью мальчишек первых послевоенных лет, чьи любимые герои, игры и увлечения – капитан </w:t>
      </w:r>
      <w:proofErr w:type="spellStart"/>
      <w:r>
        <w:t>Лухманов</w:t>
      </w:r>
      <w:proofErr w:type="spellEnd"/>
      <w:r>
        <w:t xml:space="preserve"> и "Тайный экипаж корабельщиков" – становятся для нынешних ребят такими же важными и необходимыми, как и для их сверстников из далекого 1946 г.</w:t>
      </w:r>
    </w:p>
    <w:p w:rsidR="002625F0" w:rsidRDefault="002625F0" w:rsidP="002625F0">
      <w:pPr>
        <w:jc w:val="both"/>
      </w:pPr>
      <w:r>
        <w:t>Эта книга и о преемственности поколений: о том, как традиции старших, их нравственные ценности помогают современным героям книги совершать поступки, требующие гражданской смелости, решительности и мужества.</w:t>
      </w:r>
    </w:p>
    <w:p w:rsidR="002625F0" w:rsidRDefault="002625F0" w:rsidP="002625F0">
      <w:pPr>
        <w:jc w:val="both"/>
      </w:pPr>
    </w:p>
    <w:p w:rsidR="002625F0" w:rsidRDefault="009C0D6E" w:rsidP="002625F0">
      <w:pPr>
        <w:jc w:val="both"/>
      </w:pPr>
      <w:r>
        <w:t>«Рейс «Ориона».</w:t>
      </w:r>
    </w:p>
    <w:p w:rsidR="009C0D6E" w:rsidRDefault="009C0D6E" w:rsidP="002625F0">
      <w:pPr>
        <w:jc w:val="both"/>
      </w:pPr>
    </w:p>
    <w:p w:rsidR="009C0D6E" w:rsidRDefault="009C0D6E" w:rsidP="009C0D6E">
      <w:pPr>
        <w:jc w:val="both"/>
      </w:pPr>
      <w:r>
        <w:lastRenderedPageBreak/>
        <w:t xml:space="preserve">Этот сборник рассказов впервые вышел в далёком 1962 году. Тогда ещё не были написаны самые главные книги Владислава Крапивина, не было иллюстраций Евгения Медведева и Евгении </w:t>
      </w:r>
      <w:proofErr w:type="spellStart"/>
      <w:r>
        <w:t>Стерлиговой</w:t>
      </w:r>
      <w:proofErr w:type="spellEnd"/>
      <w:r>
        <w:t>, не было "Каравеллы", не было даже многих из нас. А мальчишки на страницах Крапивина были. Они по своему мальчишескому обыкновению грезили путешествиями и полётами, тайнами и приключениями, конечно, дружили, конечно, были счастливы.</w:t>
      </w:r>
    </w:p>
    <w:p w:rsidR="002625F0" w:rsidRDefault="002625F0" w:rsidP="00BE07DE">
      <w:pPr>
        <w:jc w:val="both"/>
      </w:pPr>
    </w:p>
    <w:p w:rsidR="009F5E53" w:rsidRDefault="0043156F" w:rsidP="00BE07DE">
      <w:pPr>
        <w:jc w:val="both"/>
      </w:pPr>
      <w:r>
        <w:t>«Самолет по имени Сережка».</w:t>
      </w:r>
    </w:p>
    <w:p w:rsidR="0043156F" w:rsidRDefault="0043156F" w:rsidP="00BE07DE">
      <w:pPr>
        <w:jc w:val="both"/>
      </w:pPr>
    </w:p>
    <w:p w:rsidR="0006149C" w:rsidRDefault="0006149C" w:rsidP="0006149C">
      <w:pPr>
        <w:jc w:val="both"/>
      </w:pPr>
      <w:r>
        <w:t xml:space="preserve">Рома </w:t>
      </w:r>
      <w:proofErr w:type="spellStart"/>
      <w:r>
        <w:t>Смородкин</w:t>
      </w:r>
      <w:proofErr w:type="spellEnd"/>
      <w:r>
        <w:t xml:space="preserve"> может всё, что и его сверстники: он учится, помогает по дому, играет, мастерит и замечательно рисует. Но несколько лет назад страшный случай усадил его в инвалидное кресло, наверное, только поэтому у него до сих пор нет настоящего друга. А друг – это иная жизнь, где может случиться всё. Дружба сразу похожа и на полёт, и на сон, и на тайну – на </w:t>
      </w:r>
      <w:proofErr w:type="gramStart"/>
      <w:r>
        <w:t>невозможное</w:t>
      </w:r>
      <w:proofErr w:type="gramEnd"/>
      <w:r>
        <w:t>.</w:t>
      </w:r>
    </w:p>
    <w:p w:rsidR="00042FFB" w:rsidRDefault="00042FFB" w:rsidP="0006149C">
      <w:pPr>
        <w:jc w:val="both"/>
      </w:pPr>
    </w:p>
    <w:p w:rsidR="00042FFB" w:rsidRDefault="00DF4674" w:rsidP="0006149C">
      <w:pPr>
        <w:jc w:val="both"/>
      </w:pPr>
      <w:r>
        <w:t>«Семь фунтов брамсельного ветра».</w:t>
      </w:r>
    </w:p>
    <w:p w:rsidR="00DF4674" w:rsidRDefault="00DF4674" w:rsidP="0006149C">
      <w:pPr>
        <w:jc w:val="both"/>
      </w:pPr>
    </w:p>
    <w:p w:rsidR="00DF4674" w:rsidRDefault="00DF4674" w:rsidP="00DF4674">
      <w:pPr>
        <w:jc w:val="both"/>
      </w:pPr>
      <w:r>
        <w:t>Женя Мезенцева – обычная двенадцатилетняя школьница со своими горестями и радостями. Она ходит в школу, знакомится с новыми людьми, читает книги и изучает корабли. Внезапно в ее беззаботное детство жестко вмешивается взрослая жизнь со своими проблемами и событиями: первыми обидами, предательствами и разочарованиями. Но все в мире непредсказуемо: жизнь может быстро развалиться на куски, но может и так же быстро склеиться. Лишь бы рядом были родные и близкие – это главная ценность.</w:t>
      </w:r>
    </w:p>
    <w:p w:rsidR="009D1580" w:rsidRDefault="009D1580" w:rsidP="00DF4674">
      <w:pPr>
        <w:jc w:val="both"/>
      </w:pPr>
    </w:p>
    <w:p w:rsidR="009D1580" w:rsidRDefault="009D1580" w:rsidP="00DF4674">
      <w:pPr>
        <w:jc w:val="both"/>
      </w:pPr>
      <w:r>
        <w:t xml:space="preserve">«Синий город на </w:t>
      </w:r>
      <w:proofErr w:type="gramStart"/>
      <w:r>
        <w:t>Садовой</w:t>
      </w:r>
      <w:proofErr w:type="gramEnd"/>
      <w:r>
        <w:t>».</w:t>
      </w:r>
    </w:p>
    <w:p w:rsidR="009D1580" w:rsidRDefault="009D1580" w:rsidP="00DF4674">
      <w:pPr>
        <w:jc w:val="both"/>
      </w:pPr>
    </w:p>
    <w:p w:rsidR="00924693" w:rsidRDefault="00924693" w:rsidP="00924693">
      <w:pPr>
        <w:jc w:val="both"/>
      </w:pPr>
      <w:r>
        <w:t xml:space="preserve">В уральском городке </w:t>
      </w:r>
      <w:proofErr w:type="spellStart"/>
      <w:r>
        <w:t>Устальске</w:t>
      </w:r>
      <w:proofErr w:type="spellEnd"/>
      <w:r>
        <w:t>, на улице Садовой, есть старинный дом, в окне которого стоит большая фарфоровая ваза. На её гладкой поверхности синей краской выписан волшебный город: дома с острыми крышами и резными флюгерами, башенки и мостовые, парусники в бухте</w:t>
      </w:r>
      <w:proofErr w:type="gramStart"/>
      <w:r>
        <w:t>… Д</w:t>
      </w:r>
      <w:proofErr w:type="gramEnd"/>
      <w:r>
        <w:t xml:space="preserve">ля Феди </w:t>
      </w:r>
      <w:proofErr w:type="spellStart"/>
      <w:r>
        <w:t>Кроева</w:t>
      </w:r>
      <w:proofErr w:type="spellEnd"/>
      <w:r>
        <w:t xml:space="preserve"> этот рисунок – олицетворение нездешнего, полного тайн и открытий города, куда он переносится во снах, так же как Оля, </w:t>
      </w:r>
      <w:proofErr w:type="spellStart"/>
      <w:r>
        <w:t>Нилка</w:t>
      </w:r>
      <w:proofErr w:type="spellEnd"/>
      <w:r>
        <w:t xml:space="preserve"> и Борис, его самые верные друзья. А наяву ребят окружает противоречивый, переживающий большие перемены </w:t>
      </w:r>
      <w:proofErr w:type="spellStart"/>
      <w:r>
        <w:t>Устальск</w:t>
      </w:r>
      <w:proofErr w:type="spellEnd"/>
      <w:r>
        <w:t xml:space="preserve">, о </w:t>
      </w:r>
      <w:proofErr w:type="gramStart"/>
      <w:r>
        <w:t>котором</w:t>
      </w:r>
      <w:proofErr w:type="gramEnd"/>
      <w:r>
        <w:t xml:space="preserve"> они снимают свой фильм, запечатлевая на плёнке красоту родного города, его историю и устремления и вместе с тем его беды и пороки. </w:t>
      </w:r>
      <w:proofErr w:type="gramStart"/>
      <w:r>
        <w:t xml:space="preserve">Ведь, как бы ни хотелось, от зла не убежишь в чудесный </w:t>
      </w:r>
      <w:proofErr w:type="spellStart"/>
      <w:r>
        <w:t>Синеград</w:t>
      </w:r>
      <w:proofErr w:type="spellEnd"/>
      <w:r>
        <w:t xml:space="preserve"> из сновидений, но можно выстоять против него и защитить себя и близких, вооружившись маленькой кинокамерой, а главное – верой в правду, силой мечты и нерушимой дружбой. </w:t>
      </w:r>
      <w:proofErr w:type="gramEnd"/>
    </w:p>
    <w:p w:rsidR="00924693" w:rsidRDefault="00924693" w:rsidP="00924693">
      <w:pPr>
        <w:jc w:val="both"/>
      </w:pPr>
    </w:p>
    <w:p w:rsidR="00924693" w:rsidRDefault="001D55BE" w:rsidP="00924693">
      <w:pPr>
        <w:jc w:val="both"/>
      </w:pPr>
      <w:r>
        <w:lastRenderedPageBreak/>
        <w:t>«Стальной волосок».</w:t>
      </w:r>
    </w:p>
    <w:p w:rsidR="001D55BE" w:rsidRDefault="001D55BE" w:rsidP="00924693">
      <w:pPr>
        <w:jc w:val="both"/>
      </w:pPr>
    </w:p>
    <w:p w:rsidR="00F877FD" w:rsidRDefault="00F877FD" w:rsidP="00924693">
      <w:pPr>
        <w:jc w:val="both"/>
      </w:pPr>
      <w:r w:rsidRPr="00F877FD">
        <w:t xml:space="preserve">«Стальной волосок» </w:t>
      </w:r>
      <w:r>
        <w:t>–</w:t>
      </w:r>
      <w:r w:rsidRPr="00F877FD">
        <w:t xml:space="preserve"> это книга о жизни нескольких поколений детей из сибирского городка </w:t>
      </w:r>
      <w:proofErr w:type="spellStart"/>
      <w:r w:rsidRPr="00F877FD">
        <w:t>Турени</w:t>
      </w:r>
      <w:proofErr w:type="spellEnd"/>
      <w:r w:rsidRPr="00F877FD">
        <w:t>. Она состоит из трех романов: «Бриг „Артемида"», «</w:t>
      </w:r>
      <w:proofErr w:type="spellStart"/>
      <w:r w:rsidRPr="00F877FD">
        <w:t>Гваделорка</w:t>
      </w:r>
      <w:proofErr w:type="spellEnd"/>
      <w:r w:rsidRPr="00F877FD">
        <w:t xml:space="preserve">» и «Бабочка на штанге». </w:t>
      </w:r>
    </w:p>
    <w:p w:rsidR="001D55BE" w:rsidRDefault="00F877FD" w:rsidP="00924693">
      <w:pPr>
        <w:jc w:val="both"/>
      </w:pPr>
      <w:r w:rsidRPr="00F877FD">
        <w:t>Герой романа «</w:t>
      </w:r>
      <w:proofErr w:type="spellStart"/>
      <w:r w:rsidRPr="00F877FD">
        <w:t>Гваделорка</w:t>
      </w:r>
      <w:proofErr w:type="spellEnd"/>
      <w:r w:rsidRPr="00F877FD">
        <w:t xml:space="preserve">» </w:t>
      </w:r>
      <w:r>
        <w:t xml:space="preserve"> –</w:t>
      </w:r>
      <w:r w:rsidRPr="00F877FD">
        <w:t xml:space="preserve"> московский пятиклассник Ваня на каникулах подружился с </w:t>
      </w:r>
      <w:proofErr w:type="spellStart"/>
      <w:r w:rsidRPr="00F877FD">
        <w:t>туренскими</w:t>
      </w:r>
      <w:proofErr w:type="spellEnd"/>
      <w:r w:rsidRPr="00F877FD">
        <w:t xml:space="preserve"> мальчишками и девчонками. И все вместе они с увлечением погружаются в разгадывание тайны маленького российского брига «Артемида». Знакомясь с судьбами детей прошлых времен, современные подростки обретают с ними живую связь и начинают чувствовать себя одной большой семьей, живущей в </w:t>
      </w:r>
      <w:proofErr w:type="spellStart"/>
      <w:r w:rsidRPr="00F877FD">
        <w:t>Турени</w:t>
      </w:r>
      <w:proofErr w:type="spellEnd"/>
      <w:r w:rsidRPr="00F877FD">
        <w:t xml:space="preserve"> на протяжении трех веков. Для них реальностью становятся законы и традиции давнего детства. И как раз один из них </w:t>
      </w:r>
      <w:r>
        <w:t>–</w:t>
      </w:r>
      <w:r w:rsidRPr="00F877FD">
        <w:t xml:space="preserve"> «закон полуденного выстрела» </w:t>
      </w:r>
      <w:r>
        <w:t xml:space="preserve">– </w:t>
      </w:r>
      <w:r w:rsidRPr="00F877FD">
        <w:t>помогает юному москвичу спастись от беды и найти настоящих друзей...</w:t>
      </w:r>
    </w:p>
    <w:p w:rsidR="00A52211" w:rsidRDefault="00A52211" w:rsidP="00924693">
      <w:pPr>
        <w:jc w:val="both"/>
      </w:pPr>
    </w:p>
    <w:p w:rsidR="00A52211" w:rsidRDefault="00A52211" w:rsidP="00924693">
      <w:pPr>
        <w:jc w:val="both"/>
      </w:pPr>
      <w:r>
        <w:t>«</w:t>
      </w:r>
      <w:proofErr w:type="spellStart"/>
      <w:r>
        <w:t>Тополята</w:t>
      </w:r>
      <w:proofErr w:type="spellEnd"/>
      <w:r>
        <w:t>».</w:t>
      </w:r>
    </w:p>
    <w:p w:rsidR="00A52211" w:rsidRDefault="00A52211" w:rsidP="00924693">
      <w:pPr>
        <w:jc w:val="both"/>
      </w:pPr>
    </w:p>
    <w:p w:rsidR="00A52211" w:rsidRDefault="00A52211" w:rsidP="00A52211">
      <w:pPr>
        <w:jc w:val="both"/>
      </w:pPr>
      <w:r>
        <w:t>Самое дорогое в жизни маленького человека - это мама, семья, любовь родных и близких. Но в нынешние времена порой случается так, что кто-то чужой и посторонний может все это отнять у него, лицемерно прикрываясь защитой прав ребенка.</w:t>
      </w:r>
    </w:p>
    <w:p w:rsidR="00A52211" w:rsidRDefault="00A52211" w:rsidP="00A52211">
      <w:pPr>
        <w:jc w:val="both"/>
      </w:pPr>
      <w:r>
        <w:t xml:space="preserve">Эта книга о бедах и несчастьях, которые происходят в жизни современных детей благодаря таким "защитникам", и о равнодушии и безответственности взрослых, которые это допускают. Но она также и о доброте, сердечности и настоящей дружбе, которые помогают маленьким героям избавиться от тоски и одиночества, ощущения своей ненужности и </w:t>
      </w:r>
      <w:proofErr w:type="spellStart"/>
      <w:r>
        <w:t>покинутости</w:t>
      </w:r>
      <w:proofErr w:type="spellEnd"/>
      <w:r>
        <w:t xml:space="preserve"> и обрести родных людей и понимание того, что такое для человека Родина.</w:t>
      </w:r>
    </w:p>
    <w:p w:rsidR="00F877FD" w:rsidRDefault="00F877FD" w:rsidP="00924693">
      <w:pPr>
        <w:jc w:val="both"/>
      </w:pPr>
    </w:p>
    <w:p w:rsidR="00A52211" w:rsidRDefault="008D5420" w:rsidP="008D5420">
      <w:pPr>
        <w:jc w:val="center"/>
        <w:rPr>
          <w:caps/>
        </w:rPr>
      </w:pPr>
      <w:r w:rsidRPr="008D5420">
        <w:rPr>
          <w:caps/>
        </w:rPr>
        <w:t>Современная проза для подростков 12+</w:t>
      </w:r>
    </w:p>
    <w:p w:rsidR="008D5420" w:rsidRDefault="008D5420" w:rsidP="008D5420">
      <w:pPr>
        <w:jc w:val="center"/>
        <w:rPr>
          <w:caps/>
        </w:rPr>
      </w:pPr>
    </w:p>
    <w:p w:rsidR="008D5420" w:rsidRDefault="008D5420" w:rsidP="008D5420">
      <w:pPr>
        <w:jc w:val="both"/>
      </w:pPr>
      <w:r>
        <w:t>Габова Е. «Школьные годы недетские».</w:t>
      </w:r>
    </w:p>
    <w:p w:rsidR="00E34DBB" w:rsidRDefault="00E34DBB" w:rsidP="00E34DBB">
      <w:pPr>
        <w:jc w:val="both"/>
      </w:pPr>
    </w:p>
    <w:p w:rsidR="00E34DBB" w:rsidRDefault="00E34DBB" w:rsidP="00E34DBB">
      <w:pPr>
        <w:jc w:val="both"/>
      </w:pPr>
      <w:r>
        <w:t xml:space="preserve">Повесть "Школьные годы недетские" впервые была напечатана в 1989 году. Как говорит сама автор Елена Габова, "это книга о старшеклассниках, о жизни. Это рассказ об ошибках, горестях, разочарованиях и, конечно же, о первой любви, которая многих настигает в школьные годы". </w:t>
      </w:r>
    </w:p>
    <w:p w:rsidR="00F877FD" w:rsidRDefault="00F877FD" w:rsidP="00924693">
      <w:pPr>
        <w:jc w:val="both"/>
      </w:pPr>
    </w:p>
    <w:p w:rsidR="00E34DBB" w:rsidRDefault="00864FFD" w:rsidP="00924693">
      <w:pPr>
        <w:jc w:val="both"/>
      </w:pPr>
      <w:proofErr w:type="spellStart"/>
      <w:r>
        <w:t>Гиппентрейтер</w:t>
      </w:r>
      <w:proofErr w:type="spellEnd"/>
      <w:r>
        <w:t xml:space="preserve"> М.В. «Зигзаги судьбы».</w:t>
      </w:r>
    </w:p>
    <w:p w:rsidR="00864FFD" w:rsidRDefault="00864FFD" w:rsidP="00924693">
      <w:pPr>
        <w:jc w:val="both"/>
      </w:pPr>
    </w:p>
    <w:p w:rsidR="00D023DF" w:rsidRDefault="00D023DF" w:rsidP="00D023DF">
      <w:pPr>
        <w:jc w:val="both"/>
      </w:pPr>
      <w:r>
        <w:t xml:space="preserve">«Зигзаги судьбы»  –  это не просто описание жизненного пути, это невероятно честный и искренний рассказ о том, как человек всей душой стремиться к слиянию с природой и на что он идет, чтобы этого достичь. </w:t>
      </w:r>
    </w:p>
    <w:p w:rsidR="00864FFD" w:rsidRDefault="00D023DF" w:rsidP="00D023DF">
      <w:pPr>
        <w:jc w:val="both"/>
      </w:pPr>
      <w:r>
        <w:t>Это книга о свободе, о внутренней свободе и обстоятельствах, что иногда встают на пути.</w:t>
      </w:r>
    </w:p>
    <w:p w:rsidR="00DF4674" w:rsidRDefault="00DF4674" w:rsidP="008D5420">
      <w:pPr>
        <w:jc w:val="center"/>
      </w:pPr>
    </w:p>
    <w:p w:rsidR="001D0398" w:rsidRDefault="001D0398" w:rsidP="008D5420">
      <w:pPr>
        <w:jc w:val="center"/>
      </w:pPr>
    </w:p>
    <w:p w:rsidR="001D0398" w:rsidRDefault="001D0398" w:rsidP="001D0398">
      <w:pPr>
        <w:jc w:val="both"/>
      </w:pPr>
      <w:r>
        <w:t>Игнатова А.С. «Ураган в подарок».</w:t>
      </w:r>
    </w:p>
    <w:p w:rsidR="001D0398" w:rsidRDefault="001D0398" w:rsidP="001D0398">
      <w:pPr>
        <w:jc w:val="both"/>
      </w:pPr>
    </w:p>
    <w:p w:rsidR="001D0398" w:rsidRDefault="001D0398" w:rsidP="001D0398">
      <w:pPr>
        <w:jc w:val="both"/>
      </w:pPr>
      <w:r>
        <w:t xml:space="preserve">Борис Ракитин, ученик 9 класса, отличник, спортсмен и красавец, любимец одноклассников и учителей, почти счастлив. А для полного счастья ему не хватает только собрать друзей на свой день рождения, поехать с ними в лес и попасть </w:t>
      </w:r>
      <w:proofErr w:type="gramStart"/>
      <w:r>
        <w:t>там</w:t>
      </w:r>
      <w:proofErr w:type="gramEnd"/>
      <w:r>
        <w:t xml:space="preserve"> в историю с кладом, вампиром, везучим неудачником и ураганом. Шикарный подарок на день рождения! А как ещё разобраться в своих чувствах, пройти проверку на прочность и на совесть, узнать, чего ты стоишь в шестнадцать лет? Нет, ураган – это действительно замечательный подарок! И не только для Бориса...</w:t>
      </w:r>
    </w:p>
    <w:p w:rsidR="001D0398" w:rsidRDefault="001D0398" w:rsidP="001D0398">
      <w:pPr>
        <w:jc w:val="both"/>
      </w:pPr>
    </w:p>
    <w:p w:rsidR="001D0398" w:rsidRDefault="001D0398" w:rsidP="001D0398">
      <w:pPr>
        <w:jc w:val="both"/>
      </w:pPr>
      <w:r>
        <w:t>Колпакова О.В. «Луч широкой стороной».</w:t>
      </w:r>
    </w:p>
    <w:p w:rsidR="001D0398" w:rsidRDefault="001D0398" w:rsidP="001D0398">
      <w:pPr>
        <w:jc w:val="both"/>
      </w:pPr>
    </w:p>
    <w:p w:rsidR="005D601B" w:rsidRDefault="005D601B" w:rsidP="005D601B">
      <w:pPr>
        <w:jc w:val="both"/>
      </w:pPr>
      <w:r>
        <w:t xml:space="preserve">Эта повесть о летнем отдыхе большой дружной семьи, родителей и троих детей, из Екатеринбурга. После двух дней, проведенных в </w:t>
      </w:r>
      <w:proofErr w:type="spellStart"/>
      <w:r>
        <w:t>Аркаиме</w:t>
      </w:r>
      <w:proofErr w:type="spellEnd"/>
      <w:r>
        <w:t xml:space="preserve">, древнейшем поселении индоевропейцев в России и модном месте паломничества любителей всяких духовных практик, отец везет семью на свою родину, в предгорья Алтая. И там, в алтайской деревушке, с детьми происходят неожиданные вещи: исчезает скука, неотступно преследовавшая в городе, каждому находится дело по душе, и у всех троих исполняются самые заветные желания. Младший брат находит настоящего друга, старший встречает свою первую любовь, а сестра, тринадцатилетняя Дина, начинает понимать, что в жизни есть вещи </w:t>
      </w:r>
      <w:proofErr w:type="gramStart"/>
      <w:r>
        <w:t>поважнее</w:t>
      </w:r>
      <w:proofErr w:type="gramEnd"/>
      <w:r>
        <w:t xml:space="preserve"> ее "гламурных </w:t>
      </w:r>
      <w:proofErr w:type="spellStart"/>
      <w:r>
        <w:t>заморочек</w:t>
      </w:r>
      <w:proofErr w:type="spellEnd"/>
      <w:r>
        <w:t xml:space="preserve">" типа модных штанов-афгани и лазерного </w:t>
      </w:r>
      <w:proofErr w:type="spellStart"/>
      <w:r>
        <w:t>пилинга</w:t>
      </w:r>
      <w:proofErr w:type="spellEnd"/>
      <w:r>
        <w:t xml:space="preserve"> – это реальная помощь конкретным людям и прочим божьим созданиям.</w:t>
      </w:r>
    </w:p>
    <w:p w:rsidR="001D0398" w:rsidRDefault="001D0398" w:rsidP="001D0398">
      <w:pPr>
        <w:jc w:val="both"/>
      </w:pPr>
    </w:p>
    <w:p w:rsidR="005D601B" w:rsidRDefault="00A83C17" w:rsidP="001D0398">
      <w:pPr>
        <w:jc w:val="both"/>
      </w:pPr>
      <w:r>
        <w:t>Костевич И. «Предатели».</w:t>
      </w:r>
    </w:p>
    <w:p w:rsidR="00DF4674" w:rsidRDefault="00DF4674" w:rsidP="0006149C">
      <w:pPr>
        <w:jc w:val="both"/>
      </w:pPr>
    </w:p>
    <w:p w:rsidR="00E91BAF" w:rsidRDefault="00E91BAF" w:rsidP="00E91BAF">
      <w:pPr>
        <w:jc w:val="both"/>
      </w:pPr>
      <w:r>
        <w:t xml:space="preserve">Что делать человеку, если предстоит покинуть те места, где он родился, провёл всю свою жизнь? Здесь остаются друзья, дом, привычное окружение. А впереди – полная неизвестность. Однако родители пятнадцатилетней Татьяны твёрдо намерены переехать в Россию. Мечтают, что там будет хорошо… </w:t>
      </w:r>
    </w:p>
    <w:p w:rsidR="00E91BAF" w:rsidRDefault="00E91BAF" w:rsidP="00E91BAF">
      <w:pPr>
        <w:jc w:val="both"/>
      </w:pPr>
      <w:r>
        <w:t xml:space="preserve">Но перед тем как навсегда уехать из своей страны, Татьяна попадает в маленький казахстанский посёлок. И то, что с ней происходит, ломает её представления о родине, о месте человека в мире, об отношении к </w:t>
      </w:r>
      <w:proofErr w:type="gramStart"/>
      <w:r>
        <w:t>близким</w:t>
      </w:r>
      <w:proofErr w:type="gramEnd"/>
      <w:r>
        <w:t>. Предательство - корень всех зол. Но противоядие есть. Любовь.</w:t>
      </w:r>
    </w:p>
    <w:p w:rsidR="0006149C" w:rsidRDefault="0006149C" w:rsidP="00BE07DE">
      <w:pPr>
        <w:jc w:val="both"/>
      </w:pPr>
    </w:p>
    <w:p w:rsidR="007D21E0" w:rsidRDefault="00846213" w:rsidP="00BE07DE">
      <w:pPr>
        <w:jc w:val="both"/>
      </w:pPr>
      <w:proofErr w:type="spellStart"/>
      <w:r>
        <w:t>Кэссиди</w:t>
      </w:r>
      <w:proofErr w:type="spellEnd"/>
      <w:r>
        <w:t xml:space="preserve"> К. «Черри влюбилась».</w:t>
      </w:r>
    </w:p>
    <w:p w:rsidR="00123DCB" w:rsidRDefault="00123DCB" w:rsidP="00BE07DE">
      <w:pPr>
        <w:jc w:val="both"/>
      </w:pPr>
    </w:p>
    <w:p w:rsidR="00123DCB" w:rsidRDefault="00123DCB" w:rsidP="00123DCB">
      <w:pPr>
        <w:jc w:val="both"/>
      </w:pPr>
      <w:r>
        <w:t>Черри – вечная фантазёрка и "белая ворона". Она учится в школе, ссорится с одноклассниками, её не понимают учителя</w:t>
      </w:r>
      <w:proofErr w:type="gramStart"/>
      <w:r>
        <w:t>… В</w:t>
      </w:r>
      <w:proofErr w:type="gramEnd"/>
      <w:r>
        <w:t xml:space="preserve">сё идёт своим чередом, пока в судьбе Черри не случаются неожиданные перемены: она переезжает в графство Сомерсет и становится частью невероятной семьи </w:t>
      </w:r>
      <w:proofErr w:type="spellStart"/>
      <w:r>
        <w:t>Танберри</w:t>
      </w:r>
      <w:proofErr w:type="spellEnd"/>
      <w:r>
        <w:t xml:space="preserve">, </w:t>
      </w:r>
      <w:r>
        <w:lastRenderedPageBreak/>
        <w:t>большой и шумной. Теперь Черри живёт в чудесном старом доме на вершине утёса, и всё складывается замечательно, пока она не влюбляется в парня одной из своих сводных сестёр.</w:t>
      </w:r>
    </w:p>
    <w:p w:rsidR="00123DCB" w:rsidRDefault="00123DCB" w:rsidP="00123DCB">
      <w:pPr>
        <w:jc w:val="both"/>
      </w:pPr>
      <w:r>
        <w:t>Что же будет делать Черри?..</w:t>
      </w:r>
    </w:p>
    <w:p w:rsidR="00C37342" w:rsidRDefault="00C37342" w:rsidP="00C37342">
      <w:pPr>
        <w:jc w:val="both"/>
      </w:pPr>
    </w:p>
    <w:p w:rsidR="00123DCB" w:rsidRDefault="007361E0" w:rsidP="00C37342">
      <w:pPr>
        <w:jc w:val="both"/>
      </w:pPr>
      <w:proofErr w:type="spellStart"/>
      <w:r>
        <w:t>Лазаренская</w:t>
      </w:r>
      <w:proofErr w:type="spellEnd"/>
      <w:r>
        <w:t xml:space="preserve"> М. «Конкур в ритме солнца».</w:t>
      </w:r>
    </w:p>
    <w:p w:rsidR="007361E0" w:rsidRDefault="007361E0" w:rsidP="00C37342">
      <w:pPr>
        <w:jc w:val="both"/>
      </w:pPr>
    </w:p>
    <w:p w:rsidR="007361E0" w:rsidRDefault="007361E0" w:rsidP="007361E0">
      <w:pPr>
        <w:jc w:val="both"/>
      </w:pPr>
      <w:r>
        <w:t xml:space="preserve">Иногда кажется, что пустота и одиночество твои единственные спутники. Но одна неожиданная встреча переворачивает всю жизнь. И как в конкуре, ты преодолеваешь все препятствия и идёшь к своей цели. </w:t>
      </w:r>
    </w:p>
    <w:p w:rsidR="007361E0" w:rsidRDefault="007361E0" w:rsidP="007361E0">
      <w:pPr>
        <w:jc w:val="both"/>
      </w:pPr>
      <w:r>
        <w:t xml:space="preserve">Эта повесть о непростых взаимоотношениях Леры со своей матерью, с миром взрослых. Сбывается давняя мечта Леры – она приходит в конный клуб "Метеор", где находит друзей, первую любовь и выбирает свой жизненный путь. </w:t>
      </w:r>
    </w:p>
    <w:p w:rsidR="007361E0" w:rsidRDefault="007361E0" w:rsidP="007361E0">
      <w:pPr>
        <w:jc w:val="both"/>
      </w:pPr>
    </w:p>
    <w:p w:rsidR="007361E0" w:rsidRDefault="00B75B62" w:rsidP="007361E0">
      <w:pPr>
        <w:jc w:val="both"/>
      </w:pPr>
      <w:r>
        <w:t>Лубенец С.А. «Переписать судьбу».</w:t>
      </w:r>
    </w:p>
    <w:p w:rsidR="00B75B62" w:rsidRPr="00B75B62" w:rsidRDefault="00B75B62" w:rsidP="007361E0">
      <w:pPr>
        <w:jc w:val="both"/>
      </w:pPr>
    </w:p>
    <w:p w:rsidR="00EB3EFC" w:rsidRDefault="00EB3EFC" w:rsidP="00EB3EFC">
      <w:pPr>
        <w:jc w:val="both"/>
      </w:pPr>
      <w:r>
        <w:t xml:space="preserve">Наташа страстно увлекалась коллекционированием кукол. Но она поступила возмутительно плохо, купив себе для коллекции куклу на чужие деньги. Ровно с этого самого момента в жизни девушки все пошло кувырком: кукла разбилась, парень, который, как она считала, в нее влюбился, оказался </w:t>
      </w:r>
      <w:proofErr w:type="spellStart"/>
      <w:proofErr w:type="gramStart"/>
      <w:r>
        <w:t>подлецом</w:t>
      </w:r>
      <w:proofErr w:type="spellEnd"/>
      <w:proofErr w:type="gramEnd"/>
      <w:r>
        <w:t>, а одноклассница обманщицей. Сможет ли Наташа восстановить свою репутацию, вернуть деньги, а главное переписать все с чистого листа?</w:t>
      </w:r>
    </w:p>
    <w:p w:rsidR="007361E0" w:rsidRDefault="007361E0" w:rsidP="00C37342">
      <w:pPr>
        <w:jc w:val="both"/>
      </w:pPr>
    </w:p>
    <w:p w:rsidR="00EB3EFC" w:rsidRDefault="004E2A6F" w:rsidP="00C37342">
      <w:pPr>
        <w:jc w:val="both"/>
      </w:pPr>
      <w:r>
        <w:t xml:space="preserve">Никонов А. «Я с тобой, </w:t>
      </w:r>
      <w:proofErr w:type="spellStart"/>
      <w:r>
        <w:t>Вэрк</w:t>
      </w:r>
      <w:proofErr w:type="spellEnd"/>
      <w:r>
        <w:t>!».</w:t>
      </w:r>
    </w:p>
    <w:p w:rsidR="004E2A6F" w:rsidRDefault="004E2A6F" w:rsidP="00C37342">
      <w:pPr>
        <w:jc w:val="both"/>
      </w:pPr>
    </w:p>
    <w:p w:rsidR="004E2A6F" w:rsidRDefault="004E2A6F" w:rsidP="004E2A6F">
      <w:pPr>
        <w:jc w:val="both"/>
      </w:pPr>
      <w:r>
        <w:t>Два неразлучных друга, Саша и Миша, подбирают на дороге раненого щенка. Мальчики прячут его в лесном омшанике, ухаживают за ним, защищают и лечат. Так между собакой и мальчишками зарождаются взаимная любовь, преданность и верность.</w:t>
      </w:r>
    </w:p>
    <w:p w:rsidR="004E2A6F" w:rsidRDefault="004E2A6F" w:rsidP="004E2A6F">
      <w:pPr>
        <w:jc w:val="both"/>
      </w:pPr>
      <w:r>
        <w:t xml:space="preserve">Ребята взрослеют, мужают, но не представляют своей жизни без четвероногих друзей. В суровых и опасных условиях армейской службы проверяется дружба пограничника Александра и его преданного пса </w:t>
      </w:r>
      <w:proofErr w:type="spellStart"/>
      <w:r>
        <w:t>Вэрка</w:t>
      </w:r>
      <w:proofErr w:type="spellEnd"/>
      <w:r>
        <w:t>.</w:t>
      </w:r>
    </w:p>
    <w:p w:rsidR="00C37342" w:rsidRDefault="00C37342" w:rsidP="00C37342">
      <w:pPr>
        <w:jc w:val="both"/>
      </w:pPr>
    </w:p>
    <w:p w:rsidR="003C44F5" w:rsidRDefault="001F47BD" w:rsidP="00C37342">
      <w:pPr>
        <w:jc w:val="both"/>
      </w:pPr>
      <w:r>
        <w:t>Паолини К. «Эрагон».</w:t>
      </w:r>
      <w:r w:rsidR="008400E5">
        <w:t xml:space="preserve"> Книга 1.</w:t>
      </w:r>
    </w:p>
    <w:p w:rsidR="001F47BD" w:rsidRDefault="001F47BD" w:rsidP="00C37342">
      <w:pPr>
        <w:jc w:val="both"/>
      </w:pPr>
    </w:p>
    <w:p w:rsidR="00B855B5" w:rsidRDefault="00B855B5" w:rsidP="00B855B5">
      <w:pPr>
        <w:jc w:val="both"/>
      </w:pPr>
      <w:r>
        <w:t xml:space="preserve">Таинственная находка изменила жизнь Эрагона, обыкновенного мальчика из страны Алагейзия. Чтобы отомстить за </w:t>
      </w:r>
      <w:proofErr w:type="gramStart"/>
      <w:r>
        <w:t>близких</w:t>
      </w:r>
      <w:proofErr w:type="gramEnd"/>
      <w:r>
        <w:t xml:space="preserve">, он покинет родные места. В поисках Эллесмеры, города эльфов, он попадает в фантастические земли, наполненные красотой и опасностью, сразится с колдунами и чудовищами, спустится к сердцу горы в королевство гномов. </w:t>
      </w:r>
    </w:p>
    <w:p w:rsidR="00B855B5" w:rsidRDefault="00B855B5" w:rsidP="00B855B5">
      <w:pPr>
        <w:jc w:val="both"/>
      </w:pPr>
      <w:r>
        <w:t xml:space="preserve">Через боль потерь и бесценные дары судьбы Эрагон пройдет путь от мальчика до мужчины, станет сильным, не зависящим ни от королей, ни от вождей. В сплетении судьбы, магии и любви ему суждено возродить былое </w:t>
      </w:r>
      <w:r>
        <w:lastRenderedPageBreak/>
        <w:t xml:space="preserve">величие Всадников и бросить вызов Империи. На суше и под водой, в небе и под землей </w:t>
      </w:r>
      <w:r w:rsidR="007538DB">
        <w:t>–</w:t>
      </w:r>
      <w:r>
        <w:t xml:space="preserve"> с ним всегда его верный дракон... </w:t>
      </w:r>
    </w:p>
    <w:p w:rsidR="007538DB" w:rsidRDefault="007538DB" w:rsidP="00B855B5">
      <w:pPr>
        <w:jc w:val="both"/>
      </w:pPr>
    </w:p>
    <w:p w:rsidR="0082236B" w:rsidRDefault="0082236B" w:rsidP="0082236B">
      <w:pPr>
        <w:jc w:val="both"/>
      </w:pPr>
      <w:r>
        <w:t>Паолини К. «Эрагон. Возвращение». Книга 2.</w:t>
      </w:r>
    </w:p>
    <w:p w:rsidR="0082236B" w:rsidRDefault="0082236B" w:rsidP="0082236B">
      <w:pPr>
        <w:jc w:val="both"/>
      </w:pPr>
    </w:p>
    <w:p w:rsidR="007538DB" w:rsidRDefault="00EC3CE9" w:rsidP="00B855B5">
      <w:pPr>
        <w:jc w:val="both"/>
      </w:pPr>
      <w:r w:rsidRPr="00EC3CE9">
        <w:t>Враг сражен, но не повержен</w:t>
      </w:r>
      <w:proofErr w:type="gramStart"/>
      <w:r w:rsidRPr="00EC3CE9">
        <w:t>… Л</w:t>
      </w:r>
      <w:proofErr w:type="gramEnd"/>
      <w:r w:rsidRPr="00EC3CE9">
        <w:t xml:space="preserve">ишь счастливая случайность помогла </w:t>
      </w:r>
      <w:proofErr w:type="spellStart"/>
      <w:r w:rsidRPr="00EC3CE9">
        <w:t>Эрагону</w:t>
      </w:r>
      <w:proofErr w:type="spellEnd"/>
      <w:r w:rsidRPr="00EC3CE9">
        <w:t xml:space="preserve"> заставить армию темного короля </w:t>
      </w:r>
      <w:proofErr w:type="spellStart"/>
      <w:r w:rsidRPr="00EC3CE9">
        <w:t>Гальботорикса</w:t>
      </w:r>
      <w:proofErr w:type="spellEnd"/>
      <w:r w:rsidRPr="00EC3CE9">
        <w:t xml:space="preserve"> отступить. Но чтобы </w:t>
      </w:r>
      <w:proofErr w:type="gramStart"/>
      <w:r w:rsidRPr="00EC3CE9">
        <w:t>одержать полную победу над имперскими войсками одной удачи мало</w:t>
      </w:r>
      <w:proofErr w:type="gramEnd"/>
      <w:r w:rsidRPr="00EC3CE9">
        <w:t>.</w:t>
      </w:r>
      <w:r>
        <w:t xml:space="preserve"> </w:t>
      </w:r>
      <w:r w:rsidRPr="00EC3CE9">
        <w:t>Эрагон и его верный дракон Сапфира должны отправиться в с</w:t>
      </w:r>
      <w:r>
        <w:t>толицу эльфийского королевства –</w:t>
      </w:r>
      <w:r w:rsidRPr="00EC3CE9">
        <w:t xml:space="preserve"> загадочную </w:t>
      </w:r>
      <w:proofErr w:type="spellStart"/>
      <w:r w:rsidRPr="00EC3CE9">
        <w:t>Эллесмеру</w:t>
      </w:r>
      <w:proofErr w:type="spellEnd"/>
      <w:r w:rsidRPr="00EC3CE9">
        <w:t xml:space="preserve">. Только здесь он сможет научиться управлять своей волшебной силой и усовершенствовать владение мечом. Юный драконий Всадник не знает, что легендарный город хранит не только секреты мастерства, но и тайну наследия Всадников </w:t>
      </w:r>
      <w:r>
        <w:t>–</w:t>
      </w:r>
      <w:r w:rsidRPr="00EC3CE9">
        <w:t xml:space="preserve"> магический Дар Драконов…</w:t>
      </w:r>
    </w:p>
    <w:p w:rsidR="00D41E98" w:rsidRDefault="00D41E98" w:rsidP="00B855B5">
      <w:pPr>
        <w:jc w:val="both"/>
      </w:pPr>
    </w:p>
    <w:p w:rsidR="00C57FDB" w:rsidRDefault="00C57FDB" w:rsidP="00C57FDB">
      <w:pPr>
        <w:jc w:val="both"/>
      </w:pPr>
      <w:r>
        <w:t xml:space="preserve">Паолини К. «Эрагон. </w:t>
      </w:r>
      <w:proofErr w:type="spellStart"/>
      <w:r>
        <w:t>Брисингр</w:t>
      </w:r>
      <w:proofErr w:type="spellEnd"/>
      <w:r>
        <w:t>». Книга 3.</w:t>
      </w:r>
    </w:p>
    <w:p w:rsidR="00C57FDB" w:rsidRDefault="00C57FDB" w:rsidP="00B855B5">
      <w:pPr>
        <w:jc w:val="both"/>
      </w:pPr>
    </w:p>
    <w:p w:rsidR="00D41E98" w:rsidRDefault="00C50C0E" w:rsidP="00B855B5">
      <w:pPr>
        <w:jc w:val="both"/>
      </w:pPr>
      <w:r w:rsidRPr="00C50C0E">
        <w:t xml:space="preserve">В третьей книге тетралогии Кристофера Паолини "Наследие" легендарный Всадник Эрагон продолжает сражаться с </w:t>
      </w:r>
      <w:proofErr w:type="spellStart"/>
      <w:r w:rsidRPr="00C50C0E">
        <w:t>ургалами</w:t>
      </w:r>
      <w:proofErr w:type="spellEnd"/>
      <w:r w:rsidRPr="00C50C0E">
        <w:t xml:space="preserve"> и </w:t>
      </w:r>
      <w:proofErr w:type="spellStart"/>
      <w:r w:rsidRPr="00C50C0E">
        <w:t>раззаками</w:t>
      </w:r>
      <w:proofErr w:type="spellEnd"/>
      <w:r w:rsidRPr="00C50C0E">
        <w:t xml:space="preserve">, беззаветно служить </w:t>
      </w:r>
      <w:proofErr w:type="spellStart"/>
      <w:r w:rsidRPr="00C50C0E">
        <w:t>варденам</w:t>
      </w:r>
      <w:proofErr w:type="spellEnd"/>
      <w:r w:rsidRPr="00C50C0E">
        <w:t xml:space="preserve"> и народу </w:t>
      </w:r>
      <w:proofErr w:type="spellStart"/>
      <w:r w:rsidRPr="00C50C0E">
        <w:t>Алагейзии</w:t>
      </w:r>
      <w:proofErr w:type="spellEnd"/>
      <w:r w:rsidRPr="00C50C0E">
        <w:t xml:space="preserve"> и учиться у гномов и эльфов. А в трудную минуту вспоминает советы своего наставника Брома. Вот только Бром, оказывается, не просто наставник… Тайну эту до поры до времени хранила от Эрагона даже </w:t>
      </w:r>
      <w:proofErr w:type="gramStart"/>
      <w:r w:rsidRPr="00C50C0E">
        <w:t>верная</w:t>
      </w:r>
      <w:proofErr w:type="gramEnd"/>
      <w:r w:rsidRPr="00C50C0E">
        <w:t xml:space="preserve"> </w:t>
      </w:r>
      <w:proofErr w:type="spellStart"/>
      <w:r w:rsidRPr="00C50C0E">
        <w:t>дракониха</w:t>
      </w:r>
      <w:proofErr w:type="spellEnd"/>
      <w:r w:rsidRPr="00C50C0E">
        <w:t xml:space="preserve"> Сапфира.</w:t>
      </w:r>
    </w:p>
    <w:p w:rsidR="00C50C0E" w:rsidRDefault="00C50C0E" w:rsidP="00B855B5">
      <w:pPr>
        <w:jc w:val="both"/>
      </w:pPr>
    </w:p>
    <w:p w:rsidR="001D02AA" w:rsidRDefault="001D02AA" w:rsidP="001D02AA">
      <w:pPr>
        <w:jc w:val="both"/>
      </w:pPr>
      <w:r>
        <w:t>Паолини К. «Эрагон. Наследие». Книга 4.</w:t>
      </w:r>
    </w:p>
    <w:p w:rsidR="00C50C0E" w:rsidRDefault="00C50C0E" w:rsidP="00B855B5">
      <w:pPr>
        <w:jc w:val="both"/>
      </w:pPr>
    </w:p>
    <w:p w:rsidR="00FE6D61" w:rsidRDefault="00FE6D61" w:rsidP="00FE6D61">
      <w:pPr>
        <w:jc w:val="both"/>
      </w:pPr>
      <w:r>
        <w:t>Еще недавно Всадник Эрагон был всего лишь деревенским пареньком, а его дракон Сапфира – синим яйцом, найденным в лесу. Теперь от этих двоих зависят судьбы королевства Алагейзия. Впереди</w:t>
      </w:r>
      <w:r w:rsidR="00D5210E">
        <w:t xml:space="preserve"> </w:t>
      </w:r>
      <w:r>
        <w:t>–</w:t>
      </w:r>
      <w:r w:rsidR="00D5210E">
        <w:t xml:space="preserve"> </w:t>
      </w:r>
      <w:r>
        <w:t xml:space="preserve">битва с королем </w:t>
      </w:r>
      <w:proofErr w:type="spellStart"/>
      <w:r>
        <w:t>Гальбаториксом</w:t>
      </w:r>
      <w:proofErr w:type="spellEnd"/>
      <w:r>
        <w:t xml:space="preserve">.  Если Эрагон и Сапфира не победят короля, этого не сможет сделать никто. Второго шанса не будет. Будет ли </w:t>
      </w:r>
      <w:proofErr w:type="spellStart"/>
      <w:r>
        <w:t>Гальбаторикс</w:t>
      </w:r>
      <w:proofErr w:type="spellEnd"/>
      <w:r>
        <w:t xml:space="preserve"> повержен? И если да – какой ценой?</w:t>
      </w:r>
    </w:p>
    <w:p w:rsidR="00D5210E" w:rsidRDefault="00D5210E" w:rsidP="00FE6D61">
      <w:pPr>
        <w:jc w:val="both"/>
      </w:pPr>
    </w:p>
    <w:p w:rsidR="00D5210E" w:rsidRDefault="0020583D" w:rsidP="00FE6D61">
      <w:pPr>
        <w:jc w:val="both"/>
      </w:pPr>
      <w:proofErr w:type="spellStart"/>
      <w:r>
        <w:t>Пеннак</w:t>
      </w:r>
      <w:proofErr w:type="spellEnd"/>
      <w:r>
        <w:t xml:space="preserve"> Д. «Приключения Камо».</w:t>
      </w:r>
    </w:p>
    <w:p w:rsidR="0020583D" w:rsidRDefault="0020583D" w:rsidP="00FE6D61">
      <w:pPr>
        <w:jc w:val="both"/>
      </w:pPr>
    </w:p>
    <w:p w:rsidR="006F7689" w:rsidRDefault="006F7689" w:rsidP="006F7689">
      <w:pPr>
        <w:jc w:val="both"/>
      </w:pPr>
      <w:r>
        <w:t>Это приключения двух французских школьников – Камо и его лучшего друга, которые попадают в невероятные, порой фантастические ситуации. Это истории о любви и разочаровании, о доме и школе, о родителях и учителях, о настоящей дружбе и взаимопонимании и обо всем том, что бывает, когда тебе десять лет, когда впереди такая долгая и прекрасная жизнь.</w:t>
      </w:r>
    </w:p>
    <w:p w:rsidR="0020583D" w:rsidRDefault="0020583D" w:rsidP="00FE6D61">
      <w:pPr>
        <w:jc w:val="both"/>
      </w:pPr>
    </w:p>
    <w:p w:rsidR="00181E44" w:rsidRDefault="00181E44" w:rsidP="00FE6D61">
      <w:pPr>
        <w:jc w:val="both"/>
      </w:pPr>
      <w:proofErr w:type="spellStart"/>
      <w:r>
        <w:t>Перлова</w:t>
      </w:r>
      <w:proofErr w:type="spellEnd"/>
      <w:r>
        <w:t xml:space="preserve"> Е. «Танцы, огурцы  и большие мечты».</w:t>
      </w:r>
    </w:p>
    <w:p w:rsidR="00181E44" w:rsidRDefault="00181E44" w:rsidP="00FE6D61">
      <w:pPr>
        <w:jc w:val="both"/>
      </w:pPr>
    </w:p>
    <w:p w:rsidR="00AA2398" w:rsidRDefault="00AA2398" w:rsidP="00AA2398">
      <w:pPr>
        <w:jc w:val="both"/>
      </w:pPr>
      <w:r>
        <w:lastRenderedPageBreak/>
        <w:t xml:space="preserve">Мир может исказиться так, что одноклассники возненавидят, а лучшая подруга с лёгкостью предаст. Не предают лишь танцы. В них </w:t>
      </w:r>
      <w:proofErr w:type="spellStart"/>
      <w:r>
        <w:t>Есения</w:t>
      </w:r>
      <w:proofErr w:type="spellEnd"/>
      <w:r>
        <w:t xml:space="preserve"> может не бояться быть любой, и от этого мир вокруг становится чуть лучше, чуть ярче. Это не значит, что жизнь превращается в сказку, а Золушка </w:t>
      </w:r>
      <w:r w:rsidR="00551E3E">
        <w:t>–</w:t>
      </w:r>
      <w:r>
        <w:t xml:space="preserve"> в принцессу. Просто </w:t>
      </w:r>
      <w:proofErr w:type="spellStart"/>
      <w:r>
        <w:t>Есения</w:t>
      </w:r>
      <w:proofErr w:type="spellEnd"/>
      <w:r>
        <w:t xml:space="preserve"> становится сильнее, у неё появляются настоящие, верные друзья, мечты осуществляются, а враги перестают быть врагами. </w:t>
      </w:r>
    </w:p>
    <w:p w:rsidR="00551E3E" w:rsidRDefault="00551E3E" w:rsidP="00AA2398">
      <w:pPr>
        <w:jc w:val="both"/>
      </w:pPr>
    </w:p>
    <w:p w:rsidR="00551E3E" w:rsidRDefault="00AD6C17" w:rsidP="00AA2398">
      <w:pPr>
        <w:jc w:val="both"/>
      </w:pPr>
      <w:r>
        <w:t>Пратчетт Т. «Маленький свободный народец».</w:t>
      </w:r>
    </w:p>
    <w:p w:rsidR="00AD6C17" w:rsidRDefault="00AD6C17" w:rsidP="00AA2398">
      <w:pPr>
        <w:jc w:val="both"/>
      </w:pPr>
    </w:p>
    <w:p w:rsidR="00AD6C17" w:rsidRDefault="00AD6C17" w:rsidP="00AD6C17">
      <w:pPr>
        <w:jc w:val="both"/>
      </w:pPr>
      <w:r>
        <w:t xml:space="preserve">Меловые холмы </w:t>
      </w:r>
      <w:r w:rsidR="007A05B8">
        <w:t>–</w:t>
      </w:r>
      <w:r>
        <w:t xml:space="preserve"> одна из областей Плоского мира. Изумрудная трава, стада овец, похожих на белые облака, и люди, веками живущие на этом месте. Девять лет назад здесь </w:t>
      </w:r>
      <w:proofErr w:type="gramStart"/>
      <w:r>
        <w:t>появилась на свет Тиффани Болен</w:t>
      </w:r>
      <w:proofErr w:type="gramEnd"/>
      <w:r>
        <w:t xml:space="preserve">, девочка, однажды решившая стать ведьмой. Беда в том, что на Меловых холмах нет ведьм </w:t>
      </w:r>
      <w:r w:rsidR="007A05B8">
        <w:t>–</w:t>
      </w:r>
      <w:r>
        <w:t xml:space="preserve"> земля тут слишком мягкая, а для того, чтобы вырастить ведьму, нужна надёжная опора, хорошая каменная скала. Правда, порой в мягком мелу можно найти твёрдый и острый кремень</w:t>
      </w:r>
      <w:proofErr w:type="gramStart"/>
      <w:r>
        <w:t>… В</w:t>
      </w:r>
      <w:proofErr w:type="gramEnd"/>
      <w:r>
        <w:t>от так и вышло, что когда границы между мирами истончились и на Меловых холмах стали появляться чудовища, Тиффани оказалась единственной, кто встал у них на пути. Ведь это её земля, и она за неё отвечает!</w:t>
      </w:r>
    </w:p>
    <w:p w:rsidR="007A05B8" w:rsidRDefault="007A05B8" w:rsidP="00AD6C17">
      <w:pPr>
        <w:jc w:val="both"/>
      </w:pPr>
    </w:p>
    <w:p w:rsidR="007A05B8" w:rsidRDefault="006F05FE" w:rsidP="00AD6C17">
      <w:pPr>
        <w:jc w:val="both"/>
      </w:pPr>
      <w:r>
        <w:t>Пратчетт Т. «Шляпа, полная неба».</w:t>
      </w:r>
    </w:p>
    <w:p w:rsidR="006F05FE" w:rsidRDefault="006F05FE" w:rsidP="00AD6C17">
      <w:pPr>
        <w:jc w:val="both"/>
      </w:pPr>
    </w:p>
    <w:p w:rsidR="00BA2100" w:rsidRDefault="00BA2100" w:rsidP="00BA2100">
      <w:pPr>
        <w:jc w:val="both"/>
      </w:pPr>
      <w:r>
        <w:t xml:space="preserve">А это – Тиффани Болен, сейчас ей 11 лет. Она впервые покинула родные края и отправилась учиться </w:t>
      </w:r>
      <w:proofErr w:type="spellStart"/>
      <w:r>
        <w:t>ведьмовству</w:t>
      </w:r>
      <w:proofErr w:type="spellEnd"/>
      <w:r>
        <w:t xml:space="preserve"> в горы. Правда, пока магия ей даётся не очень: юная ведьма даже </w:t>
      </w:r>
      <w:proofErr w:type="spellStart"/>
      <w:r>
        <w:t>путанку</w:t>
      </w:r>
      <w:proofErr w:type="spellEnd"/>
      <w:r>
        <w:t xml:space="preserve">, простейший магический инструмент, сплести не может. Хорошо у неё получается только один фокус: когда под рукой нет зеркала, Тиффани выходит из тела и глядит на себя со стороны. Это очень удобно, если хочешь увидеть, как смотрится новое платье... И очень опасно, если не знаешь, как защитить себя. А Тиффани не знает. И хотя на помощь к ней уже спешат верные </w:t>
      </w:r>
      <w:proofErr w:type="spellStart"/>
      <w:r>
        <w:t>Нак</w:t>
      </w:r>
      <w:proofErr w:type="spellEnd"/>
      <w:r>
        <w:t xml:space="preserve">-мак-Фигли и сама матушка </w:t>
      </w:r>
      <w:proofErr w:type="spellStart"/>
      <w:r>
        <w:t>Ветровоск</w:t>
      </w:r>
      <w:proofErr w:type="spellEnd"/>
      <w:r>
        <w:t xml:space="preserve">, Тиффани придётся спасать себя самостоятельно. К счастью, она не собирается отступать перед трудностями! </w:t>
      </w:r>
    </w:p>
    <w:p w:rsidR="00BA2100" w:rsidRDefault="00BA2100" w:rsidP="00BA2100">
      <w:pPr>
        <w:jc w:val="both"/>
      </w:pPr>
    </w:p>
    <w:p w:rsidR="00BA2100" w:rsidRDefault="00280368" w:rsidP="00BA2100">
      <w:pPr>
        <w:jc w:val="both"/>
      </w:pPr>
      <w:r>
        <w:t>Раин О. «Остров без пальм».</w:t>
      </w:r>
    </w:p>
    <w:p w:rsidR="00280368" w:rsidRDefault="00280368" w:rsidP="00BA2100">
      <w:pPr>
        <w:jc w:val="both"/>
      </w:pPr>
    </w:p>
    <w:p w:rsidR="00B37C76" w:rsidRDefault="00B37C76" w:rsidP="00B37C76">
      <w:pPr>
        <w:jc w:val="both"/>
      </w:pPr>
      <w:r>
        <w:t xml:space="preserve">Как жить, если семья расколота надвое? Если мама и родной младший брат теперь не с тобой? Надо бороться, решает Ксюша. И уж коли нельзя повлиять на выбор родителей, то можно просто выкрасть любимого братца и поселиться с ним на заброшенном корабле – острове без пальм. Трудно ли быть бунтарем? Да! Но если рядом друзья и тот, кого любишь, любые преграды преодолимы. </w:t>
      </w:r>
    </w:p>
    <w:p w:rsidR="006F05FE" w:rsidRDefault="006F05FE" w:rsidP="00AD6C17">
      <w:pPr>
        <w:jc w:val="both"/>
      </w:pPr>
    </w:p>
    <w:p w:rsidR="00A824B2" w:rsidRDefault="00756F90" w:rsidP="00AD6C17">
      <w:pPr>
        <w:jc w:val="both"/>
      </w:pPr>
      <w:r>
        <w:t>Романов Л.В. «Дети пустоты».</w:t>
      </w:r>
    </w:p>
    <w:p w:rsidR="00A44037" w:rsidRDefault="00A44037" w:rsidP="00AD6C17">
      <w:pPr>
        <w:jc w:val="both"/>
      </w:pPr>
    </w:p>
    <w:p w:rsidR="006962C4" w:rsidRDefault="006962C4" w:rsidP="006962C4">
      <w:pPr>
        <w:jc w:val="both"/>
      </w:pPr>
      <w:r>
        <w:lastRenderedPageBreak/>
        <w:t>Мир устроен иначе, чем мы привыкли думать. По ночам над городом скользят гибкие тени Людей крыш. Под землей на многие километры простираются владения Людей нор. Пространство пронизывают линии движения, которыми управляют Люди ветра. А вся вода на планете подвластна Людям глубины. Четыре могучие расы населяют загадочный мир Края, и этот мир в опасности. Кто-то пытается развязать войну между его народами и обычными людьми. Женьке Смородиной, обладающей способностями сразу четырех рас, предстоит не только распутать клубок интриг, но и найти способ спасти друга от смертельной болезни.</w:t>
      </w:r>
    </w:p>
    <w:p w:rsidR="006962C4" w:rsidRDefault="006962C4" w:rsidP="006962C4">
      <w:pPr>
        <w:jc w:val="both"/>
      </w:pPr>
    </w:p>
    <w:p w:rsidR="00756F90" w:rsidRDefault="00C83394" w:rsidP="00AD6C17">
      <w:pPr>
        <w:jc w:val="both"/>
      </w:pPr>
      <w:proofErr w:type="spellStart"/>
      <w:r>
        <w:t>Роньшин</w:t>
      </w:r>
      <w:proofErr w:type="spellEnd"/>
      <w:r>
        <w:t xml:space="preserve"> В.М. «</w:t>
      </w:r>
      <w:proofErr w:type="gramStart"/>
      <w:r>
        <w:t>Сказки про космонавтов</w:t>
      </w:r>
      <w:proofErr w:type="gramEnd"/>
      <w:r>
        <w:t>».</w:t>
      </w:r>
    </w:p>
    <w:p w:rsidR="00C83394" w:rsidRDefault="00C83394" w:rsidP="00AD6C17">
      <w:pPr>
        <w:jc w:val="both"/>
      </w:pPr>
    </w:p>
    <w:p w:rsidR="00756F90" w:rsidRDefault="00C83394" w:rsidP="00AD6C17">
      <w:pPr>
        <w:jc w:val="both"/>
      </w:pPr>
      <w:r w:rsidRPr="00C83394">
        <w:t xml:space="preserve">Удивительные, полные неиссякаемой фантазии </w:t>
      </w:r>
      <w:proofErr w:type="gramStart"/>
      <w:r w:rsidRPr="00C83394">
        <w:t>сказки про космонавтов</w:t>
      </w:r>
      <w:proofErr w:type="gramEnd"/>
      <w:r w:rsidRPr="00C83394">
        <w:t xml:space="preserve"> (и не только про них) известного детского писателя Валерия </w:t>
      </w:r>
      <w:proofErr w:type="spellStart"/>
      <w:r w:rsidRPr="00C83394">
        <w:t>Роньшина</w:t>
      </w:r>
      <w:proofErr w:type="spellEnd"/>
      <w:r w:rsidRPr="00C83394">
        <w:t xml:space="preserve"> наверняка понравятся юным читателям. Искрометный юмор и безудержное веселье буквально переполняют эти произведения и превращают их в смешные, порой анекдотические истории, которые заставляют поразиться невероятной фантазией автора, от души посмеяться над их сюжетами и героями и даже попытаться в это поверить.</w:t>
      </w:r>
    </w:p>
    <w:p w:rsidR="00C83394" w:rsidRDefault="00C83394" w:rsidP="00AD6C17">
      <w:pPr>
        <w:jc w:val="both"/>
      </w:pPr>
    </w:p>
    <w:p w:rsidR="00C83394" w:rsidRDefault="00B078DE" w:rsidP="00AD6C17">
      <w:pPr>
        <w:jc w:val="both"/>
      </w:pPr>
      <w:proofErr w:type="gramStart"/>
      <w:r>
        <w:t>Самарский</w:t>
      </w:r>
      <w:proofErr w:type="gramEnd"/>
      <w:r>
        <w:t xml:space="preserve"> М.А. «</w:t>
      </w:r>
      <w:r w:rsidRPr="00B078DE">
        <w:t>#</w:t>
      </w:r>
      <w:r>
        <w:t>любовь, или Куда уплывают облака».</w:t>
      </w:r>
    </w:p>
    <w:p w:rsidR="00B078DE" w:rsidRDefault="00B078DE" w:rsidP="00AD6C17">
      <w:pPr>
        <w:jc w:val="both"/>
      </w:pPr>
    </w:p>
    <w:p w:rsidR="00A919B1" w:rsidRDefault="00A919B1" w:rsidP="00A919B1">
      <w:pPr>
        <w:jc w:val="both"/>
      </w:pPr>
      <w:r>
        <w:t>Семен хулиган, вернее, его считают таким, а Лена – отличница и пай-девочка. И, как водится, между ними вспыхнула любовь. Вот только отец девушки категорически против их отношений и готов на многое, лишь бы удержать парня подальше от своей дочери. Смогут ли влюбленные противостоять чуть ли не целому свету, ведь против них ополчились и родители, и некоторые одноклассники, и, кажется, сама судьба... Историю первого сильного чувства рассказал молодой и талантливый писатель Михаил Самарский.</w:t>
      </w:r>
    </w:p>
    <w:p w:rsidR="00AD6C17" w:rsidRDefault="00AD6C17" w:rsidP="00AD6C17">
      <w:pPr>
        <w:jc w:val="both"/>
      </w:pPr>
    </w:p>
    <w:p w:rsidR="00A919B1" w:rsidRDefault="005B2330" w:rsidP="00AD6C17">
      <w:pPr>
        <w:jc w:val="both"/>
      </w:pPr>
      <w:proofErr w:type="spellStart"/>
      <w:r>
        <w:t>Смелик</w:t>
      </w:r>
      <w:proofErr w:type="spellEnd"/>
      <w:r>
        <w:t xml:space="preserve"> Э. «Ловцы чудовищ».</w:t>
      </w:r>
    </w:p>
    <w:p w:rsidR="00AD6C17" w:rsidRDefault="00AD6C17" w:rsidP="00AD6C17">
      <w:pPr>
        <w:jc w:val="both"/>
      </w:pPr>
    </w:p>
    <w:p w:rsidR="00D1292F" w:rsidRDefault="00D1292F" w:rsidP="00D1292F">
      <w:pPr>
        <w:jc w:val="both"/>
      </w:pPr>
      <w:r>
        <w:t xml:space="preserve">Школа – странное место. Никогда не знаешь, что здесь тебя ожидает. Может, откроется проход в параллельный мир, населённый таинственными существами. Или твой одноклассник окажется совсем не тем, за кого себя выдаёт. Внезапно зашевелится скелет в шкафу, а на крыше поселится огромный крылатый волк. И решение квадратных уравнений станет вовсе не бессмысленным занятием, ведь оно способно спасти чью-то жизнь. Да и ты сама – не такая уж обыкновенная девчонка. </w:t>
      </w:r>
    </w:p>
    <w:p w:rsidR="00266721" w:rsidRDefault="00266721" w:rsidP="00D1292F">
      <w:pPr>
        <w:jc w:val="both"/>
      </w:pPr>
    </w:p>
    <w:p w:rsidR="00266721" w:rsidRDefault="00E00F65" w:rsidP="00D1292F">
      <w:pPr>
        <w:jc w:val="both"/>
      </w:pPr>
      <w:r>
        <w:t>Соболевский Д. «По ту сторону зеркал».</w:t>
      </w:r>
    </w:p>
    <w:p w:rsidR="00E00F65" w:rsidRDefault="00E00F65" w:rsidP="00D1292F">
      <w:pPr>
        <w:jc w:val="both"/>
      </w:pPr>
    </w:p>
    <w:p w:rsidR="00AD534F" w:rsidRDefault="00AD534F" w:rsidP="00AD534F">
      <w:pPr>
        <w:jc w:val="both"/>
      </w:pPr>
      <w:r>
        <w:t xml:space="preserve">Родители Дениса Леонова уезжают в геологическую экспедицию. Стоило Денису остаться одному, как его начинают преследовать загадочные </w:t>
      </w:r>
      <w:r>
        <w:lastRenderedPageBreak/>
        <w:t xml:space="preserve">происшествия: неизвестный угрожает ему по телефону, ночью в квартире хозяйничают призраки, лучшего друга выгоняют из дома собственные родители… Обстановка накаляется. Чувствуется, что все эти события подвластны чьей-то злой воле. </w:t>
      </w:r>
    </w:p>
    <w:p w:rsidR="00AD534F" w:rsidRDefault="00AD534F" w:rsidP="00AD534F">
      <w:pPr>
        <w:jc w:val="both"/>
      </w:pPr>
      <w:r>
        <w:t xml:space="preserve">Кто этот таинственный режиссёр, и какую цель он преследует? Ответы на эти вопросы и предстоит найти Денису и его друзьям. </w:t>
      </w:r>
    </w:p>
    <w:p w:rsidR="00E00F65" w:rsidRDefault="00E00F65" w:rsidP="00D1292F">
      <w:pPr>
        <w:jc w:val="both"/>
      </w:pPr>
    </w:p>
    <w:p w:rsidR="00285971" w:rsidRDefault="00285971" w:rsidP="00D1292F">
      <w:pPr>
        <w:jc w:val="both"/>
      </w:pPr>
      <w:r w:rsidRPr="00285971">
        <w:t>Щерба Н.В. «Часов</w:t>
      </w:r>
      <w:r>
        <w:t>ое</w:t>
      </w:r>
      <w:r w:rsidRPr="00285971">
        <w:t xml:space="preserve"> </w:t>
      </w:r>
      <w:r>
        <w:t>Сердце</w:t>
      </w:r>
      <w:r w:rsidRPr="00285971">
        <w:t>» (</w:t>
      </w:r>
      <w:proofErr w:type="spellStart"/>
      <w:r w:rsidRPr="00285971">
        <w:t>Часодеи</w:t>
      </w:r>
      <w:proofErr w:type="spellEnd"/>
      <w:r w:rsidRPr="00285971">
        <w:t>).</w:t>
      </w:r>
    </w:p>
    <w:p w:rsidR="00D975B3" w:rsidRDefault="00D975B3" w:rsidP="00D1292F">
      <w:pPr>
        <w:jc w:val="both"/>
      </w:pPr>
    </w:p>
    <w:p w:rsidR="00D975B3" w:rsidRDefault="00D975B3" w:rsidP="00D975B3">
      <w:pPr>
        <w:jc w:val="both"/>
      </w:pPr>
      <w:r>
        <w:t xml:space="preserve">В часовом мире переполох: ключники попали в земной летний лагерь. Смогут ли они самостоятельно найти Алый Цвет и загадать правильное желание? Дух </w:t>
      </w:r>
      <w:proofErr w:type="spellStart"/>
      <w:r>
        <w:t>Астрагор</w:t>
      </w:r>
      <w:proofErr w:type="spellEnd"/>
      <w:r>
        <w:t>, в прошлом – самый большой враг часовщиков, неожиданно соглашается присмотреть за ребятами. Но никто не знает, что же он задумал...</w:t>
      </w:r>
    </w:p>
    <w:p w:rsidR="00D975B3" w:rsidRDefault="00D975B3" w:rsidP="00D975B3">
      <w:pPr>
        <w:jc w:val="both"/>
      </w:pPr>
      <w:r>
        <w:t>В летнем лагере тоже неспокойно: все готовятся к большой военно-спортивной игре. Между ключниками разгорается борьба, перестающая в противостояние –</w:t>
      </w:r>
      <w:r w:rsidR="00CC4F53">
        <w:t xml:space="preserve"> </w:t>
      </w:r>
      <w:r>
        <w:t xml:space="preserve"> не на жизнь, а на смерть. Опасные приключения и разгадки страшных тайн, сложный выбор, благородный поступок друга ожидают Василису Огневу во второй книге «Часовое сердце».</w:t>
      </w:r>
    </w:p>
    <w:p w:rsidR="00285971" w:rsidRDefault="00285971" w:rsidP="00D1292F">
      <w:pPr>
        <w:jc w:val="both"/>
      </w:pPr>
    </w:p>
    <w:p w:rsidR="00285971" w:rsidRDefault="00285971" w:rsidP="00285971">
      <w:pPr>
        <w:jc w:val="both"/>
      </w:pPr>
      <w:r>
        <w:t>Щерба Н.В. «Часовая Башня» (</w:t>
      </w:r>
      <w:proofErr w:type="spellStart"/>
      <w:r>
        <w:t>Часодеи</w:t>
      </w:r>
      <w:proofErr w:type="spellEnd"/>
      <w:r>
        <w:t>).</w:t>
      </w:r>
    </w:p>
    <w:p w:rsidR="00285971" w:rsidRDefault="00285971" w:rsidP="00285971">
      <w:pPr>
        <w:jc w:val="both"/>
      </w:pPr>
    </w:p>
    <w:p w:rsidR="00285971" w:rsidRDefault="00285971" w:rsidP="00285971">
      <w:pPr>
        <w:jc w:val="both"/>
      </w:pPr>
      <w:r>
        <w:t xml:space="preserve">Все ключники должны попасть во Временной Разрыв и найти Расколотый Замок. Василиса готова сделать все, чтобы доказать умение управлять временем. Но Елена </w:t>
      </w:r>
      <w:proofErr w:type="spellStart"/>
      <w:r>
        <w:t>Мортинова</w:t>
      </w:r>
      <w:proofErr w:type="spellEnd"/>
      <w:r>
        <w:t xml:space="preserve"> обязательно встанет на ее пути. Сможет ли девочка противостоять влиятельной подруге отца? А ведь еще Василисе нужно успеть спасти фею Диану, поступить в часовую школу и… найти ключ к сердцу самого близкого человека.</w:t>
      </w:r>
    </w:p>
    <w:p w:rsidR="00285971" w:rsidRDefault="00285971" w:rsidP="00D1292F">
      <w:pPr>
        <w:jc w:val="both"/>
      </w:pPr>
    </w:p>
    <w:p w:rsidR="00285971" w:rsidRDefault="00285971" w:rsidP="00D1292F">
      <w:pPr>
        <w:jc w:val="both"/>
      </w:pPr>
      <w:r w:rsidRPr="00285971">
        <w:t>Щерба Н.В. «Часов</w:t>
      </w:r>
      <w:r>
        <w:t>ое</w:t>
      </w:r>
      <w:r w:rsidRPr="00285971">
        <w:t xml:space="preserve"> </w:t>
      </w:r>
      <w:r>
        <w:t>Им</w:t>
      </w:r>
      <w:r w:rsidRPr="00285971">
        <w:t>я» (</w:t>
      </w:r>
      <w:proofErr w:type="spellStart"/>
      <w:r w:rsidRPr="00285971">
        <w:t>Часодеи</w:t>
      </w:r>
      <w:proofErr w:type="spellEnd"/>
      <w:r w:rsidRPr="00285971">
        <w:t>).</w:t>
      </w:r>
    </w:p>
    <w:p w:rsidR="00CC4F53" w:rsidRDefault="00CC4F53" w:rsidP="00CC4F53">
      <w:pPr>
        <w:jc w:val="both"/>
      </w:pPr>
    </w:p>
    <w:p w:rsidR="00CC4F53" w:rsidRDefault="00CC4F53" w:rsidP="00CC4F53">
      <w:pPr>
        <w:jc w:val="both"/>
      </w:pPr>
      <w:r>
        <w:t xml:space="preserve">Разгадает ли Василиса тайну Черного Ключа? Найдет ли Черную Комнату? Узнает ли </w:t>
      </w:r>
      <w:proofErr w:type="gramStart"/>
      <w:r>
        <w:t>она</w:t>
      </w:r>
      <w:proofErr w:type="gramEnd"/>
      <w:r>
        <w:t xml:space="preserve"> наконец правду о своей матери? В кого вселится Дух ужасного волшебника </w:t>
      </w:r>
      <w:proofErr w:type="spellStart"/>
      <w:r>
        <w:t>Астрагора</w:t>
      </w:r>
      <w:proofErr w:type="spellEnd"/>
      <w:r>
        <w:t xml:space="preserve">? Сумеют ли примириться два самых дорогих </w:t>
      </w:r>
      <w:proofErr w:type="spellStart"/>
      <w:r>
        <w:t>Васелисе</w:t>
      </w:r>
      <w:proofErr w:type="spellEnd"/>
      <w:r>
        <w:t xml:space="preserve"> человека? Ответы на эти вопросы вы найдете в книге «Часовое имя» – четвертом романе-</w:t>
      </w:r>
      <w:proofErr w:type="spellStart"/>
      <w:r>
        <w:t>фэнтези</w:t>
      </w:r>
      <w:proofErr w:type="spellEnd"/>
      <w:r>
        <w:t xml:space="preserve"> серии «</w:t>
      </w:r>
      <w:proofErr w:type="spellStart"/>
      <w:r>
        <w:t>Часодеи</w:t>
      </w:r>
      <w:proofErr w:type="spellEnd"/>
      <w:r>
        <w:t>», уже успевший стать новым отечественным бестселлером.</w:t>
      </w:r>
    </w:p>
    <w:p w:rsidR="00CC4F53" w:rsidRDefault="00CC4F53" w:rsidP="00D1292F">
      <w:pPr>
        <w:jc w:val="both"/>
      </w:pPr>
    </w:p>
    <w:p w:rsidR="00285971" w:rsidRDefault="00285971" w:rsidP="00D1292F">
      <w:pPr>
        <w:jc w:val="both"/>
      </w:pPr>
      <w:r w:rsidRPr="00285971">
        <w:t>Щерба Н.В. «</w:t>
      </w:r>
      <w:proofErr w:type="spellStart"/>
      <w:r w:rsidRPr="00285971">
        <w:t>Часо</w:t>
      </w:r>
      <w:r>
        <w:t>грамма</w:t>
      </w:r>
      <w:proofErr w:type="spellEnd"/>
      <w:r w:rsidRPr="00285971">
        <w:t>» (</w:t>
      </w:r>
      <w:proofErr w:type="spellStart"/>
      <w:r w:rsidRPr="00285971">
        <w:t>Часодеи</w:t>
      </w:r>
      <w:proofErr w:type="spellEnd"/>
      <w:r w:rsidRPr="00285971">
        <w:t>).</w:t>
      </w:r>
    </w:p>
    <w:p w:rsidR="00C5313B" w:rsidRDefault="00C5313B" w:rsidP="00D1292F">
      <w:pPr>
        <w:jc w:val="both"/>
      </w:pPr>
    </w:p>
    <w:p w:rsidR="00C5313B" w:rsidRDefault="00C5313B" w:rsidP="00C5313B">
      <w:pPr>
        <w:jc w:val="both"/>
      </w:pPr>
      <w:proofErr w:type="spellStart"/>
      <w:r>
        <w:t>Часодейный</w:t>
      </w:r>
      <w:proofErr w:type="spellEnd"/>
      <w:r>
        <w:t xml:space="preserve"> мир волнуется: </w:t>
      </w:r>
      <w:proofErr w:type="spellStart"/>
      <w:r>
        <w:t>Астрагор</w:t>
      </w:r>
      <w:proofErr w:type="spellEnd"/>
      <w:r>
        <w:t xml:space="preserve">, враг </w:t>
      </w:r>
      <w:proofErr w:type="spellStart"/>
      <w:r>
        <w:t>эфларских</w:t>
      </w:r>
      <w:proofErr w:type="spellEnd"/>
      <w:r>
        <w:t xml:space="preserve"> часовщиков, вернулся и жаждет мстить. Нортон Огнев бросил ему вызов, Василиса хочет помочь отцу. Вместе с друзьями она пытается разгадать тайну ржавого обломка, найденного в Расколотом Замке, учится новым </w:t>
      </w:r>
      <w:proofErr w:type="spellStart"/>
      <w:r>
        <w:t>часодейным</w:t>
      </w:r>
      <w:proofErr w:type="spellEnd"/>
      <w:r>
        <w:t xml:space="preserve"> премудростям и открывает для себя неизведанные тайны управления Временем. Ключников </w:t>
      </w:r>
      <w:r>
        <w:lastRenderedPageBreak/>
        <w:t>ждут опасные и захватывающие приключения, первые потери, жёсткая борьба и встреча с настоящим злом.</w:t>
      </w:r>
    </w:p>
    <w:p w:rsidR="00C5313B" w:rsidRDefault="00C5313B" w:rsidP="00C5313B">
      <w:pPr>
        <w:jc w:val="both"/>
      </w:pPr>
      <w:r>
        <w:t>Василисе предстоит сделать трудный выбор, разгадать самую важную тайну в её жизни. Справится ли она с невероятной ответственностью, вдруг обрушившейся на её юные плечи?</w:t>
      </w:r>
    </w:p>
    <w:p w:rsidR="00285971" w:rsidRDefault="00285971" w:rsidP="00D1292F">
      <w:pPr>
        <w:jc w:val="both"/>
      </w:pPr>
    </w:p>
    <w:p w:rsidR="00285971" w:rsidRDefault="00285971" w:rsidP="00D1292F">
      <w:pPr>
        <w:jc w:val="both"/>
      </w:pPr>
      <w:r w:rsidRPr="00285971">
        <w:t>Щерба Н.В. «Часовая Б</w:t>
      </w:r>
      <w:r>
        <w:t>итва</w:t>
      </w:r>
      <w:r w:rsidRPr="00285971">
        <w:t>» (</w:t>
      </w:r>
      <w:proofErr w:type="spellStart"/>
      <w:r w:rsidRPr="00285971">
        <w:t>Часодеи</w:t>
      </w:r>
      <w:proofErr w:type="spellEnd"/>
      <w:r w:rsidRPr="00285971">
        <w:t>).</w:t>
      </w:r>
    </w:p>
    <w:p w:rsidR="00285971" w:rsidRDefault="00285971" w:rsidP="00D1292F">
      <w:pPr>
        <w:jc w:val="both"/>
      </w:pPr>
    </w:p>
    <w:p w:rsidR="006C0FC6" w:rsidRDefault="006C0FC6" w:rsidP="00D1292F">
      <w:pPr>
        <w:jc w:val="both"/>
      </w:pPr>
      <w:r w:rsidRPr="006C0FC6">
        <w:t>Близится роковой час</w:t>
      </w:r>
      <w:r>
        <w:t xml:space="preserve"> –</w:t>
      </w:r>
      <w:r w:rsidRPr="006C0FC6">
        <w:t xml:space="preserve"> наступает решающая битва за трон Времени. Зодчий Круг в смятении: Василиса Огнева стала ученицей </w:t>
      </w:r>
      <w:proofErr w:type="spellStart"/>
      <w:r w:rsidRPr="006C0FC6">
        <w:t>Астрагора</w:t>
      </w:r>
      <w:proofErr w:type="spellEnd"/>
      <w:r w:rsidRPr="006C0FC6">
        <w:t xml:space="preserve">, заклятого врага всех </w:t>
      </w:r>
      <w:proofErr w:type="spellStart"/>
      <w:r w:rsidRPr="006C0FC6">
        <w:t>эфларских</w:t>
      </w:r>
      <w:proofErr w:type="spellEnd"/>
      <w:r w:rsidRPr="006C0FC6">
        <w:t xml:space="preserve"> часовщиков, </w:t>
      </w:r>
      <w:proofErr w:type="spellStart"/>
      <w:r w:rsidRPr="006C0FC6">
        <w:t>Фэш</w:t>
      </w:r>
      <w:proofErr w:type="spellEnd"/>
      <w:r w:rsidRPr="006C0FC6">
        <w:t xml:space="preserve"> </w:t>
      </w:r>
      <w:proofErr w:type="spellStart"/>
      <w:r w:rsidRPr="006C0FC6">
        <w:t>Драгоций</w:t>
      </w:r>
      <w:proofErr w:type="spellEnd"/>
      <w:r w:rsidRPr="006C0FC6">
        <w:t xml:space="preserve"> бесследно пропал, и неизвестно, что ждет ключников в будущем. И только </w:t>
      </w:r>
      <w:proofErr w:type="spellStart"/>
      <w:r w:rsidRPr="006C0FC6">
        <w:t>Астрагор</w:t>
      </w:r>
      <w:proofErr w:type="spellEnd"/>
      <w:r w:rsidRPr="006C0FC6">
        <w:t xml:space="preserve"> </w:t>
      </w:r>
      <w:proofErr w:type="gramStart"/>
      <w:r w:rsidRPr="006C0FC6">
        <w:t>уверен</w:t>
      </w:r>
      <w:proofErr w:type="gramEnd"/>
      <w:r w:rsidRPr="006C0FC6">
        <w:t xml:space="preserve"> в своей судьбе и быстро идет к самой главной цели, приобретая союзников и сокрушая врагов. Удастся ли Василисе спасти своего друга? Какая судьба ждет ее отца, Нортона Огнева? Кто же на самом деле </w:t>
      </w:r>
      <w:proofErr w:type="gramStart"/>
      <w:r w:rsidRPr="006C0FC6">
        <w:t>Родион</w:t>
      </w:r>
      <w:proofErr w:type="gramEnd"/>
      <w:r w:rsidRPr="006C0FC6">
        <w:t xml:space="preserve"> </w:t>
      </w:r>
      <w:proofErr w:type="spellStart"/>
      <w:r w:rsidRPr="006C0FC6">
        <w:t>Хардиус</w:t>
      </w:r>
      <w:proofErr w:type="spellEnd"/>
      <w:r w:rsidRPr="006C0FC6">
        <w:t xml:space="preserve"> и </w:t>
      </w:r>
      <w:proofErr w:type="gramStart"/>
      <w:r w:rsidRPr="006C0FC6">
        <w:t>какие</w:t>
      </w:r>
      <w:proofErr w:type="gramEnd"/>
      <w:r w:rsidRPr="006C0FC6">
        <w:t xml:space="preserve"> ещё тайны хранит Расколотый Замок? В последней книге </w:t>
      </w:r>
      <w:proofErr w:type="spellStart"/>
      <w:r w:rsidRPr="006C0FC6">
        <w:t>часодейной</w:t>
      </w:r>
      <w:proofErr w:type="spellEnd"/>
      <w:r w:rsidRPr="006C0FC6">
        <w:t xml:space="preserve"> истории раскроются все самые важные секреты, и мы наконец-то узнаем, на чьей стороне само Время!</w:t>
      </w:r>
    </w:p>
    <w:p w:rsidR="00351F3D" w:rsidRDefault="00351F3D" w:rsidP="00D1292F">
      <w:pPr>
        <w:jc w:val="both"/>
      </w:pPr>
    </w:p>
    <w:p w:rsidR="0099015E" w:rsidRDefault="0099015E" w:rsidP="0099015E">
      <w:pPr>
        <w:jc w:val="center"/>
      </w:pPr>
      <w:r w:rsidRPr="0099015E">
        <w:t>СОВРЕМЕННАЯ ПРОЗА 1</w:t>
      </w:r>
      <w:r>
        <w:t>6</w:t>
      </w:r>
      <w:r w:rsidRPr="0099015E">
        <w:t>+</w:t>
      </w:r>
    </w:p>
    <w:p w:rsidR="00351F3D" w:rsidRDefault="00351F3D" w:rsidP="00D1292F">
      <w:pPr>
        <w:jc w:val="both"/>
      </w:pPr>
    </w:p>
    <w:p w:rsidR="00F71A97" w:rsidRDefault="00603889" w:rsidP="00D1292F">
      <w:pPr>
        <w:jc w:val="both"/>
      </w:pPr>
      <w:proofErr w:type="spellStart"/>
      <w:r>
        <w:t>Веденская</w:t>
      </w:r>
      <w:proofErr w:type="spellEnd"/>
      <w:r>
        <w:t xml:space="preserve"> Т.Е. «Такая глупая любовь».</w:t>
      </w:r>
    </w:p>
    <w:p w:rsidR="00603889" w:rsidRDefault="00603889" w:rsidP="00D1292F">
      <w:pPr>
        <w:jc w:val="both"/>
      </w:pPr>
    </w:p>
    <w:p w:rsidR="005F496E" w:rsidRDefault="005F496E" w:rsidP="005F496E">
      <w:pPr>
        <w:jc w:val="both"/>
      </w:pPr>
      <w:r>
        <w:t xml:space="preserve">Сегодня очень важный день для Маши – презентация </w:t>
      </w:r>
      <w:proofErr w:type="gramStart"/>
      <w:r>
        <w:t>дизайн-проекта</w:t>
      </w:r>
      <w:proofErr w:type="gramEnd"/>
      <w:r>
        <w:t>, над которым она работала вместе с Робертом. Роберт</w:t>
      </w:r>
      <w:proofErr w:type="gramStart"/>
      <w:r>
        <w:t>… К</w:t>
      </w:r>
      <w:proofErr w:type="gramEnd"/>
      <w:r>
        <w:t>огда она думает о нем, бабочки порхают в животе. Когда представляет, какой долгой и счастливой будет их семейная жизнь, в душе звучит музыка. Жаль, что Он не слышит этого дивного мотива, не догадывается о прекрасном чувстве девушки. Боже мой, но что случилось с презентационными материалами!? Они заляпаны и измяты! Маша не может упасть в грязь лицом перед возлюбленным! Унижение и стыд плохо сочетаются с любовью. Или все же случается?</w:t>
      </w:r>
    </w:p>
    <w:p w:rsidR="00695826" w:rsidRDefault="00695826" w:rsidP="005F496E">
      <w:pPr>
        <w:jc w:val="both"/>
      </w:pPr>
    </w:p>
    <w:p w:rsidR="00695826" w:rsidRDefault="00695826" w:rsidP="005F496E">
      <w:pPr>
        <w:jc w:val="both"/>
      </w:pPr>
      <w:r>
        <w:t>Михайлова Е. «Женщина с глазами Мадонны».</w:t>
      </w:r>
    </w:p>
    <w:p w:rsidR="00695826" w:rsidRDefault="00695826" w:rsidP="005F496E">
      <w:pPr>
        <w:jc w:val="both"/>
      </w:pPr>
    </w:p>
    <w:p w:rsidR="00E904A8" w:rsidRDefault="00E904A8" w:rsidP="00E904A8">
      <w:pPr>
        <w:jc w:val="both"/>
      </w:pPr>
      <w:r>
        <w:t>Вера давно стала для мужа лишь домработницей. Устав быть невидимкой, она решила стать другим человеком в салоне красоты "Шоколад". Незаметно салон стал ее вторым домом, и Вера даже приняла приглашение на вечеринку</w:t>
      </w:r>
      <w:proofErr w:type="gramStart"/>
      <w:r>
        <w:t>… Н</w:t>
      </w:r>
      <w:proofErr w:type="gramEnd"/>
      <w:r>
        <w:t>а нее Ксения позвала знакомых мастеров и клиентов. Но праздник закончился убийством ее любовника, красавца-манекенщика по прозвищу Нарцисс… Частный детектив Сергей Кольцов сразу узнал: убийство Нарцисса стало уже не первым в череде преступлений, и все они ведут в салон красоты "Шоколад". Неожиданно в это дело оказалась замешана Вера, Женщина с глазами Мадонны…. Страшно, когда некто возомнил себя богом и стал вершить чужие судьбы. Если не встать у него на пути, кто знает, куда может завести иллюзия всемогущества?..</w:t>
      </w:r>
    </w:p>
    <w:p w:rsidR="00E904A8" w:rsidRDefault="00E904A8" w:rsidP="00E904A8">
      <w:pPr>
        <w:jc w:val="both"/>
      </w:pPr>
    </w:p>
    <w:p w:rsidR="005F496E" w:rsidRDefault="005F496E" w:rsidP="005F496E">
      <w:pPr>
        <w:jc w:val="both"/>
      </w:pPr>
    </w:p>
    <w:p w:rsidR="00E904A8" w:rsidRDefault="00E904A8" w:rsidP="005F496E">
      <w:pPr>
        <w:jc w:val="both"/>
      </w:pPr>
      <w:r>
        <w:t>Очаковская М.А. «Проклятие Византии и монета императора Константина».</w:t>
      </w:r>
    </w:p>
    <w:p w:rsidR="00E904A8" w:rsidRDefault="00E904A8" w:rsidP="005F496E">
      <w:pPr>
        <w:jc w:val="both"/>
      </w:pPr>
    </w:p>
    <w:p w:rsidR="006F0C61" w:rsidRDefault="006F0C61" w:rsidP="006F0C61">
      <w:pPr>
        <w:jc w:val="both"/>
      </w:pPr>
      <w:r>
        <w:t xml:space="preserve">Профессор археологии Дмитрий Сергеевич Лобов занимался привычным и любимым делом </w:t>
      </w:r>
      <w:r w:rsidR="008D6424">
        <w:t xml:space="preserve">– </w:t>
      </w:r>
      <w:r>
        <w:t>возглавлял археологическую экспедицию в Новгородской области. Как-то в лагерь пришла местная знахарка и сказала, что грешно разорять чужие могилы, но ученые, конечно, не приняли эти слова всерьез. Вскоре после ее визита было обнаружено захоронение воина, а при нем огромный меч, золотой византийский кубок с орнаментом, золотую монету с изображением императора Константина и другие артефакты. Археологи ликовали, а вот рабочие из близлежащей деревни стали роптать и отказались работать дальше. Лобову пришлось уехать по делам в город, а когда он вернулся, то обнаружил страшную картину: рабочие слегли с непонятной болезнью, очень напоминающей черную оспу, несколько человек уже умерло. А самые ценные золотые находки бесследно исчезли…</w:t>
      </w:r>
    </w:p>
    <w:p w:rsidR="006F0C61" w:rsidRDefault="006F0C61" w:rsidP="006F0C61">
      <w:pPr>
        <w:jc w:val="both"/>
      </w:pPr>
    </w:p>
    <w:p w:rsidR="00E904A8" w:rsidRDefault="00C02823" w:rsidP="005F496E">
      <w:pPr>
        <w:jc w:val="both"/>
      </w:pPr>
      <w:r>
        <w:t>Поляков Ю.М. «</w:t>
      </w:r>
      <w:proofErr w:type="spellStart"/>
      <w:r>
        <w:t>Апофегей</w:t>
      </w:r>
      <w:proofErr w:type="spellEnd"/>
      <w:r>
        <w:t>».</w:t>
      </w:r>
    </w:p>
    <w:p w:rsidR="00C02823" w:rsidRDefault="00C02823" w:rsidP="005F496E">
      <w:pPr>
        <w:jc w:val="both"/>
      </w:pPr>
    </w:p>
    <w:p w:rsidR="00C02823" w:rsidRDefault="00C02823" w:rsidP="00C02823">
      <w:pPr>
        <w:jc w:val="both"/>
      </w:pPr>
      <w:r>
        <w:t>Что происходит с человеком, когда он устремляется на покорение карьерных высот? И какую цену приходится платить за стремительное восхождение? Это книга об амбициях властолюбцев и о тех, кто попал во власть случайно. И еще, конечно, о любви.</w:t>
      </w:r>
    </w:p>
    <w:p w:rsidR="00C02823" w:rsidRDefault="00C02823" w:rsidP="005F496E">
      <w:pPr>
        <w:jc w:val="both"/>
      </w:pPr>
    </w:p>
    <w:p w:rsidR="00C02823" w:rsidRDefault="00FD7668" w:rsidP="005F496E">
      <w:pPr>
        <w:jc w:val="both"/>
      </w:pPr>
      <w:r>
        <w:t>Поляков Ю.М. «Козленок в молоке».</w:t>
      </w:r>
    </w:p>
    <w:p w:rsidR="00FD7668" w:rsidRDefault="00FD7668" w:rsidP="005F496E">
      <w:pPr>
        <w:jc w:val="both"/>
      </w:pPr>
    </w:p>
    <w:p w:rsidR="00FF3E9D" w:rsidRDefault="00FF3E9D" w:rsidP="00FF3E9D">
      <w:pPr>
        <w:jc w:val="both"/>
      </w:pPr>
      <w:r>
        <w:t xml:space="preserve">Герой романа "Козленок в молоке" молод, легкомыслен и немного заносчив. Он влюблен, а потому чувствует себя всемогущим и берется на пари сделать из первого встречного гения, который, не написав ни единой строчки, станет знаменитым писателем... Главное, чтобы об этом, кроме </w:t>
      </w:r>
      <w:proofErr w:type="gramStart"/>
      <w:r>
        <w:t>спорящих</w:t>
      </w:r>
      <w:proofErr w:type="gramEnd"/>
      <w:r>
        <w:t>, не знала ни одна живая душа. Но никто не знает, какую цену придется заплатить за невинный розыгрыш.</w:t>
      </w:r>
    </w:p>
    <w:p w:rsidR="00FF3E9D" w:rsidRDefault="00FF3E9D" w:rsidP="00FF3E9D">
      <w:pPr>
        <w:jc w:val="both"/>
      </w:pPr>
    </w:p>
    <w:p w:rsidR="00FD7668" w:rsidRDefault="00FD7668" w:rsidP="005F496E">
      <w:pPr>
        <w:jc w:val="both"/>
      </w:pPr>
    </w:p>
    <w:p w:rsidR="00C746A9" w:rsidRDefault="00C746A9" w:rsidP="00C746A9">
      <w:pPr>
        <w:jc w:val="center"/>
      </w:pPr>
      <w:r w:rsidRPr="00C746A9">
        <w:t>СОВРЕМЕННАЯ ПРОЗА 1</w:t>
      </w:r>
      <w:r>
        <w:t>8</w:t>
      </w:r>
      <w:r w:rsidRPr="00C746A9">
        <w:t>+</w:t>
      </w:r>
    </w:p>
    <w:p w:rsidR="00C746A9" w:rsidRDefault="00C746A9" w:rsidP="00C746A9">
      <w:pPr>
        <w:jc w:val="center"/>
      </w:pPr>
    </w:p>
    <w:p w:rsidR="005F496E" w:rsidRDefault="00AC66B7" w:rsidP="005F496E">
      <w:pPr>
        <w:jc w:val="both"/>
      </w:pPr>
      <w:r>
        <w:t>Иванов А.В. «Общага-на-крови».</w:t>
      </w:r>
    </w:p>
    <w:p w:rsidR="00AC66B7" w:rsidRDefault="00AC66B7" w:rsidP="005F496E">
      <w:pPr>
        <w:jc w:val="both"/>
      </w:pPr>
    </w:p>
    <w:p w:rsidR="00AC66B7" w:rsidRDefault="00E537A7" w:rsidP="00E537A7">
      <w:pPr>
        <w:jc w:val="both"/>
      </w:pPr>
      <w:r>
        <w:t>Герои романа Алексея Иванова «Общага-на-Крови» – умники и максималисты, и они умеют находить причины, разрешающие совершать такие поступки, которые совершать не хочется и не следует. Волею обстоятельств из обычного общежития выселяют компанию из пяти студентов, и молодые люди переходят на «нелегальное положение». Чтобы выжить в общаге, им приходится жертвовать очень многим. Но до каких пределов дозволено доходить, не предавая себя и друзей?</w:t>
      </w:r>
    </w:p>
    <w:p w:rsidR="00720069" w:rsidRDefault="00720069" w:rsidP="00E537A7">
      <w:pPr>
        <w:jc w:val="both"/>
      </w:pPr>
    </w:p>
    <w:p w:rsidR="00720069" w:rsidRDefault="00720069" w:rsidP="00E537A7">
      <w:pPr>
        <w:jc w:val="both"/>
      </w:pPr>
      <w:r>
        <w:t>Рой О. «Двойная жизнь».</w:t>
      </w:r>
    </w:p>
    <w:p w:rsidR="00720069" w:rsidRDefault="00720069" w:rsidP="00E537A7">
      <w:pPr>
        <w:jc w:val="both"/>
      </w:pPr>
    </w:p>
    <w:p w:rsidR="00720069" w:rsidRDefault="00720069" w:rsidP="00720069">
      <w:pPr>
        <w:jc w:val="both"/>
      </w:pPr>
      <w:r>
        <w:t>В один миг жизнь успешного бизнесмена Дениса Воронцова превращается в ад. Проснувшись утром в номере питерского отеля, мужчина обнаруживает рядом с собой мертвую девушку. Денис уверен, его подставили. Однако кому, а главное, зачем это понадобилось, времени выяснить нет. Все улики против него, Денис вынужден пуститься в бега…</w:t>
      </w:r>
    </w:p>
    <w:p w:rsidR="00566D8A" w:rsidRDefault="00566D8A" w:rsidP="00E537A7">
      <w:pPr>
        <w:jc w:val="both"/>
      </w:pPr>
    </w:p>
    <w:p w:rsidR="00720069" w:rsidRDefault="00D0416C" w:rsidP="00E537A7">
      <w:pPr>
        <w:jc w:val="both"/>
      </w:pPr>
      <w:r>
        <w:t>Рой О. «Фамильные ценности, или Возврату не подлежит».</w:t>
      </w:r>
    </w:p>
    <w:p w:rsidR="00D0416C" w:rsidRDefault="00D0416C" w:rsidP="00E537A7">
      <w:pPr>
        <w:jc w:val="both"/>
      </w:pPr>
    </w:p>
    <w:p w:rsidR="0096692B" w:rsidRDefault="0096692B" w:rsidP="0096692B">
      <w:pPr>
        <w:jc w:val="both"/>
      </w:pPr>
      <w:r>
        <w:t xml:space="preserve">Везет тем, кто родился в семье с богатой родословной. Счастливы, кто рос в доме, где есть добрые традиции, которые передаются от поколения к поколению. Особенно удачливы те, кто становится наследником фамильных ценностей. </w:t>
      </w:r>
      <w:proofErr w:type="spellStart"/>
      <w:r>
        <w:t>Бальке</w:t>
      </w:r>
      <w:proofErr w:type="spellEnd"/>
      <w:r>
        <w:t xml:space="preserve"> подфартило: он действительно родился с золотой ложкой во рту. Но чтобы стать во главе семьи, взять в свои руки опасный бизнес – производство и продажу ювелирных изделий, ему нужно </w:t>
      </w:r>
      <w:proofErr w:type="gramStart"/>
      <w:r>
        <w:t>стать</w:t>
      </w:r>
      <w:proofErr w:type="gramEnd"/>
      <w:r>
        <w:t xml:space="preserve"> наконец взрослым. Именно поэтому его бабушка написала такое завещание, по которому </w:t>
      </w:r>
      <w:proofErr w:type="spellStart"/>
      <w:r>
        <w:t>Бальке</w:t>
      </w:r>
      <w:proofErr w:type="spellEnd"/>
      <w:r>
        <w:t xml:space="preserve"> придется в корне изменить свою судьбу. Условия в нем парадоксальные, выполнить их может только избранный.</w:t>
      </w:r>
    </w:p>
    <w:p w:rsidR="00566D8A" w:rsidRDefault="00566D8A" w:rsidP="00E537A7">
      <w:pPr>
        <w:jc w:val="both"/>
      </w:pPr>
    </w:p>
    <w:p w:rsidR="0096692B" w:rsidRDefault="0038630F" w:rsidP="00E537A7">
      <w:pPr>
        <w:jc w:val="both"/>
      </w:pPr>
      <w:r>
        <w:t>Рой О. «Фантомная боль».</w:t>
      </w:r>
    </w:p>
    <w:p w:rsidR="0038630F" w:rsidRDefault="0038630F" w:rsidP="00E537A7">
      <w:pPr>
        <w:jc w:val="both"/>
      </w:pPr>
    </w:p>
    <w:p w:rsidR="00665BC4" w:rsidRDefault="00665BC4" w:rsidP="00665BC4">
      <w:pPr>
        <w:jc w:val="both"/>
      </w:pPr>
      <w:r>
        <w:t>Представьте: после смерти, на пути в небытие вам предоставляют шанс вернуться в жизнь и прожить еще тридцать лет и три года. Но есть одно условие – нужно исправить фатальную ошибку. Какую – не говорят. Предлагают вспомнить самому. Отличная возможность, не правда ли? Соглашается на нее и Алексей. Да только, чтобы вспомнить свою ошибку, ему приходится примерить на себя судьбы троих человек, погибших одновременно, узнать в одной из них свою и переиграть прошлое. Задача каверзная, полная искушений, и ответственность колоссальная. Вдруг возьмешь на себя крест больший, чем был у тебя до этого?</w:t>
      </w:r>
    </w:p>
    <w:p w:rsidR="00665BC4" w:rsidRDefault="00665BC4" w:rsidP="00665BC4">
      <w:pPr>
        <w:jc w:val="both"/>
      </w:pPr>
    </w:p>
    <w:p w:rsidR="00665BC4" w:rsidRDefault="00C80B4D" w:rsidP="00665BC4">
      <w:pPr>
        <w:jc w:val="both"/>
      </w:pPr>
      <w:r>
        <w:t>Шолохова Е. «Ниже бездны, выше облаков».</w:t>
      </w:r>
    </w:p>
    <w:p w:rsidR="00C80B4D" w:rsidRDefault="00C80B4D" w:rsidP="00665BC4">
      <w:pPr>
        <w:jc w:val="both"/>
      </w:pPr>
    </w:p>
    <w:p w:rsidR="000247FA" w:rsidRDefault="000247FA" w:rsidP="000247FA">
      <w:pPr>
        <w:jc w:val="both"/>
      </w:pPr>
      <w:r>
        <w:t xml:space="preserve">Больше всего на свете Таня </w:t>
      </w:r>
      <w:proofErr w:type="gramStart"/>
      <w:r>
        <w:t>боялась стать</w:t>
      </w:r>
      <w:proofErr w:type="gramEnd"/>
      <w:r>
        <w:t xml:space="preserve"> изгоем. И было чего бояться: </w:t>
      </w:r>
      <w:proofErr w:type="gramStart"/>
      <w:r>
        <w:t>таких</w:t>
      </w:r>
      <w:proofErr w:type="gramEnd"/>
      <w:r>
        <w:t xml:space="preserve"> травили всем классом. Казалось, проще закрыть глаза, заглушить совесть и быть заодно со всеми, чем стать очередной жертвой. </w:t>
      </w:r>
      <w:proofErr w:type="gramStart"/>
      <w:r>
        <w:t>Казалось… пока в их классе не появился</w:t>
      </w:r>
      <w:proofErr w:type="gramEnd"/>
      <w:r>
        <w:t xml:space="preserve"> новенький. Дима. Гордый и дерзкий, он бросил вызов новым одноклассникам, а такое не прощается. Как быть? Снова смолчать, предав свою любовь, или выступить против всех и помочь Диме, который на нее даже не смотрит? </w:t>
      </w:r>
    </w:p>
    <w:p w:rsidR="000247FA" w:rsidRDefault="000247FA" w:rsidP="000247FA">
      <w:pPr>
        <w:jc w:val="both"/>
      </w:pPr>
    </w:p>
    <w:p w:rsidR="000247FA" w:rsidRDefault="00861367" w:rsidP="000247FA">
      <w:pPr>
        <w:jc w:val="both"/>
      </w:pPr>
      <w:r>
        <w:t>Щерба Н.В. «</w:t>
      </w:r>
      <w:proofErr w:type="spellStart"/>
      <w:r>
        <w:t>Часодейная</w:t>
      </w:r>
      <w:proofErr w:type="spellEnd"/>
      <w:r>
        <w:t xml:space="preserve"> книга: секретные записи Родиона </w:t>
      </w:r>
      <w:proofErr w:type="spellStart"/>
      <w:r>
        <w:t>Хардиуса</w:t>
      </w:r>
      <w:proofErr w:type="spellEnd"/>
      <w:r>
        <w:t>».</w:t>
      </w:r>
    </w:p>
    <w:p w:rsidR="00861367" w:rsidRDefault="00861367" w:rsidP="000247FA">
      <w:pPr>
        <w:jc w:val="both"/>
      </w:pPr>
    </w:p>
    <w:p w:rsidR="00861367" w:rsidRDefault="00861367" w:rsidP="00861367">
      <w:pPr>
        <w:jc w:val="both"/>
      </w:pPr>
      <w:r>
        <w:lastRenderedPageBreak/>
        <w:t xml:space="preserve">Гид по </w:t>
      </w:r>
      <w:proofErr w:type="spellStart"/>
      <w:r>
        <w:t>часодейному</w:t>
      </w:r>
      <w:proofErr w:type="spellEnd"/>
      <w:r>
        <w:t xml:space="preserve"> миру: неизвестные документы, тайная переписка, секретные архивы, все то, о чем хотели узнать поклонники цикла Натальи Щербы "</w:t>
      </w:r>
      <w:proofErr w:type="spellStart"/>
      <w:r>
        <w:t>Часодеи</w:t>
      </w:r>
      <w:proofErr w:type="spellEnd"/>
      <w:r>
        <w:t xml:space="preserve">". Множество цветных иллюстраций изображения волшебных замков, артефактов, обитателей </w:t>
      </w:r>
      <w:proofErr w:type="spellStart"/>
      <w:r>
        <w:t>Эфлары</w:t>
      </w:r>
      <w:proofErr w:type="spellEnd"/>
      <w:r>
        <w:t xml:space="preserve">. </w:t>
      </w:r>
    </w:p>
    <w:p w:rsidR="00861367" w:rsidRDefault="00861367" w:rsidP="00861367">
      <w:pPr>
        <w:jc w:val="both"/>
      </w:pPr>
    </w:p>
    <w:p w:rsidR="00861367" w:rsidRDefault="00503E80" w:rsidP="00503E80">
      <w:pPr>
        <w:jc w:val="center"/>
        <w:rPr>
          <w:caps/>
        </w:rPr>
      </w:pPr>
      <w:r w:rsidRPr="00503E80">
        <w:rPr>
          <w:caps/>
        </w:rPr>
        <w:t>Детективы для мужчин 16+</w:t>
      </w:r>
    </w:p>
    <w:p w:rsidR="00503E80" w:rsidRDefault="00503E80" w:rsidP="00503E80">
      <w:pPr>
        <w:jc w:val="center"/>
        <w:rPr>
          <w:caps/>
        </w:rPr>
      </w:pPr>
    </w:p>
    <w:p w:rsidR="00366722" w:rsidRDefault="00366722" w:rsidP="00366722">
      <w:pPr>
        <w:jc w:val="both"/>
      </w:pPr>
      <w:r>
        <w:t>Гончар А. «Ангелы апокалипсиса».</w:t>
      </w:r>
    </w:p>
    <w:p w:rsidR="00366722" w:rsidRDefault="00366722" w:rsidP="00366722">
      <w:pPr>
        <w:jc w:val="both"/>
      </w:pPr>
    </w:p>
    <w:p w:rsidR="00BE5744" w:rsidRDefault="00BE5744" w:rsidP="00BE5744">
      <w:pPr>
        <w:jc w:val="both"/>
      </w:pPr>
      <w:r>
        <w:t xml:space="preserve">ФСБ становится известно, что в прифронтовой полосе ДНР заокеанские специалисты развернули секретную лабораторию по созданию смертельного вируса, способного погубить миллионы жизней. Найти и </w:t>
      </w:r>
      <w:proofErr w:type="gramStart"/>
      <w:r>
        <w:t>уничтожить опасный объект поручено</w:t>
      </w:r>
      <w:proofErr w:type="gramEnd"/>
      <w:r>
        <w:t xml:space="preserve"> группе спецназа ГРУ прапорщика Сергея Ефимова. Разведчики захватывают "фабрику смерти" и берут в плен американского биолога, но информация об этом своевременно не доходит до штаба ГРУ. Командование принимает решение уничтожить лабораторию маломощным ядерным зарядом. Ефимов успевает предотвратить катастрофу, связавшись с начальством по открытому каналу связи, тем самым вызвав огонь противника на себя…</w:t>
      </w:r>
    </w:p>
    <w:p w:rsidR="00BE5744" w:rsidRDefault="00BE5744" w:rsidP="00BE5744">
      <w:pPr>
        <w:jc w:val="both"/>
      </w:pPr>
    </w:p>
    <w:p w:rsidR="00BE5744" w:rsidRDefault="00D51BCF" w:rsidP="00BE5744">
      <w:pPr>
        <w:jc w:val="both"/>
      </w:pPr>
      <w:r>
        <w:t>Козлов И. «Осколок ордена».</w:t>
      </w:r>
    </w:p>
    <w:p w:rsidR="00D51BCF" w:rsidRDefault="00D51BCF" w:rsidP="00BE5744">
      <w:pPr>
        <w:jc w:val="both"/>
      </w:pPr>
    </w:p>
    <w:p w:rsidR="003F383D" w:rsidRDefault="003F383D" w:rsidP="003F383D">
      <w:pPr>
        <w:jc w:val="both"/>
      </w:pPr>
      <w:r>
        <w:t>Для бывших спецназовцев Вадима, Михаила и Андрея война, казалось бы, осталась в прошлом. Уволившись из армии, каждый из них по-своему пытается адаптироваться к мирной жизни. Но это оказывается не так просто: Мишку после ранения не берут на работу, он тихо спивается; Андрюха уехал в другой город, замкнулся в себе. Тогда Вадим собирает сослуживцев: сообща легче искать работу и преодолевать трудности. Но война преследует парней, словно тень. Друзья вдруг оказываются в самой гуще криминальных разборок, над их головами снова свистят пули, и бывшим спецназовцам опять приходится идти в бой. К своему удивлению ветераны узнают, что за кулисами опасных событий стоит их бывший командир…</w:t>
      </w:r>
    </w:p>
    <w:p w:rsidR="003F383D" w:rsidRDefault="003F383D" w:rsidP="003F383D">
      <w:pPr>
        <w:jc w:val="both"/>
      </w:pPr>
    </w:p>
    <w:p w:rsidR="00D51BCF" w:rsidRDefault="008D3086" w:rsidP="00BE5744">
      <w:pPr>
        <w:jc w:val="both"/>
      </w:pPr>
      <w:proofErr w:type="spellStart"/>
      <w:r>
        <w:t>Колычев</w:t>
      </w:r>
      <w:proofErr w:type="spellEnd"/>
      <w:r>
        <w:t xml:space="preserve"> В.Г. «Каторжанин».</w:t>
      </w:r>
    </w:p>
    <w:p w:rsidR="008D3086" w:rsidRDefault="008D3086" w:rsidP="00BE5744">
      <w:pPr>
        <w:jc w:val="both"/>
      </w:pPr>
    </w:p>
    <w:p w:rsidR="008411DF" w:rsidRDefault="008411DF" w:rsidP="008411DF">
      <w:pPr>
        <w:jc w:val="both"/>
      </w:pPr>
      <w:r>
        <w:t xml:space="preserve">Матвей Молотов, сын профессора, студент престижного вуза, проиграл в карты весьма внушительную сумму. Чтобы вернуть долг, ему пришлось бросить учебу и заняться угоном автомобилей. Кривая дорожка очень скоро привела его на нары. Но "колючка" да вышки не стали для Матвея непреодолимой преградой. Вместе со "смотрящим" по зоне </w:t>
      </w:r>
      <w:proofErr w:type="spellStart"/>
      <w:r>
        <w:t>Боярчиком</w:t>
      </w:r>
      <w:proofErr w:type="spellEnd"/>
      <w:r>
        <w:t xml:space="preserve"> Матвей бежал в дикую суровую тайгу. Медвежьими тропами, пережив многие тяготы и лишения, он, наконец, выбрался к небольшому сибирскому городу. Здесь он нашел приют, а заодно узнал, что на местном заводе металлов выплавляется золото и серебро. Дерзкий план сколотить банду и подмять под себя этот завод приходит ему на ум почти мгновенно…</w:t>
      </w:r>
    </w:p>
    <w:p w:rsidR="008411DF" w:rsidRDefault="008411DF" w:rsidP="008411DF">
      <w:pPr>
        <w:jc w:val="both"/>
      </w:pPr>
    </w:p>
    <w:p w:rsidR="008411DF" w:rsidRDefault="008411DF" w:rsidP="008411DF">
      <w:pPr>
        <w:jc w:val="both"/>
      </w:pPr>
      <w:proofErr w:type="spellStart"/>
      <w:r>
        <w:t>Колычев</w:t>
      </w:r>
      <w:proofErr w:type="spellEnd"/>
      <w:r>
        <w:t xml:space="preserve"> В.Г. «Русалка в золотой чешуе».</w:t>
      </w:r>
    </w:p>
    <w:p w:rsidR="008411DF" w:rsidRDefault="008411DF" w:rsidP="008411DF">
      <w:pPr>
        <w:jc w:val="both"/>
      </w:pPr>
    </w:p>
    <w:p w:rsidR="00E66227" w:rsidRDefault="00E66227" w:rsidP="00E66227">
      <w:pPr>
        <w:jc w:val="both"/>
      </w:pPr>
      <w:r>
        <w:t xml:space="preserve">Внезапная смерть банкира Павла Власова по-настоящему опечалила только его дочь – </w:t>
      </w:r>
      <w:proofErr w:type="spellStart"/>
      <w:r>
        <w:t>Дану</w:t>
      </w:r>
      <w:proofErr w:type="spellEnd"/>
      <w:r>
        <w:t xml:space="preserve">. Ни молодая жена миллионера Натали, ни его близкое окружение не испытывали по этому поводу глубоких переживаний. Это насторожило не только </w:t>
      </w:r>
      <w:proofErr w:type="spellStart"/>
      <w:r>
        <w:t>Дану</w:t>
      </w:r>
      <w:proofErr w:type="spellEnd"/>
      <w:r>
        <w:t>, но и ее нового знакомого, бывшего спецназовца Матвея. Выяснилось, что согласно завещанию все наследство банкира, минуя дочь, полностью переходит его вдове. Матвей берется помочь своей девушке восстановить справедливость. Его не пугают ни связи Натали, ни почуявшие запах легкой наживы бандиты. Между противниками вспыхивает настоящая война.</w:t>
      </w:r>
    </w:p>
    <w:p w:rsidR="00E66227" w:rsidRDefault="00E66227" w:rsidP="00E66227">
      <w:pPr>
        <w:jc w:val="both"/>
      </w:pPr>
    </w:p>
    <w:p w:rsidR="008D3086" w:rsidRDefault="00C94A7D" w:rsidP="00BE5744">
      <w:pPr>
        <w:jc w:val="both"/>
      </w:pPr>
      <w:r>
        <w:t>Корецкий Д.А. «Найти «Сатану».</w:t>
      </w:r>
    </w:p>
    <w:p w:rsidR="00C94A7D" w:rsidRDefault="00C94A7D" w:rsidP="00BE5744">
      <w:pPr>
        <w:jc w:val="both"/>
      </w:pPr>
    </w:p>
    <w:p w:rsidR="0020024F" w:rsidRDefault="0020024F" w:rsidP="0020024F">
      <w:pPr>
        <w:jc w:val="both"/>
      </w:pPr>
      <w:r>
        <w:t xml:space="preserve">Дружба трех курсантов Академии ракетных войск совпала с событиями "холодной войны": в строй вступает ракетная система "Периметр", обеспечивающая удар возмездия по возможному агрессору, международный договор требует ее ликвидации, но одна ракета - по западной классификации "Сатана", </w:t>
      </w:r>
      <w:r w:rsidR="00251556">
        <w:t>–</w:t>
      </w:r>
      <w:r>
        <w:t xml:space="preserve"> оставлена нести боевое дежурство в автоматическом режиме. Цепочка случайностей и авиационная катастрофа вывели "Сатану" из-под контроля: люди, знающие о ее существовании, ушли из жизни и о "засадной" ракете все забыли. Судьбы курсантов сложились по-разному, но главное, их дружба закончилась из-за ложного навета, а жизненные пути разошлись. И только через тридцать лет, когда нашли упавший в тайгу самолет с документацией, судьбы генерала, подполковника и бывшего капитана сплелись в трагический узел вокруг готовящейся к старту "Сатаны"…</w:t>
      </w:r>
    </w:p>
    <w:p w:rsidR="0020024F" w:rsidRDefault="0020024F" w:rsidP="0020024F">
      <w:pPr>
        <w:jc w:val="both"/>
      </w:pPr>
    </w:p>
    <w:p w:rsidR="0020024F" w:rsidRDefault="0058509D" w:rsidP="0020024F">
      <w:pPr>
        <w:jc w:val="both"/>
      </w:pPr>
      <w:r>
        <w:t>Корецкий Д.А. «Сандал» пахнет порохом».</w:t>
      </w:r>
    </w:p>
    <w:p w:rsidR="0058509D" w:rsidRDefault="0058509D" w:rsidP="0020024F">
      <w:pPr>
        <w:jc w:val="both"/>
      </w:pPr>
    </w:p>
    <w:p w:rsidR="009C7F64" w:rsidRDefault="009C7F64" w:rsidP="009C7F64">
      <w:pPr>
        <w:jc w:val="both"/>
      </w:pPr>
      <w:r>
        <w:t xml:space="preserve">Старинный кинжал, захваченный при разбойном нападении на ювелира, причудливым образом связывает средневековую секту профессиональных убийц и основоположников террора – </w:t>
      </w:r>
      <w:proofErr w:type="spellStart"/>
      <w:r>
        <w:t>ассасинов</w:t>
      </w:r>
      <w:proofErr w:type="spellEnd"/>
      <w:r>
        <w:t xml:space="preserve">, с международным руководителем терроризма, засевшим в годы чеченской войны в неприступном горном укрепрайоне. Он практически неуязвим, но неожиданно на территории республики появляется некая "третья сила", </w:t>
      </w:r>
      <w:proofErr w:type="gramStart"/>
      <w:r>
        <w:t>нападающая</w:t>
      </w:r>
      <w:proofErr w:type="gramEnd"/>
      <w:r>
        <w:t xml:space="preserve"> как на федеральные войска, так и жестоко расправляющаяся с полевыми командирами и отрядами моджахедов. На чьей же стороне строго засекреченная оперативно-боевая группа "Сандал"? И какова конечная цель их вроде бы хаотичных и противоречивых, а на самом деле тщательно и хитроумно продуманных действий?</w:t>
      </w:r>
    </w:p>
    <w:p w:rsidR="00BE5744" w:rsidRDefault="00BE5744" w:rsidP="00BE5744">
      <w:pPr>
        <w:jc w:val="both"/>
      </w:pPr>
    </w:p>
    <w:p w:rsidR="009C7F64" w:rsidRDefault="000D582D" w:rsidP="00BE5744">
      <w:pPr>
        <w:jc w:val="both"/>
      </w:pPr>
      <w:proofErr w:type="spellStart"/>
      <w:r>
        <w:t>Самаров</w:t>
      </w:r>
      <w:proofErr w:type="spellEnd"/>
      <w:r>
        <w:t xml:space="preserve"> С.В. «Возраст гнева».</w:t>
      </w:r>
    </w:p>
    <w:p w:rsidR="000D582D" w:rsidRDefault="000D582D" w:rsidP="00BE5744">
      <w:pPr>
        <w:jc w:val="both"/>
      </w:pPr>
    </w:p>
    <w:p w:rsidR="004F1785" w:rsidRDefault="004F1785" w:rsidP="004F1785">
      <w:pPr>
        <w:jc w:val="both"/>
      </w:pPr>
      <w:r>
        <w:lastRenderedPageBreak/>
        <w:t xml:space="preserve">В своей квартире убит майор спецназа внутренних войск </w:t>
      </w:r>
      <w:proofErr w:type="spellStart"/>
      <w:r>
        <w:t>Сарафутдинов</w:t>
      </w:r>
      <w:proofErr w:type="spellEnd"/>
      <w:r>
        <w:t xml:space="preserve">. Спустя некоторое время неизвестные покушаются на капитана ГРУ в отставке, частного детектива Тимофея Страхова. Руководство ФСБ считает, нападение на офицеров – персональная месть боевиков за действия спецназа на Северном Кавказе. Не исключено, что таким образом террористы пытаются запугать ветеранов и завербовать их в свои ряды. </w:t>
      </w:r>
      <w:proofErr w:type="gramStart"/>
      <w:r>
        <w:t>Но Страхов уверен, настоящего спецназовца на испуг не возьмешь.</w:t>
      </w:r>
      <w:proofErr w:type="gramEnd"/>
      <w:r>
        <w:t xml:space="preserve"> Расследуя убийство, ветеран ГРУ выходит на хорошо законспирированный центр вербовщиков "Исламского государства" и понимает, что ему вновь предстоит жестокая схватка, словно время повернулось вспять, и он, как прежде, в строю…</w:t>
      </w:r>
    </w:p>
    <w:p w:rsidR="009C7F64" w:rsidRDefault="009C7F64" w:rsidP="00BE5744">
      <w:pPr>
        <w:jc w:val="both"/>
      </w:pPr>
    </w:p>
    <w:p w:rsidR="004F1785" w:rsidRDefault="002860BB" w:rsidP="00BE5744">
      <w:pPr>
        <w:jc w:val="both"/>
      </w:pPr>
      <w:r>
        <w:t>Сарычев А.Я. «Рота особого назначения».</w:t>
      </w:r>
    </w:p>
    <w:p w:rsidR="002860BB" w:rsidRDefault="002860BB" w:rsidP="00BE5744">
      <w:pPr>
        <w:jc w:val="both"/>
      </w:pPr>
    </w:p>
    <w:p w:rsidR="002860BB" w:rsidRDefault="002860BB" w:rsidP="002860BB">
      <w:pPr>
        <w:jc w:val="both"/>
      </w:pPr>
      <w:r>
        <w:t xml:space="preserve">Новый роман от автора бестселлера "Боевые пловцы. Водолазы-разведчики Сталина". Новое задание для подводных диверсантов из легендарной Роты Особого назначения при </w:t>
      </w:r>
      <w:proofErr w:type="spellStart"/>
      <w:r>
        <w:t>Разведотделе</w:t>
      </w:r>
      <w:proofErr w:type="spellEnd"/>
      <w:r>
        <w:t xml:space="preserve"> Штаба Балтийского флота. Морскому Спецназу предстоит тайно пересечь полмира, чтобы взорвать уругвайское судно с драгоценным грузом, который нужен Вермахту как воздух. Эта миссия невыполнима для всех, кроме советских боевых пловцов, прошедших элитную подготовку в секретной Экспедиции подводных работ особого назначения по уникальной программе, включающей в себя не только водолазное дело, но и снайперскую стрельбу, и рукопашный бой. Против наших моряков работают и немецкие диверсанты из полка специального назначения "Бранденбург-800", и эстонские боевики из подразделения "Эрна", и японские спецслужбы, и итальянские </w:t>
      </w:r>
      <w:proofErr w:type="spellStart"/>
      <w:r>
        <w:t>фрогмэны</w:t>
      </w:r>
      <w:proofErr w:type="spellEnd"/>
      <w:r>
        <w:t>. Но для подводного Спецназа Сталина нет ничего невозможного!</w:t>
      </w:r>
    </w:p>
    <w:p w:rsidR="002860BB" w:rsidRDefault="002860BB" w:rsidP="002860BB">
      <w:pPr>
        <w:jc w:val="both"/>
      </w:pPr>
    </w:p>
    <w:p w:rsidR="002860BB" w:rsidRDefault="005D32E4" w:rsidP="002860BB">
      <w:pPr>
        <w:jc w:val="both"/>
      </w:pPr>
      <w:r>
        <w:t>Свечи</w:t>
      </w:r>
      <w:r w:rsidR="00974F6C">
        <w:t>н</w:t>
      </w:r>
      <w:r>
        <w:t xml:space="preserve"> Н. «Мертвый остров».</w:t>
      </w:r>
    </w:p>
    <w:p w:rsidR="005D32E4" w:rsidRDefault="005D32E4" w:rsidP="002860BB">
      <w:pPr>
        <w:jc w:val="both"/>
      </w:pPr>
    </w:p>
    <w:p w:rsidR="00974F6C" w:rsidRDefault="00974F6C" w:rsidP="00974F6C">
      <w:pPr>
        <w:jc w:val="both"/>
      </w:pPr>
      <w:r>
        <w:t>Весна 1889 года. После смерти своего учителя, Павла Афанасьевича Благово Алексей Лыков отправляется в командировку. В Японии найдены трупы трех беглых русских каторжников, которые по документам по-прежнему числятся заключенными сахалинских тюрем. Есть подозрения, что их побег был организован японской мафией – якудза. Чтобы найти ответы на все вопросы, Лыков отправляется на Сахалин с секретным заданием…</w:t>
      </w:r>
    </w:p>
    <w:p w:rsidR="00987EB0" w:rsidRDefault="00987EB0" w:rsidP="00974F6C">
      <w:pPr>
        <w:jc w:val="both"/>
      </w:pPr>
    </w:p>
    <w:p w:rsidR="00987EB0" w:rsidRDefault="00987EB0" w:rsidP="00974F6C">
      <w:pPr>
        <w:jc w:val="both"/>
      </w:pPr>
      <w:r>
        <w:t>Срибный И.Л. «Война с видом на море».</w:t>
      </w:r>
    </w:p>
    <w:p w:rsidR="00987EB0" w:rsidRDefault="00987EB0" w:rsidP="00974F6C">
      <w:pPr>
        <w:jc w:val="both"/>
      </w:pPr>
    </w:p>
    <w:p w:rsidR="00957B4E" w:rsidRDefault="00957B4E" w:rsidP="00957B4E">
      <w:pPr>
        <w:jc w:val="both"/>
      </w:pPr>
      <w:r>
        <w:t xml:space="preserve">После очередного боевого задания майор спецназа ГРУ Егор Сербин по прозвищу "Седой" едет вместе с братом в отпуск на юг. На обратном пути они попадают в аварию, брат погибает, а Егор становится инвалидом. О возвращении в строй теперь не может быть и речи. Но Сербин не сдается: научившись передвигаться на протезе, он возвращается в те места, где отдыхал с братом. В пансионате "Старый замок" он неожиданно сталкивается с бандой местных отморозков, которые терроризируют беззащитный </w:t>
      </w:r>
      <w:r>
        <w:lastRenderedPageBreak/>
        <w:t>персонал. Седой, не задумываясь, вступает в неравную схватку с бандитами…</w:t>
      </w:r>
    </w:p>
    <w:p w:rsidR="00974F6C" w:rsidRDefault="00974F6C" w:rsidP="00974F6C">
      <w:pPr>
        <w:jc w:val="both"/>
      </w:pPr>
    </w:p>
    <w:p w:rsidR="00957B4E" w:rsidRDefault="0004102A" w:rsidP="00974F6C">
      <w:pPr>
        <w:jc w:val="both"/>
      </w:pPr>
      <w:r>
        <w:t>Сухов Е.Е. «Дверь, ведущая в ад».</w:t>
      </w:r>
    </w:p>
    <w:p w:rsidR="0004102A" w:rsidRDefault="0004102A" w:rsidP="00974F6C">
      <w:pPr>
        <w:jc w:val="both"/>
      </w:pPr>
    </w:p>
    <w:p w:rsidR="00646EAC" w:rsidRDefault="00646EAC" w:rsidP="00646EAC">
      <w:pPr>
        <w:jc w:val="both"/>
      </w:pPr>
      <w:r>
        <w:t xml:space="preserve">В разгар новогодних праздников в Измайловском парке был найден труп молодой девушки Ларисы Бекетовой со следами насилия на теле. Журналист Аристарх Русаков, за плечами которого было уже не одно раскрытое убийство, отправился на место преступления. Он выяснил, что Лариса работала в кафе "Берлога", расположенном неподалеку от места преступления. Одна из сотрудниц кафе рассказала </w:t>
      </w:r>
      <w:proofErr w:type="spellStart"/>
      <w:r>
        <w:t>Русакову</w:t>
      </w:r>
      <w:proofErr w:type="spellEnd"/>
      <w:r>
        <w:t>, что Лариса встречалась с молодым человеком, который, как выяснилось, оказался братом известного в Москве преступного авторитета... Хрупкая конструкция преступления уже начала складываться, как вдруг рухнула в одно мгновение: прохаживаясь по вымерзшим тропинкам вокруг страшного места, Ариста</w:t>
      </w:r>
      <w:proofErr w:type="gramStart"/>
      <w:r>
        <w:t>рх вдр</w:t>
      </w:r>
      <w:proofErr w:type="gramEnd"/>
      <w:r>
        <w:t>уг почувствовал запах, который ни с чем не мог спутать: запах жилья и печного дыма – и это в самой глуши заваленного сугробами лесопарка!</w:t>
      </w:r>
    </w:p>
    <w:p w:rsidR="00646EAC" w:rsidRDefault="00646EAC" w:rsidP="00646EAC">
      <w:pPr>
        <w:jc w:val="both"/>
      </w:pPr>
    </w:p>
    <w:p w:rsidR="00646EAC" w:rsidRDefault="009D45DD" w:rsidP="00646EAC">
      <w:pPr>
        <w:jc w:val="both"/>
      </w:pPr>
      <w:r>
        <w:t>Сухов Е.Е. «Код расплаты».</w:t>
      </w:r>
    </w:p>
    <w:p w:rsidR="009D45DD" w:rsidRDefault="009D45DD" w:rsidP="00646EAC">
      <w:pPr>
        <w:jc w:val="both"/>
      </w:pPr>
    </w:p>
    <w:p w:rsidR="009D45DD" w:rsidRDefault="009D45DD" w:rsidP="009D45DD">
      <w:pPr>
        <w:jc w:val="both"/>
      </w:pPr>
      <w:r>
        <w:t xml:space="preserve">Служба безопасности американского банка "Империал" задерживает парня, который умудрился установить в операционном зале шпионское оборудование, в результате чего неизвестные хакеры похитили со счетов крупную сумму денег. Помощник директора ФБР </w:t>
      </w:r>
      <w:proofErr w:type="spellStart"/>
      <w:r>
        <w:t>Обрайн</w:t>
      </w:r>
      <w:proofErr w:type="spellEnd"/>
      <w:r>
        <w:t xml:space="preserve"> решает допросить всех известных хакеров, которые раньше занимались подобными </w:t>
      </w:r>
      <w:proofErr w:type="gramStart"/>
      <w:r>
        <w:t>делишками</w:t>
      </w:r>
      <w:proofErr w:type="gramEnd"/>
      <w:r>
        <w:t xml:space="preserve">. Все они в один голос заявляют, что на такое дерзкое и хитроумное преступление способна лишь юная американка российского происхождения Дарья Шелест. </w:t>
      </w:r>
      <w:proofErr w:type="spellStart"/>
      <w:r>
        <w:t>Обрайн</w:t>
      </w:r>
      <w:proofErr w:type="spellEnd"/>
      <w:r>
        <w:t xml:space="preserve"> встречается с Дарьей и предлагает ей… помочь разыскать хакера, который похитил деньги со счетов "Империала". Дарья соглашается, но выдвигает встречное условие, которое вызвало у директора ФБР крайнее недоумение…</w:t>
      </w:r>
    </w:p>
    <w:p w:rsidR="009D45DD" w:rsidRDefault="009D45DD" w:rsidP="009D45DD">
      <w:pPr>
        <w:jc w:val="both"/>
      </w:pPr>
    </w:p>
    <w:p w:rsidR="002860BB" w:rsidRDefault="00CB443A" w:rsidP="00BE5744">
      <w:pPr>
        <w:jc w:val="both"/>
      </w:pPr>
      <w:proofErr w:type="spellStart"/>
      <w:r>
        <w:t>Тамоников</w:t>
      </w:r>
      <w:proofErr w:type="spellEnd"/>
      <w:r>
        <w:t xml:space="preserve"> А.А. «Сирийские спартанцы».</w:t>
      </w:r>
    </w:p>
    <w:p w:rsidR="00CB443A" w:rsidRDefault="00CB443A" w:rsidP="00BE5744">
      <w:pPr>
        <w:jc w:val="both"/>
      </w:pPr>
    </w:p>
    <w:p w:rsidR="00855BB6" w:rsidRDefault="00855BB6" w:rsidP="00855BB6">
      <w:pPr>
        <w:jc w:val="both"/>
      </w:pPr>
      <w:r>
        <w:t>Группе спецназа майора Павла Новикова приказано скрытно выдвинуться в район сирийско-турецкой границы и уничтожить колонну бензовозов с нефтью, тем самым заблокировав контрабандный трафик "Исламского государства". Во время выполнения боевой задачи бойцы были окружены многочисленной и хорошо вооруженной бандой исламистов. Группе Новикова ничего не оставалось, как вступить с врагами в неравный бой…</w:t>
      </w:r>
    </w:p>
    <w:p w:rsidR="00855BB6" w:rsidRDefault="00855BB6" w:rsidP="00855BB6">
      <w:pPr>
        <w:jc w:val="both"/>
      </w:pPr>
    </w:p>
    <w:p w:rsidR="00646EAC" w:rsidRDefault="00646EAC" w:rsidP="00BE5744">
      <w:pPr>
        <w:jc w:val="both"/>
      </w:pPr>
    </w:p>
    <w:p w:rsidR="00503E80" w:rsidRDefault="00503E80" w:rsidP="00503E80">
      <w:pPr>
        <w:jc w:val="center"/>
        <w:rPr>
          <w:caps/>
        </w:rPr>
      </w:pPr>
      <w:r w:rsidRPr="00503E80">
        <w:rPr>
          <w:caps/>
        </w:rPr>
        <w:t>Детективы для мужчин 18+</w:t>
      </w:r>
    </w:p>
    <w:p w:rsidR="00503E80" w:rsidRDefault="00503E80" w:rsidP="00503E80">
      <w:pPr>
        <w:jc w:val="center"/>
        <w:rPr>
          <w:caps/>
        </w:rPr>
      </w:pPr>
    </w:p>
    <w:p w:rsidR="00503E80" w:rsidRDefault="00503E80" w:rsidP="00503E80">
      <w:pPr>
        <w:jc w:val="both"/>
      </w:pPr>
      <w:proofErr w:type="spellStart"/>
      <w:r>
        <w:t>Колычев</w:t>
      </w:r>
      <w:proofErr w:type="spellEnd"/>
      <w:r>
        <w:t xml:space="preserve"> В.Г. «Катя, жена бандитская».</w:t>
      </w:r>
    </w:p>
    <w:p w:rsidR="00503E80" w:rsidRDefault="00503E80" w:rsidP="00503E80">
      <w:pPr>
        <w:jc w:val="both"/>
      </w:pPr>
    </w:p>
    <w:p w:rsidR="0047270A" w:rsidRDefault="0047270A" w:rsidP="0047270A">
      <w:pPr>
        <w:jc w:val="both"/>
      </w:pPr>
      <w:r>
        <w:t xml:space="preserve">Катя – студентка, отличница. Но вот свела ее судьба с "крутыми </w:t>
      </w:r>
      <w:proofErr w:type="gramStart"/>
      <w:r>
        <w:t>пацанами</w:t>
      </w:r>
      <w:proofErr w:type="gramEnd"/>
      <w:r>
        <w:t>", и потеряла она голову. Ярослав – молодой, горячий, деликатный; Марат – сильный, напористый, с завораживающим взглядом. Сложно выбрать, тем более что оба ухажера – бандиты из одной группировки. Вышла Катя за Ярослава, хотя душой тянулась к Марату. Может, из-за этого и стала строить мужу козни</w:t>
      </w:r>
      <w:proofErr w:type="gramStart"/>
      <w:r>
        <w:t>… А</w:t>
      </w:r>
      <w:proofErr w:type="gramEnd"/>
      <w:r>
        <w:t xml:space="preserve"> у братков своя жизнь: разборки, передел сфер влияния, крутая </w:t>
      </w:r>
      <w:proofErr w:type="spellStart"/>
      <w:r>
        <w:t>мокруха</w:t>
      </w:r>
      <w:proofErr w:type="spellEnd"/>
      <w:r>
        <w:t>. Время такое, все должно быть по-настоящему: жизнь, смерть, тюрьма, любовь…</w:t>
      </w:r>
    </w:p>
    <w:p w:rsidR="0047270A" w:rsidRDefault="0047270A" w:rsidP="0047270A">
      <w:pPr>
        <w:jc w:val="both"/>
      </w:pPr>
    </w:p>
    <w:p w:rsidR="0047270A" w:rsidRDefault="0047270A" w:rsidP="0047270A">
      <w:pPr>
        <w:jc w:val="both"/>
      </w:pPr>
    </w:p>
    <w:p w:rsidR="00911813" w:rsidRDefault="00911813" w:rsidP="00911813">
      <w:pPr>
        <w:jc w:val="center"/>
        <w:rPr>
          <w:caps/>
        </w:rPr>
      </w:pPr>
      <w:r w:rsidRPr="00503E80">
        <w:rPr>
          <w:caps/>
        </w:rPr>
        <w:t xml:space="preserve">Детективы для </w:t>
      </w:r>
      <w:r>
        <w:rPr>
          <w:caps/>
        </w:rPr>
        <w:t>женщ</w:t>
      </w:r>
      <w:r w:rsidRPr="00503E80">
        <w:rPr>
          <w:caps/>
        </w:rPr>
        <w:t>ин 1</w:t>
      </w:r>
      <w:r>
        <w:rPr>
          <w:caps/>
        </w:rPr>
        <w:t>6</w:t>
      </w:r>
      <w:r w:rsidRPr="00503E80">
        <w:rPr>
          <w:caps/>
        </w:rPr>
        <w:t>+</w:t>
      </w:r>
    </w:p>
    <w:p w:rsidR="00911813" w:rsidRDefault="00911813" w:rsidP="00911813">
      <w:pPr>
        <w:jc w:val="center"/>
        <w:rPr>
          <w:caps/>
        </w:rPr>
      </w:pPr>
    </w:p>
    <w:p w:rsidR="006C04ED" w:rsidRDefault="006C04ED" w:rsidP="006C04ED">
      <w:pPr>
        <w:jc w:val="both"/>
      </w:pPr>
      <w:r>
        <w:t>Александрова Н.Н. «Дом призрака».</w:t>
      </w:r>
    </w:p>
    <w:p w:rsidR="006C04ED" w:rsidRDefault="006C04ED" w:rsidP="006C04ED">
      <w:pPr>
        <w:jc w:val="both"/>
      </w:pPr>
    </w:p>
    <w:p w:rsidR="00221ECA" w:rsidRDefault="00221ECA" w:rsidP="00221ECA">
      <w:pPr>
        <w:jc w:val="both"/>
      </w:pPr>
      <w:r>
        <w:t>В старом центре Выборга до наших дней сохранился старинный особняк, в котором, согласно легенде, спрятаны несметные богатства масонов. Многие охотники за сокровищами пытались отыскать клад, но безуспешно. А местные жители обходят этот дом стороной и называют его Домом призрака. Ведь на протяжении ста лет при загадочных обстоятельствах в нем с завидным постоянством гибли люди. Детективу-любителю Надежде Лебедевой выпал шанс разгадать тайну, которую хранит Дом призрака, и она его не упустит.</w:t>
      </w:r>
    </w:p>
    <w:p w:rsidR="00221ECA" w:rsidRDefault="00221ECA" w:rsidP="00221ECA">
      <w:pPr>
        <w:jc w:val="both"/>
      </w:pPr>
    </w:p>
    <w:p w:rsidR="00221ECA" w:rsidRDefault="00221ECA" w:rsidP="00221ECA">
      <w:pPr>
        <w:jc w:val="both"/>
      </w:pPr>
      <w:r>
        <w:t>Александрова Н.Н. «Неуловимая жена».</w:t>
      </w:r>
    </w:p>
    <w:p w:rsidR="00221ECA" w:rsidRDefault="00221ECA" w:rsidP="00221ECA">
      <w:pPr>
        <w:jc w:val="both"/>
      </w:pPr>
    </w:p>
    <w:p w:rsidR="00221ECA" w:rsidRDefault="00221ECA" w:rsidP="00221ECA">
      <w:pPr>
        <w:jc w:val="both"/>
      </w:pPr>
      <w:r>
        <w:t xml:space="preserve">Популярный режиссер Федор </w:t>
      </w:r>
      <w:proofErr w:type="gramStart"/>
      <w:r>
        <w:t>Фанфаронов</w:t>
      </w:r>
      <w:proofErr w:type="gramEnd"/>
      <w:r>
        <w:t xml:space="preserve">, вернувшись из командировки, был весьма удивлен, что его жены нет дома. Позвонив ей, он выяснил, что супруга гостит у подруги, однако разговор неожиданно прервался, а после этого баланс на телефоне резко ушел в минус. Оказывается, последний звонок был по международным расценкам. Это показалось </w:t>
      </w:r>
      <w:proofErr w:type="spellStart"/>
      <w:r>
        <w:t>Фанфаронову</w:t>
      </w:r>
      <w:proofErr w:type="spellEnd"/>
      <w:r>
        <w:t xml:space="preserve"> странным, ведь его жена страдает </w:t>
      </w:r>
      <w:proofErr w:type="spellStart"/>
      <w:r>
        <w:t>аэрофобией</w:t>
      </w:r>
      <w:proofErr w:type="spellEnd"/>
      <w:r>
        <w:t xml:space="preserve"> и никогда не путешествует в дальние страны. Все дальнейшие попытки дозвониться ни к чему не привели. А тут, как назло, в памяти всплыла еще парочка случаев, когда поступки жены вызывали подозрение. Боясь огласки, режиссер обращается за помощью к неунывающей парочке сыщиков-любителей Лоле и Маркизу. Им предстоит выяснить, все ли дело в банальной измене, или за странным поведением госпожи </w:t>
      </w:r>
      <w:proofErr w:type="spellStart"/>
      <w:r>
        <w:t>Фанфароновой</w:t>
      </w:r>
      <w:proofErr w:type="spellEnd"/>
      <w:r>
        <w:t xml:space="preserve"> скрывается нечто большее…</w:t>
      </w:r>
    </w:p>
    <w:p w:rsidR="00221ECA" w:rsidRDefault="00221ECA" w:rsidP="00221ECA">
      <w:pPr>
        <w:jc w:val="both"/>
      </w:pPr>
    </w:p>
    <w:p w:rsidR="00221ECA" w:rsidRDefault="002B39B3" w:rsidP="00221ECA">
      <w:pPr>
        <w:jc w:val="both"/>
      </w:pPr>
      <w:r>
        <w:t>Александрова Н.Н. «Сюрприз с дыркой от бублика».</w:t>
      </w:r>
    </w:p>
    <w:p w:rsidR="002B39B3" w:rsidRDefault="002B39B3" w:rsidP="00221ECA">
      <w:pPr>
        <w:jc w:val="both"/>
      </w:pPr>
    </w:p>
    <w:p w:rsidR="002B39B3" w:rsidRDefault="002B39B3" w:rsidP="002B39B3">
      <w:pPr>
        <w:jc w:val="both"/>
      </w:pPr>
      <w:r>
        <w:t>Прогуливая по парку со своим любимчиком</w:t>
      </w:r>
      <w:r w:rsidR="00957C06">
        <w:t xml:space="preserve"> – </w:t>
      </w:r>
      <w:proofErr w:type="spellStart"/>
      <w:r>
        <w:t>чихуахуа</w:t>
      </w:r>
      <w:proofErr w:type="spellEnd"/>
      <w:r>
        <w:t xml:space="preserve">, Лола заметила, что за ней неотступно следует высокий мужчина в широкополой шляпе. Она подумала, что это очередной поклонник, но эта приятная мысль быстро улетучилась </w:t>
      </w:r>
      <w:r w:rsidR="00957C06">
        <w:t>–</w:t>
      </w:r>
      <w:r>
        <w:t xml:space="preserve"> ведь все внимание незнакомца было приковано к </w:t>
      </w:r>
      <w:proofErr w:type="spellStart"/>
      <w:r>
        <w:t>Лолиному</w:t>
      </w:r>
      <w:proofErr w:type="spellEnd"/>
      <w:r>
        <w:t xml:space="preserve"> </w:t>
      </w:r>
      <w:r>
        <w:lastRenderedPageBreak/>
        <w:t xml:space="preserve">четвероногому другу. Неужели </w:t>
      </w:r>
      <w:proofErr w:type="spellStart"/>
      <w:r>
        <w:t>Пу</w:t>
      </w:r>
      <w:proofErr w:type="spellEnd"/>
      <w:proofErr w:type="gramStart"/>
      <w:r>
        <w:t xml:space="preserve"> И</w:t>
      </w:r>
      <w:proofErr w:type="gramEnd"/>
      <w:r>
        <w:t xml:space="preserve"> хотят похитить? Неужели его жизни угрожает опасность? Этого Лола пережить не могла и со всех ног кинулась за помощью к Маркизу.</w:t>
      </w:r>
    </w:p>
    <w:p w:rsidR="002B39B3" w:rsidRDefault="002B39B3" w:rsidP="002B39B3">
      <w:pPr>
        <w:jc w:val="both"/>
      </w:pPr>
      <w:r>
        <w:t>Если бы верные компаньоны знали, какая кутерьма случится из-за одной маленькой собачки, пусть и древней мексиканской породы…</w:t>
      </w:r>
    </w:p>
    <w:p w:rsidR="002B39B3" w:rsidRDefault="002B39B3" w:rsidP="002B39B3">
      <w:pPr>
        <w:jc w:val="both"/>
      </w:pPr>
    </w:p>
    <w:p w:rsidR="00957C06" w:rsidRDefault="00AD6538" w:rsidP="002B39B3">
      <w:pPr>
        <w:jc w:val="both"/>
      </w:pPr>
      <w:proofErr w:type="spellStart"/>
      <w:r>
        <w:t>Гармаш-Роффе</w:t>
      </w:r>
      <w:proofErr w:type="spellEnd"/>
      <w:r>
        <w:t xml:space="preserve"> Т.В. «Завещание с того света».</w:t>
      </w:r>
    </w:p>
    <w:p w:rsidR="00AD6538" w:rsidRDefault="00AD6538" w:rsidP="002B39B3">
      <w:pPr>
        <w:jc w:val="both"/>
      </w:pPr>
    </w:p>
    <w:p w:rsidR="00601F14" w:rsidRDefault="00601F14" w:rsidP="00601F14">
      <w:pPr>
        <w:jc w:val="both"/>
      </w:pPr>
      <w:r>
        <w:t xml:space="preserve">Академик Донников, создатель "Заповедника Здоровья", где лечатся звезды и политики, погиб в автокатастрофе, оставив </w:t>
      </w:r>
      <w:proofErr w:type="gramStart"/>
      <w:r>
        <w:t>дочь</w:t>
      </w:r>
      <w:proofErr w:type="gramEnd"/>
      <w:r>
        <w:t xml:space="preserve"> Машу сиротой. А спустя месяц голубь приносит к их часовне странное письмо. В нем говорится, что смерть академика не несчастный случай, а убийство, и Маша должна найти надежного человека для проведения секретного расследования. Маша обращается к сыщику Алексею </w:t>
      </w:r>
      <w:proofErr w:type="spellStart"/>
      <w:r>
        <w:t>Кисанову</w:t>
      </w:r>
      <w:proofErr w:type="spellEnd"/>
      <w:r>
        <w:t>. Он в мистику не верит, считая "голубиное письмо" жестоким розыгрышем, но все же берется за дело из сочувствия к девушке. Ему помогает ассистент Игорь, у которого Маша вызывает больше, чем простое сочувствие... Беседа с близкими академика неожиданно приподнимает завесу над неприглядными тайнами "Заповедника". Похоже, Донников стал жертвой интриг своих высокопоставленных пациентов... Расследование принимает опасный оборот: теперь кто-то покушается на жизнь Маши. Кто? Кому нужна смерть академика и его дочери?!</w:t>
      </w:r>
    </w:p>
    <w:p w:rsidR="002B39B3" w:rsidRDefault="002B39B3" w:rsidP="002B39B3">
      <w:pPr>
        <w:jc w:val="both"/>
      </w:pPr>
    </w:p>
    <w:p w:rsidR="00601F14" w:rsidRDefault="00627AD3" w:rsidP="002B39B3">
      <w:pPr>
        <w:jc w:val="both"/>
      </w:pPr>
      <w:r>
        <w:t>Донцова Д.А. «Вставная челюсть Щелкунчика».</w:t>
      </w:r>
    </w:p>
    <w:p w:rsidR="00627AD3" w:rsidRDefault="00627AD3" w:rsidP="002B39B3">
      <w:pPr>
        <w:jc w:val="both"/>
      </w:pPr>
    </w:p>
    <w:p w:rsidR="00D42FDD" w:rsidRDefault="00D42FDD" w:rsidP="00D42FDD">
      <w:pPr>
        <w:jc w:val="both"/>
      </w:pPr>
      <w:r>
        <w:t xml:space="preserve">Виола Тараканова – председатель жюри конкурса "Девочка года"! Ее издатель, который приветствует любой пиар автора Арины </w:t>
      </w:r>
      <w:proofErr w:type="spellStart"/>
      <w:r>
        <w:t>Виоловой</w:t>
      </w:r>
      <w:proofErr w:type="spellEnd"/>
      <w:r>
        <w:t>, радостно потирал руки. Во время финала между тремя претендентками на Гран-при назревал конфликт. Вернее его разжигали матери Марины и Сони и бабушка Алисы, Галина Сергеевна Петрова. Обе мамаши набросились на нее с обвинениями: Петрова поила внучку запрещенным средством для похудания. Галина Сергеевна, решив доказать, что в ее витаминном отваре нет ничего запрещенного, выпила его и... умерла. Мать Марины призналась: она подлила в отвар слабительное, чтобы избавиться от конкурентки дочери  – Алисы. Но от слабительного не умирают! Разобраться в этой запутанной истории Виоле помогает новый приятель Степан Дмитриев. Однако Виоле все время кажется: она уже когда-то была с ним знакома…</w:t>
      </w:r>
    </w:p>
    <w:p w:rsidR="00D42FDD" w:rsidRDefault="00D42FDD" w:rsidP="00D42FDD">
      <w:pPr>
        <w:jc w:val="both"/>
      </w:pPr>
    </w:p>
    <w:p w:rsidR="00D42FDD" w:rsidRDefault="00AD44D2" w:rsidP="00D42FDD">
      <w:pPr>
        <w:jc w:val="both"/>
      </w:pPr>
      <w:r>
        <w:t>Донцова Д.А. «Корпоратив королевской династии».</w:t>
      </w:r>
    </w:p>
    <w:p w:rsidR="00AD44D2" w:rsidRDefault="00AD44D2" w:rsidP="00D42FDD">
      <w:pPr>
        <w:jc w:val="both"/>
      </w:pPr>
    </w:p>
    <w:p w:rsidR="00AD44D2" w:rsidRDefault="00AD44D2" w:rsidP="00AD44D2">
      <w:pPr>
        <w:jc w:val="both"/>
      </w:pPr>
      <w:r>
        <w:t xml:space="preserve">В долгожданном отпуске Лампа Романова решила ознакомиться с достопримечательностями скандинавского замка Олаф. Он был построен в XIII веке и сохранился в почти первозданном виде. Туристов встретила хозяйка замка, и сообщила о том, что они удостоены чести принять участие в юбилейном сотом бале Олафа. Вот тут и начался шквал загадочных событий. </w:t>
      </w:r>
      <w:r>
        <w:lastRenderedPageBreak/>
        <w:t xml:space="preserve">Во-первых, выяснилось: все члены </w:t>
      </w:r>
      <w:proofErr w:type="spellStart"/>
      <w:r>
        <w:t>тургруппы</w:t>
      </w:r>
      <w:proofErr w:type="spellEnd"/>
      <w:r>
        <w:t xml:space="preserve"> не те, за кого себя выдают. А во-вторых, любительница острых ощущений и невероятных приключений Лампа получила их сполна на свою... голову. Не только члены ее группы, но и обитатели замка оказались с двойным дном и не своим лицом. Лампа преуспела в разоблачениях самозванцев, среди которых были и мстители, и </w:t>
      </w:r>
      <w:proofErr w:type="spellStart"/>
      <w:r>
        <w:t>наркодельцы</w:t>
      </w:r>
      <w:proofErr w:type="spellEnd"/>
      <w:r>
        <w:t xml:space="preserve">, и </w:t>
      </w:r>
      <w:proofErr w:type="gramStart"/>
      <w:r>
        <w:t>сыщики</w:t>
      </w:r>
      <w:proofErr w:type="gramEnd"/>
      <w:r>
        <w:t xml:space="preserve"> и преданные слуги...</w:t>
      </w:r>
    </w:p>
    <w:p w:rsidR="002546AA" w:rsidRDefault="002546AA" w:rsidP="00AD44D2">
      <w:pPr>
        <w:jc w:val="both"/>
      </w:pPr>
    </w:p>
    <w:p w:rsidR="002546AA" w:rsidRDefault="00715E28" w:rsidP="00AD44D2">
      <w:pPr>
        <w:jc w:val="both"/>
      </w:pPr>
      <w:r>
        <w:t>Донцова Д.А. «Штамп на сердце женщины-вамп».</w:t>
      </w:r>
    </w:p>
    <w:p w:rsidR="00715E28" w:rsidRDefault="00715E28" w:rsidP="00AD44D2">
      <w:pPr>
        <w:jc w:val="both"/>
      </w:pPr>
    </w:p>
    <w:p w:rsidR="0086629B" w:rsidRDefault="0086629B" w:rsidP="0086629B">
      <w:pPr>
        <w:jc w:val="both"/>
      </w:pPr>
      <w:r>
        <w:t xml:space="preserve">Даше Васильевой фатально не везет... Андрей Локтев, главный редактор "Желтухи" сообщил: в редакцию явилась пятнадцатилетняя Марфа Демидова и поведала, будто Даша украла старинный медальон "Нарцисс" с драгоценными камнями с ошейника ее </w:t>
      </w:r>
      <w:proofErr w:type="spellStart"/>
      <w:r>
        <w:t>йорка</w:t>
      </w:r>
      <w:proofErr w:type="spellEnd"/>
      <w:r>
        <w:t xml:space="preserve"> Трикси. Локтев предложил Даше самой утрясти проблему с родственниками Марфы. Не успела Даша с ними разобраться, как в собственном доме нашли мертвой известную </w:t>
      </w:r>
      <w:proofErr w:type="spellStart"/>
      <w:r>
        <w:t>тусовщицу</w:t>
      </w:r>
      <w:proofErr w:type="spellEnd"/>
      <w:r>
        <w:t xml:space="preserve"> Вику Федорову. Ее дочь Катя, одноклассница Марфы, находится при смерти. На шее Вики висел тот самый медальон "Нарцисс". Марфа призналась: они с Катей стащили подвеску из кабинета дяди Гены. Во время разговора девочке стало плохо, и она следом за подругой попала в больницу. Йорк Трикси умер. Даша считает: медальон отравлен, ведь все пострадавшие имели с ним дело. Любительница частного сыска начала расследование, и оказалось, что истина была закопана в совсем другом месте...</w:t>
      </w:r>
    </w:p>
    <w:p w:rsidR="0086629B" w:rsidRDefault="0086629B" w:rsidP="0086629B">
      <w:pPr>
        <w:jc w:val="both"/>
      </w:pPr>
    </w:p>
    <w:p w:rsidR="0086629B" w:rsidRDefault="00D31F2B" w:rsidP="0086629B">
      <w:pPr>
        <w:jc w:val="both"/>
      </w:pPr>
      <w:r>
        <w:t>Куликова Г.М. «Свидание по заданию».</w:t>
      </w:r>
    </w:p>
    <w:p w:rsidR="00D31F2B" w:rsidRDefault="00D31F2B" w:rsidP="0086629B">
      <w:pPr>
        <w:jc w:val="both"/>
      </w:pPr>
    </w:p>
    <w:p w:rsidR="00D31F2B" w:rsidRDefault="00D31F2B" w:rsidP="00D31F2B">
      <w:pPr>
        <w:jc w:val="both"/>
      </w:pPr>
      <w:r>
        <w:t xml:space="preserve">В жизни Марьяны все </w:t>
      </w:r>
      <w:proofErr w:type="gramStart"/>
      <w:r>
        <w:t>наперекосяк</w:t>
      </w:r>
      <w:proofErr w:type="gramEnd"/>
      <w:r>
        <w:t xml:space="preserve">: жених ушел к ее лучшей подруге, любовник уничтожил ее карьеру. Как тут не взвыть! Как не стать подозрительной! Как не превратиться в мужененавистницу! Но душа Марьяны отходчивая. Она знает: зацикливаться на неудачах – все </w:t>
      </w:r>
      <w:proofErr w:type="gramStart"/>
      <w:r>
        <w:t>равно</w:t>
      </w:r>
      <w:proofErr w:type="gramEnd"/>
      <w:r>
        <w:t xml:space="preserve"> что отказываться от путешествия из-за собак, гавкающих на обочине. Девушка пытается по крупицам собрать свою жизнь. Поэтому и соглашается поехать в командировку в далекий провинциальный городок, где ей предстоит выполнить странное задание, и позволяет себя проводить приятелю, чья симпатия вот-вот перерастет в воскрешающее чувство. Знать бы Марьяне, что удар судьбы – это </w:t>
      </w:r>
      <w:proofErr w:type="gramStart"/>
      <w:r>
        <w:t>пинок</w:t>
      </w:r>
      <w:proofErr w:type="gramEnd"/>
      <w:r>
        <w:t xml:space="preserve"> к успеху…</w:t>
      </w:r>
    </w:p>
    <w:p w:rsidR="000B4F79" w:rsidRDefault="000B4F79" w:rsidP="00D31F2B">
      <w:pPr>
        <w:jc w:val="both"/>
      </w:pPr>
    </w:p>
    <w:p w:rsidR="000B4F79" w:rsidRDefault="00E26037" w:rsidP="00D31F2B">
      <w:pPr>
        <w:jc w:val="both"/>
      </w:pPr>
      <w:r>
        <w:t>Калинина Д.А. «Месть капризного призрака».</w:t>
      </w:r>
    </w:p>
    <w:p w:rsidR="00E26037" w:rsidRDefault="00E26037" w:rsidP="00D31F2B">
      <w:pPr>
        <w:jc w:val="both"/>
      </w:pPr>
    </w:p>
    <w:p w:rsidR="00EC41D4" w:rsidRDefault="00EC41D4" w:rsidP="00EC41D4">
      <w:pPr>
        <w:jc w:val="both"/>
      </w:pPr>
      <w:r>
        <w:t xml:space="preserve">Закадычные друзья </w:t>
      </w:r>
      <w:proofErr w:type="spellStart"/>
      <w:r>
        <w:t>Толян</w:t>
      </w:r>
      <w:proofErr w:type="spellEnd"/>
      <w:r>
        <w:t xml:space="preserve"> и </w:t>
      </w:r>
      <w:proofErr w:type="spellStart"/>
      <w:r>
        <w:t>Вован</w:t>
      </w:r>
      <w:proofErr w:type="spellEnd"/>
      <w:r>
        <w:t xml:space="preserve"> страстно увлекались </w:t>
      </w:r>
      <w:proofErr w:type="spellStart"/>
      <w:r>
        <w:t>кладоискательством</w:t>
      </w:r>
      <w:proofErr w:type="spellEnd"/>
      <w:r>
        <w:t xml:space="preserve">, даже купили </w:t>
      </w:r>
      <w:proofErr w:type="spellStart"/>
      <w:r>
        <w:t>металлодетектор</w:t>
      </w:r>
      <w:proofErr w:type="spellEnd"/>
      <w:r>
        <w:t xml:space="preserve">. Правда, пока им не везло </w:t>
      </w:r>
      <w:r w:rsidR="00E913A0">
        <w:t>–</w:t>
      </w:r>
      <w:r>
        <w:t xml:space="preserve"> кроме никому не нужных мелочей ничего не попадалось. И вот, в очередной </w:t>
      </w:r>
      <w:proofErr w:type="gramStart"/>
      <w:r>
        <w:t>раз</w:t>
      </w:r>
      <w:proofErr w:type="gramEnd"/>
      <w:r>
        <w:t xml:space="preserve"> вырвавшись на свободу от своих жен, они поехали к приятелю Ваське в деревню, на бывший финский хутор. Неподалеку от него находилась местная достопримечательность </w:t>
      </w:r>
      <w:r w:rsidR="00E913A0">
        <w:t>–</w:t>
      </w:r>
      <w:r>
        <w:t xml:space="preserve"> Серые камни. Старожилы уверяли, что под камнями есть древние захоронения. Друзья ликовали в ожидании богатой </w:t>
      </w:r>
      <w:r>
        <w:lastRenderedPageBreak/>
        <w:t xml:space="preserve">добычи. Васька, который должен был встретить друзей, почему-то отсутствовал. И никто, даже местная ведьма, не захотели идти к проклятому месту </w:t>
      </w:r>
      <w:r w:rsidR="00E913A0">
        <w:t>–</w:t>
      </w:r>
      <w:r>
        <w:t xml:space="preserve"> ведь там водились призраки, а люди, которые побывали там, умирали загадочной смертью...</w:t>
      </w:r>
    </w:p>
    <w:p w:rsidR="00EC41D4" w:rsidRDefault="00EC41D4" w:rsidP="00EC41D4">
      <w:pPr>
        <w:jc w:val="both"/>
      </w:pPr>
    </w:p>
    <w:p w:rsidR="00EC41D4" w:rsidRDefault="00E913A0" w:rsidP="00EC41D4">
      <w:pPr>
        <w:jc w:val="both"/>
      </w:pPr>
      <w:r>
        <w:t>Литвиновы Анна и Сергей. «Бойтесь данайцев,  дары приносящих».</w:t>
      </w:r>
    </w:p>
    <w:p w:rsidR="00E913A0" w:rsidRDefault="00E913A0" w:rsidP="00EC41D4">
      <w:pPr>
        <w:jc w:val="both"/>
      </w:pPr>
    </w:p>
    <w:p w:rsidR="00391970" w:rsidRDefault="00391970" w:rsidP="00391970">
      <w:pPr>
        <w:jc w:val="both"/>
      </w:pPr>
      <w:r>
        <w:t xml:space="preserve">Прямо за столиком столичного кафе средь бела дня умирает Валерия Фёдоровна Кудимова. Следствие быстро выясняет, что непосредственно перед смертью, в том же кафе, она встречалась с двумя молодыми особами – американкой Лаурой </w:t>
      </w:r>
      <w:proofErr w:type="spellStart"/>
      <w:r>
        <w:t>Кортиной</w:t>
      </w:r>
      <w:proofErr w:type="spellEnd"/>
      <w:r>
        <w:t xml:space="preserve">, установленной сотрудницей ЦРУ, и русской Викой </w:t>
      </w:r>
      <w:proofErr w:type="spellStart"/>
      <w:r>
        <w:t>Спесивцевой</w:t>
      </w:r>
      <w:proofErr w:type="spellEnd"/>
      <w:r>
        <w:t>, работавшей только на саму себя. Кто из этих двоих погубил её? А, может, был кто-то третий? Или, возможно, причина и разгадка смерти Кудимовой кроется в прошлом – в тех баснословно далёких временах, когда по улицам разъезжали синие троллейбусы и "волги" с "оленем", поэтические чтения собирали стадионы, самой почитаемой профессией был космонавт, а две сверхдержавы, США и СССР, сплелись в смертельной схватке, угрожающей гибелью всему человечеству…</w:t>
      </w:r>
    </w:p>
    <w:p w:rsidR="00391970" w:rsidRDefault="00391970" w:rsidP="00391970">
      <w:pPr>
        <w:jc w:val="both"/>
      </w:pPr>
    </w:p>
    <w:p w:rsidR="00391970" w:rsidRDefault="00A33F9B" w:rsidP="00391970">
      <w:pPr>
        <w:jc w:val="both"/>
      </w:pPr>
      <w:r>
        <w:t>Литвиновы Анна и Сергей. «Над пропастью жизнь ярче».</w:t>
      </w:r>
    </w:p>
    <w:p w:rsidR="00A33F9B" w:rsidRDefault="00A33F9B" w:rsidP="00391970">
      <w:pPr>
        <w:jc w:val="both"/>
      </w:pPr>
    </w:p>
    <w:p w:rsidR="00A33F9B" w:rsidRDefault="00A33F9B" w:rsidP="00A33F9B">
      <w:pPr>
        <w:jc w:val="both"/>
      </w:pPr>
      <w:r>
        <w:t xml:space="preserve">«Сделай татуировку - и твоя жизнь изменится!» – обещал рекламный плакат. Саша, обычная девушка-студентка, которой не хватало приключений, поверила и зашла в салон. И действительно: после того, как она стала обладательницей прекрасного тюльпана на плече, ее жизнь изменилась, – случайный знакомый оказался американским профессором и предложил поехать учиться в Америку. Саша чудом прошла жесткий отбор и получила грант. Штудируя в библиотеке английский, она встретила симпатичного парня. Все было хорошо, помогла тату! Но изменения продолжились: банальная справка о состоянии здоровья обернулась приговором, родители выгнали Сашу из дому, друзья отвернулись, а самым важным человеком для нее стал авантюрист и карточный шулер, которого она случайно спасла от бандитов… </w:t>
      </w:r>
    </w:p>
    <w:p w:rsidR="00A33F9B" w:rsidRDefault="00A33F9B" w:rsidP="00A33F9B">
      <w:pPr>
        <w:jc w:val="both"/>
      </w:pPr>
    </w:p>
    <w:p w:rsidR="00A33F9B" w:rsidRDefault="00940889" w:rsidP="00A33F9B">
      <w:pPr>
        <w:jc w:val="both"/>
      </w:pPr>
      <w:proofErr w:type="spellStart"/>
      <w:r>
        <w:t>Луганцева</w:t>
      </w:r>
      <w:proofErr w:type="spellEnd"/>
      <w:r>
        <w:t xml:space="preserve"> Т.И. «Розыгрыш билетов в рай».</w:t>
      </w:r>
    </w:p>
    <w:p w:rsidR="00940889" w:rsidRDefault="00940889" w:rsidP="00A33F9B">
      <w:pPr>
        <w:jc w:val="both"/>
      </w:pPr>
    </w:p>
    <w:p w:rsidR="001F3E7E" w:rsidRDefault="001F3E7E" w:rsidP="001F3E7E">
      <w:pPr>
        <w:jc w:val="both"/>
      </w:pPr>
      <w:r>
        <w:t>Астра Фадеева – самостоятельная женщина, ведет собственный бизнес, в одиночку воспитывает сына, а еще помогает сестрам и бывшему мужу, хоть и не стоит он того. Но как же ей хочется быть слабой, беззащитной, опереться на сильное мужское плечо! Да только вот незадача – все ее романы обязательно заканчивались крупными неприятностями, причем не столько для самой Астры, сколько для окружающих. В общем, роковая женщина!</w:t>
      </w:r>
    </w:p>
    <w:p w:rsidR="001F3E7E" w:rsidRDefault="001F3E7E" w:rsidP="001F3E7E">
      <w:pPr>
        <w:jc w:val="both"/>
      </w:pPr>
      <w:r>
        <w:t xml:space="preserve">Вот и на этот раз романтическая поездка к морю в солнечную Болгарию обещала жаркие объятия и страстные поцелуи, а обернулась очередной катастрофой. В Черном море Астру поджидал "крупный улов" – труп </w:t>
      </w:r>
      <w:r>
        <w:lastRenderedPageBreak/>
        <w:t xml:space="preserve">мужчины, </w:t>
      </w:r>
      <w:proofErr w:type="gramStart"/>
      <w:r>
        <w:t>неизвестно</w:t>
      </w:r>
      <w:proofErr w:type="gramEnd"/>
      <w:r>
        <w:t xml:space="preserve"> сколько времени дрейфующий на надувном матрасе. Следователи рассудили так: если Астра его нашла, она и будет подозреваемой № 1. Но Астра не может смириться с таким положением и полна решимости во всем </w:t>
      </w:r>
      <w:proofErr w:type="gramStart"/>
      <w:r>
        <w:t>разобраться</w:t>
      </w:r>
      <w:proofErr w:type="gramEnd"/>
      <w:r>
        <w:t>…</w:t>
      </w:r>
    </w:p>
    <w:p w:rsidR="001F3E7E" w:rsidRDefault="001F3E7E" w:rsidP="001F3E7E">
      <w:pPr>
        <w:jc w:val="both"/>
      </w:pPr>
    </w:p>
    <w:p w:rsidR="001F3E7E" w:rsidRDefault="008644C1" w:rsidP="001F3E7E">
      <w:pPr>
        <w:jc w:val="both"/>
      </w:pPr>
      <w:r>
        <w:t>Оболенская О. «Одна против целого мира».</w:t>
      </w:r>
    </w:p>
    <w:p w:rsidR="008644C1" w:rsidRDefault="008644C1" w:rsidP="001F3E7E">
      <w:pPr>
        <w:jc w:val="both"/>
      </w:pPr>
    </w:p>
    <w:p w:rsidR="00300FA8" w:rsidRDefault="00300FA8" w:rsidP="00300FA8">
      <w:pPr>
        <w:jc w:val="both"/>
      </w:pPr>
      <w:r>
        <w:t>Героини романа Ольги Оболенской словно сговорились запутать и поразить читателя. До самой последней страницы вам предстоит плутать в лабиринте загадок, получая изысканное удовольствие от лихо закрученной детективной интриги и напряженных ситуаций, следующих одна за другой. Ведь существует не так много загадок, сам процесс разгадывания которых доставляет наслаждение. И одна из них – детектив от Ольги Оболенской.</w:t>
      </w:r>
    </w:p>
    <w:p w:rsidR="007D6743" w:rsidRDefault="007D6743" w:rsidP="007D6743">
      <w:pPr>
        <w:jc w:val="both"/>
      </w:pPr>
      <w:r>
        <w:t>Ее жизнь похожа на кардиограмму, взлеты и падения, влюбленность и разочарование. Пережив трагическое убийство брата и безвременную кончину отца, оставшись одна на всем белом свете, Марианна дает клятву отомстить тем, кто виноват в смерти ее семьи. Она бросает престижную и высокооплачиваемую работу в банке, жениха, который делает ей предложение руки и сердца, и едет в родной город, разработав жестокий и коварный план.</w:t>
      </w:r>
    </w:p>
    <w:p w:rsidR="00A33F9B" w:rsidRDefault="00A33F9B" w:rsidP="00A33F9B">
      <w:pPr>
        <w:jc w:val="both"/>
      </w:pPr>
    </w:p>
    <w:p w:rsidR="007D6743" w:rsidRDefault="003A45D2" w:rsidP="00A33F9B">
      <w:pPr>
        <w:jc w:val="both"/>
      </w:pPr>
      <w:r>
        <w:t>Островская Е.Н. «Встреча, которой не было».</w:t>
      </w:r>
    </w:p>
    <w:p w:rsidR="00CE4512" w:rsidRDefault="00CE4512" w:rsidP="00A33F9B">
      <w:pPr>
        <w:jc w:val="both"/>
      </w:pPr>
    </w:p>
    <w:p w:rsidR="00CE4512" w:rsidRDefault="00CE4512" w:rsidP="00CE4512">
      <w:pPr>
        <w:jc w:val="both"/>
      </w:pPr>
      <w:r>
        <w:t xml:space="preserve">Волшебный мир кино! Две подруги-соседки, Настя и Света, невольно оказались втянуты в это суматошное дело, ведь в их коттеджах разместилась съемочная группа нового сериала. Бесшабашная Светка немедленно положила глаз на исполнителя главной роли, популярного актера Максима Божко. А вот на Настю произвел глубокое впечатление человек, который финансировал съемки сериала и к тому же был их соседом </w:t>
      </w:r>
      <w:r w:rsidR="009E5C04">
        <w:t>–</w:t>
      </w:r>
      <w:r>
        <w:t xml:space="preserve"> владелец ближайшего коттеджа под названием "Дом Иволги" Игорь Селезнев. И вдруг произошло то, чего никто </w:t>
      </w:r>
      <w:proofErr w:type="gramStart"/>
      <w:r>
        <w:t xml:space="preserve">не ожидал, </w:t>
      </w:r>
      <w:r w:rsidR="009E5C04">
        <w:t>–</w:t>
      </w:r>
      <w:r>
        <w:t xml:space="preserve"> убийство</w:t>
      </w:r>
      <w:proofErr w:type="gramEnd"/>
      <w:r>
        <w:t xml:space="preserve">! Актрису Олесю </w:t>
      </w:r>
      <w:proofErr w:type="spellStart"/>
      <w:r>
        <w:t>Руденскую</w:t>
      </w:r>
      <w:proofErr w:type="spellEnd"/>
      <w:r>
        <w:t xml:space="preserve"> обнаружили обнаженной в постели Игоря, и застрелили ее явно из принадлежащего тому пистолета. Дело осложняется тем, что Олеся когда-то была любовницей Селезнева, а в недавнем прошлом и Божко…</w:t>
      </w:r>
    </w:p>
    <w:p w:rsidR="009E5C04" w:rsidRDefault="009E5C04" w:rsidP="00CE4512">
      <w:pPr>
        <w:jc w:val="both"/>
      </w:pPr>
    </w:p>
    <w:p w:rsidR="009E5C04" w:rsidRDefault="002C5A46" w:rsidP="00CE4512">
      <w:pPr>
        <w:jc w:val="both"/>
      </w:pPr>
      <w:r>
        <w:t>Островская Е.Н. «Упасть еще выше».</w:t>
      </w:r>
    </w:p>
    <w:p w:rsidR="002C5A46" w:rsidRDefault="002C5A46" w:rsidP="00CE4512">
      <w:pPr>
        <w:jc w:val="both"/>
      </w:pPr>
    </w:p>
    <w:p w:rsidR="00EA4DFA" w:rsidRDefault="00EA4DFA" w:rsidP="00EA4DFA">
      <w:pPr>
        <w:jc w:val="both"/>
      </w:pPr>
      <w:r>
        <w:t xml:space="preserve">Многомиллионные контракты и жестокие убийства, престижные должности и нервные срывы, роскошные виллы и тюремные сроки – вот атрибуты существования публичных людей. В этой непростой атмосфере чувствуют себя как рыба в воде политики и бандиты, гламурные красотки и бизнесмены, а также актеры, модные адвокаты, беспринципные </w:t>
      </w:r>
      <w:proofErr w:type="gramStart"/>
      <w:r>
        <w:t>журналисты</w:t>
      </w:r>
      <w:proofErr w:type="gramEnd"/>
      <w:r>
        <w:t xml:space="preserve">… Что же произойдет с обычным человеком, если он случайно попадет в этот круг? Удастся ли ему сохранить хотя бы жизнь, не говоря уже о принципах, друзьях, семье?.. Спокойная жизнь гениального, но наивного </w:t>
      </w:r>
      <w:r>
        <w:lastRenderedPageBreak/>
        <w:t xml:space="preserve">инженера Николая </w:t>
      </w:r>
      <w:proofErr w:type="spellStart"/>
      <w:r>
        <w:t>Заворыкина</w:t>
      </w:r>
      <w:proofErr w:type="spellEnd"/>
      <w:r>
        <w:t xml:space="preserve"> и его жены, школьного психолога Лены, закончилась, когда к ним в гости зашел бывший сокурсник Николая. Ныне видный политик, он предложил свести Колю с инвесторами, необходимыми ему для продолжения работы над новым изобретением…</w:t>
      </w:r>
    </w:p>
    <w:p w:rsidR="00EA4DFA" w:rsidRDefault="00EA4DFA" w:rsidP="00EA4DFA">
      <w:pPr>
        <w:jc w:val="both"/>
      </w:pPr>
    </w:p>
    <w:p w:rsidR="00EA4DFA" w:rsidRDefault="00201137" w:rsidP="00EA4DFA">
      <w:pPr>
        <w:jc w:val="both"/>
      </w:pPr>
      <w:r>
        <w:t>Романова Г.В. «Амур с оптической винтовкой».</w:t>
      </w:r>
    </w:p>
    <w:p w:rsidR="00201137" w:rsidRDefault="00201137" w:rsidP="00EA4DFA">
      <w:pPr>
        <w:jc w:val="both"/>
      </w:pPr>
    </w:p>
    <w:p w:rsidR="00A9629B" w:rsidRDefault="00A9629B" w:rsidP="00A9629B">
      <w:pPr>
        <w:jc w:val="both"/>
      </w:pPr>
      <w:r>
        <w:t>Диана и Роман жили в одном доме, сидели за одной партой, дружили, вместе занимались спортом. Внезапно отец Романа, известный в городе бизнесмен, исчез – просто ушел на работу и не вернулся... После этого жизнь подростков изменилась: Рома бросил школу и спорт, перестал общаться с Дианой, лишь наблюдая за ней из окна. Вскоре сестру Дианы посадили в тюрьму, а мать строго-настрого запретила девушке даже смотреть в сторону Романа. Но ведь сердцу не прикажешь... Когда Роману понадобилась помощь в подтверждении алиби на момент смерти матери, Диана, не задумываясь, подтвердила его. Однако серьезные игры взрослых людей готовили отнюдь не хэппи-энд для молодой пары!..</w:t>
      </w:r>
    </w:p>
    <w:p w:rsidR="00A9629B" w:rsidRDefault="00A9629B" w:rsidP="00A9629B">
      <w:pPr>
        <w:jc w:val="both"/>
      </w:pPr>
    </w:p>
    <w:p w:rsidR="00EA4DFA" w:rsidRDefault="00CC2840" w:rsidP="00EA4DFA">
      <w:pPr>
        <w:jc w:val="both"/>
      </w:pPr>
      <w:r>
        <w:t>Романова Г.В. «Заклятие счастья».</w:t>
      </w:r>
    </w:p>
    <w:p w:rsidR="00CC2840" w:rsidRDefault="00CC2840" w:rsidP="00EA4DFA">
      <w:pPr>
        <w:jc w:val="both"/>
      </w:pPr>
    </w:p>
    <w:p w:rsidR="00235D62" w:rsidRDefault="00235D62" w:rsidP="00235D62">
      <w:pPr>
        <w:jc w:val="both"/>
      </w:pPr>
      <w:r>
        <w:t xml:space="preserve">Сергей Назаров, удравший из этого южного приморского города опальным, израненным дайвером, вернулся спустя десять лет капитаном полиции. Все здесь было знакомым, все родным. Саша... Милая девочка, его единственная любовь. Какой же красавицей она стала! А у Саши случилась беда. Пропала ее мать. То, что дело </w:t>
      </w:r>
      <w:proofErr w:type="gramStart"/>
      <w:r>
        <w:t>дрянь</w:t>
      </w:r>
      <w:proofErr w:type="gramEnd"/>
      <w:r>
        <w:t>, и Алла Геннадьевна уже никогда в свой дом не вернется, капитан Назаров понял сразу. Все признаки об этом свидетельствовали: сумка, кошелек, телефон, очки, без которых, по словам дочери, она не выходила из дома, были на месте. Но самое главное, что насторожило полицию, видеокамеры, установленные в доме, были отключены, а записи стерты...</w:t>
      </w:r>
    </w:p>
    <w:p w:rsidR="00235D62" w:rsidRDefault="00235D62" w:rsidP="00235D62">
      <w:pPr>
        <w:jc w:val="both"/>
      </w:pPr>
    </w:p>
    <w:p w:rsidR="00235D62" w:rsidRDefault="001D2D69" w:rsidP="00235D62">
      <w:pPr>
        <w:jc w:val="both"/>
      </w:pPr>
      <w:r>
        <w:t>Романова Г.В. «Месть Спящей красавицы».</w:t>
      </w:r>
    </w:p>
    <w:p w:rsidR="001D2D69" w:rsidRDefault="001D2D69" w:rsidP="00235D62">
      <w:pPr>
        <w:jc w:val="both"/>
      </w:pPr>
    </w:p>
    <w:p w:rsidR="00984E8F" w:rsidRDefault="00984E8F" w:rsidP="00984E8F">
      <w:pPr>
        <w:jc w:val="both"/>
      </w:pPr>
      <w:r>
        <w:t xml:space="preserve">Идеальный мужчина существует – где-то в сибирских городах </w:t>
      </w:r>
      <w:proofErr w:type="gramStart"/>
      <w:r>
        <w:t>такие</w:t>
      </w:r>
      <w:proofErr w:type="gramEnd"/>
      <w:r>
        <w:t xml:space="preserve"> еще рождаются. Саша умеет быть жестоким, как положено полицейскому, но в душе он верный рыцарь, недаром десять лет не может забыть первую любовь. Его красавица Настя погибла в тайге в роковую метельную ночь, и Саша по-прежнему винит в этом себя. Разве сама судьба не должна помогать идеальному влюбленному? В захолустном райцентре за тысячу километров от родных мест Саша найдет следы, ведущие в Драконью пасть, – то самое заснеженное ущелье, где пропала Настя. Здесь ему предстоит доказать, что там, где </w:t>
      </w:r>
      <w:proofErr w:type="gramStart"/>
      <w:r>
        <w:t>бессильны</w:t>
      </w:r>
      <w:proofErr w:type="gramEnd"/>
      <w:r>
        <w:t xml:space="preserve"> богатство и власть, свое слово должна сказать любовь. Только она поможет одним героям этой истории забыть саднящую боль, а другим – излечиться от воспоминаний…</w:t>
      </w:r>
    </w:p>
    <w:p w:rsidR="0034661F" w:rsidRDefault="0034661F" w:rsidP="00984E8F">
      <w:pPr>
        <w:jc w:val="both"/>
      </w:pPr>
    </w:p>
    <w:p w:rsidR="0034661F" w:rsidRDefault="0075628E" w:rsidP="00984E8F">
      <w:pPr>
        <w:jc w:val="both"/>
      </w:pPr>
      <w:r>
        <w:lastRenderedPageBreak/>
        <w:t>Степанова Т.Ю. «Падший ангел за левым плечом».</w:t>
      </w:r>
    </w:p>
    <w:p w:rsidR="0075628E" w:rsidRDefault="0075628E" w:rsidP="00984E8F">
      <w:pPr>
        <w:jc w:val="both"/>
      </w:pPr>
    </w:p>
    <w:p w:rsidR="00D861C5" w:rsidRDefault="00D861C5" w:rsidP="00D861C5">
      <w:pPr>
        <w:jc w:val="both"/>
      </w:pPr>
      <w:r>
        <w:t xml:space="preserve">Месть – блюдо холодное. И хотя в том гараже, на месте преступления все дышало яростью – ярость тоже была холодная. Убийца не проявлял ни паники, ни торопливости – он действовал. Шеф криминальной полиции области полковник Гущин уверен: смерть Полины Вавиловой связана с тем, чем занимался ее муж полковник Вавилов пять лет назад, когда служил начальником уголовного розыска </w:t>
      </w:r>
      <w:proofErr w:type="gramStart"/>
      <w:r>
        <w:t>в</w:t>
      </w:r>
      <w:proofErr w:type="gramEnd"/>
      <w:r>
        <w:t xml:space="preserve"> подмосковном </w:t>
      </w:r>
      <w:proofErr w:type="spellStart"/>
      <w:r>
        <w:t>Рождественске</w:t>
      </w:r>
      <w:proofErr w:type="spellEnd"/>
      <w:r>
        <w:t>. В то время Вавилов вел три громких дела. Только какое из них дало о себе знать сейчас? Катя Петровская, капитан полиции, сотрудница Пресс-службы ГУВД Московской области недоумевала: зачем снова разбираться в этих старых несвязанных друг с другом историях?.. Тогда еще никто и предположить не мог, какой неожиданный оборот примет расследование убийства юной жены полковника Вавилова…</w:t>
      </w:r>
    </w:p>
    <w:p w:rsidR="0075628E" w:rsidRDefault="0075628E" w:rsidP="00984E8F">
      <w:pPr>
        <w:jc w:val="both"/>
      </w:pPr>
    </w:p>
    <w:p w:rsidR="00D861C5" w:rsidRDefault="00A310C1" w:rsidP="00984E8F">
      <w:pPr>
        <w:jc w:val="both"/>
      </w:pPr>
      <w:r>
        <w:t>Степанова Т.Ю. «Призрак Безымянного переулка».</w:t>
      </w:r>
    </w:p>
    <w:p w:rsidR="003679B8" w:rsidRDefault="003679B8" w:rsidP="00984E8F">
      <w:pPr>
        <w:jc w:val="both"/>
      </w:pPr>
    </w:p>
    <w:p w:rsidR="00AE188A" w:rsidRDefault="00AE188A" w:rsidP="00AE188A">
      <w:pPr>
        <w:jc w:val="both"/>
      </w:pPr>
      <w:r>
        <w:t xml:space="preserve">В московском Безымянном переулке, в подвале бывшей мыловаренной фабрики, найдено захоронение вековой давности. Останки принадлежат семерым, двое из них дети, причем все застрелены из маузера в затылок. Это давнее убийство-казнь повлекло за собой кровную месть и череду новых преступлений, не менее страшных и загадочных. Жуткая семейная история мыловаров Астаховых, </w:t>
      </w:r>
      <w:r w:rsidR="00A37400">
        <w:t>–</w:t>
      </w:r>
      <w:r>
        <w:t xml:space="preserve"> передающих свое дело и свою тайну по женской линии: от Аннет к Авроре, Александре, Алисе </w:t>
      </w:r>
      <w:r w:rsidR="00A37400">
        <w:t>–</w:t>
      </w:r>
      <w:r>
        <w:t xml:space="preserve"> чрезвычайно заинтересовала старшего лейтенанта полиции Дмитрия Лужкова, а также Екатерину Петровскую, криминального обозревателя пресс-центра ГУВД, и ее старинного друга Сергея Мещерского. Втроем они и берутся за расследование мрачного преступления, срок давности которого давно миновал…</w:t>
      </w:r>
    </w:p>
    <w:p w:rsidR="00AE188A" w:rsidRDefault="00AE188A" w:rsidP="00AE188A">
      <w:pPr>
        <w:jc w:val="both"/>
      </w:pPr>
    </w:p>
    <w:p w:rsidR="00AE188A" w:rsidRDefault="00AE188A" w:rsidP="00AE188A">
      <w:pPr>
        <w:jc w:val="both"/>
      </w:pPr>
    </w:p>
    <w:p w:rsidR="00911813" w:rsidRDefault="00911813" w:rsidP="00911813">
      <w:pPr>
        <w:jc w:val="center"/>
        <w:rPr>
          <w:caps/>
        </w:rPr>
      </w:pPr>
      <w:r w:rsidRPr="00503E80">
        <w:rPr>
          <w:caps/>
        </w:rPr>
        <w:t xml:space="preserve">Детективы для </w:t>
      </w:r>
      <w:r>
        <w:rPr>
          <w:caps/>
        </w:rPr>
        <w:t>женщ</w:t>
      </w:r>
      <w:r w:rsidRPr="00503E80">
        <w:rPr>
          <w:caps/>
        </w:rPr>
        <w:t>ин 1</w:t>
      </w:r>
      <w:r>
        <w:rPr>
          <w:caps/>
        </w:rPr>
        <w:t>8</w:t>
      </w:r>
      <w:r w:rsidRPr="00503E80">
        <w:rPr>
          <w:caps/>
        </w:rPr>
        <w:t>+</w:t>
      </w:r>
    </w:p>
    <w:p w:rsidR="00911813" w:rsidRDefault="00911813" w:rsidP="00911813">
      <w:pPr>
        <w:jc w:val="center"/>
        <w:rPr>
          <w:caps/>
        </w:rPr>
      </w:pPr>
    </w:p>
    <w:p w:rsidR="00911813" w:rsidRDefault="00911813" w:rsidP="00911813">
      <w:pPr>
        <w:jc w:val="both"/>
      </w:pPr>
      <w:r>
        <w:t>Володарская О. «Нет дьявола во мне».</w:t>
      </w:r>
    </w:p>
    <w:p w:rsidR="006131AE" w:rsidRDefault="006131AE" w:rsidP="00911813">
      <w:pPr>
        <w:jc w:val="both"/>
      </w:pPr>
    </w:p>
    <w:p w:rsidR="006131AE" w:rsidRDefault="006131AE" w:rsidP="006131AE">
      <w:pPr>
        <w:jc w:val="both"/>
      </w:pPr>
      <w:r>
        <w:t>Ее назвали Марианной в честь героини мексиканского сериала. Необычное имя, необычная судьба. Мари осталась сиротой в год, но ее удочерили достойные люди. И окружили девочку тем, чего не хотела и не могла дать родная мать: заботой, любовью, достатком. Казалось бы, живи и радуйся, но Марианна росла проблемной. И с мальчиками у нее не ладилось. Мечтала об особенном, а каком именно, не представляла</w:t>
      </w:r>
      <w:proofErr w:type="gramStart"/>
      <w:r>
        <w:t>… П</w:t>
      </w:r>
      <w:proofErr w:type="gramEnd"/>
      <w:r>
        <w:t>ока не встретила Николаса. Он совсем ей не подходил. Как и никакой другой девушке, потому что пел в церковном хоре и готовился стать монахом. Но Марианна боролась за свою любовь и… победила? Ей так казалось, пока Николас не сбежал. И от нее, и из монастыря</w:t>
      </w:r>
      <w:proofErr w:type="gramStart"/>
      <w:r>
        <w:t>… К</w:t>
      </w:r>
      <w:proofErr w:type="gramEnd"/>
      <w:r>
        <w:t xml:space="preserve">огда спустя десять лет в горах нашли убитым одного из </w:t>
      </w:r>
      <w:r>
        <w:lastRenderedPageBreak/>
        <w:t>хоровых мальчиков, всплыла давняя история с исчезновением Николаса. Все решили, что это Марианна, прозванная за свои выходки Сатаной, лишила жизни обоих…</w:t>
      </w:r>
    </w:p>
    <w:p w:rsidR="00911813" w:rsidRDefault="00911813" w:rsidP="00911813">
      <w:pPr>
        <w:jc w:val="both"/>
      </w:pPr>
    </w:p>
    <w:p w:rsidR="006131AE" w:rsidRDefault="005B6A9D" w:rsidP="005B6A9D">
      <w:pPr>
        <w:jc w:val="center"/>
      </w:pPr>
      <w:r w:rsidRPr="005B6A9D">
        <w:rPr>
          <w:caps/>
        </w:rPr>
        <w:t>Романы</w:t>
      </w:r>
      <w:r w:rsidRPr="005B6A9D">
        <w:t xml:space="preserve"> ДЛЯ ЖЕНЩИН 1</w:t>
      </w:r>
      <w:r>
        <w:t>6</w:t>
      </w:r>
      <w:r w:rsidRPr="005B6A9D">
        <w:t>+</w:t>
      </w:r>
    </w:p>
    <w:p w:rsidR="005B6A9D" w:rsidRDefault="005B6A9D" w:rsidP="005B6A9D">
      <w:pPr>
        <w:jc w:val="center"/>
      </w:pPr>
    </w:p>
    <w:p w:rsidR="00FB37B2" w:rsidRDefault="00FB37B2" w:rsidP="00FB37B2">
      <w:pPr>
        <w:jc w:val="both"/>
      </w:pPr>
      <w:r>
        <w:t>Булатова Т. «Не девушка, а крем-брюле».</w:t>
      </w:r>
    </w:p>
    <w:p w:rsidR="00FB37B2" w:rsidRDefault="00FB37B2" w:rsidP="00FB37B2">
      <w:pPr>
        <w:jc w:val="both"/>
      </w:pPr>
    </w:p>
    <w:p w:rsidR="006B3710" w:rsidRDefault="006B3710" w:rsidP="006B3710">
      <w:pPr>
        <w:jc w:val="both"/>
      </w:pPr>
      <w:r>
        <w:t>Все девочки верят в Прекрасного Принца. Потом они вырастают и понимают, что принцы бывают только в сказках. Но Василиса, которую жестокие одноклассники дразнили Периной, точно знала, что принцы существуют. Ее, во всяком случае, Принц ждет и непременно дождется, ведь он обещал, что, когда она вырастет, он обязательно ее найдет и женится на ней. У этого Принца не было белого коня, белого плаща и прочих атрибутов сказочного героя. Но парень в спортивной майке был таким обаятельным и говорил так уверенно, что Василиса ему поверила.</w:t>
      </w:r>
    </w:p>
    <w:p w:rsidR="006B3710" w:rsidRDefault="006B3710" w:rsidP="006B3710">
      <w:pPr>
        <w:jc w:val="both"/>
      </w:pPr>
      <w:r>
        <w:t xml:space="preserve">Шли годы. Подружки выходили замуж, рожали детей, влюблялись и расставались, а Василиса </w:t>
      </w:r>
      <w:r w:rsidR="00BB002F">
        <w:t>–</w:t>
      </w:r>
      <w:r>
        <w:t xml:space="preserve"> просто спокойно жила, не сомневаясь, что каждый прожитый день </w:t>
      </w:r>
      <w:r w:rsidR="00BB002F">
        <w:t>–</w:t>
      </w:r>
      <w:r>
        <w:t xml:space="preserve"> шаг ему навстречу.</w:t>
      </w:r>
    </w:p>
    <w:p w:rsidR="000D35A4" w:rsidRDefault="000D35A4" w:rsidP="006B3710">
      <w:pPr>
        <w:jc w:val="both"/>
      </w:pPr>
    </w:p>
    <w:p w:rsidR="000D35A4" w:rsidRDefault="000D35A4" w:rsidP="006B3710">
      <w:pPr>
        <w:jc w:val="both"/>
      </w:pPr>
      <w:proofErr w:type="spellStart"/>
      <w:r>
        <w:t>Веденская</w:t>
      </w:r>
      <w:proofErr w:type="spellEnd"/>
      <w:r>
        <w:t xml:space="preserve"> Т.Е. «Впервые в жизни, или Стереотипы взрослой женщины».</w:t>
      </w:r>
    </w:p>
    <w:p w:rsidR="000D35A4" w:rsidRDefault="000D35A4" w:rsidP="006B3710">
      <w:pPr>
        <w:jc w:val="both"/>
      </w:pPr>
    </w:p>
    <w:p w:rsidR="00582F3C" w:rsidRDefault="00582F3C" w:rsidP="00582F3C">
      <w:pPr>
        <w:jc w:val="both"/>
      </w:pPr>
      <w:r>
        <w:t xml:space="preserve">Мы, женщины, даже представить не можем, насколько подвержены стереотипам: вступать в брак </w:t>
      </w:r>
      <w:r>
        <w:t>–</w:t>
      </w:r>
      <w:r>
        <w:t xml:space="preserve"> только после долгих отношений; любить </w:t>
      </w:r>
      <w:r>
        <w:t>–</w:t>
      </w:r>
      <w:r>
        <w:t xml:space="preserve"> так исключительно идеального мужчину; рожать </w:t>
      </w:r>
      <w:r>
        <w:t>–</w:t>
      </w:r>
      <w:r>
        <w:t xml:space="preserve"> обязательно в полной семье</w:t>
      </w:r>
      <w:proofErr w:type="gramStart"/>
      <w:r>
        <w:t>… Н</w:t>
      </w:r>
      <w:proofErr w:type="gramEnd"/>
      <w:r>
        <w:t xml:space="preserve">о жизнь многообразнее, чем наше представление о ней. Стоит только не поддаться жизненным устоям, как ты понимаешь, что можешь быть счастлива вне привычных представлений. Давние подруги </w:t>
      </w:r>
      <w:r>
        <w:t>–</w:t>
      </w:r>
      <w:r>
        <w:t xml:space="preserve"> Анна, Олеся, Нонна и Женя </w:t>
      </w:r>
      <w:r>
        <w:t>–</w:t>
      </w:r>
      <w:r>
        <w:t xml:space="preserve"> однажды осмелились отступить от стереотипов. Впервые в жизни Женя почувствовала себя важной для будущего ребенка, впервые в жизни Олеся поняла, что ее возлюбленный на самом-то деле привязан к ней, впервые в жизни Анне пришлось…заплатить деньги за счастье с мужем, впервые в жизни Нонна поняла, насколько важны для нее подруги…</w:t>
      </w:r>
    </w:p>
    <w:p w:rsidR="00582F3C" w:rsidRDefault="00582F3C" w:rsidP="00582F3C">
      <w:pPr>
        <w:jc w:val="both"/>
      </w:pPr>
    </w:p>
    <w:p w:rsidR="00582F3C" w:rsidRDefault="00AB5565" w:rsidP="00582F3C">
      <w:pPr>
        <w:jc w:val="both"/>
      </w:pPr>
      <w:r>
        <w:t>Вильмонт Е.Н. «</w:t>
      </w:r>
      <w:proofErr w:type="gramStart"/>
      <w:r>
        <w:t>Фиг</w:t>
      </w:r>
      <w:proofErr w:type="gramEnd"/>
      <w:r>
        <w:t xml:space="preserve"> ли нам, красивым дамам».</w:t>
      </w:r>
    </w:p>
    <w:p w:rsidR="00AB5565" w:rsidRDefault="00AB5565" w:rsidP="00582F3C">
      <w:pPr>
        <w:jc w:val="both"/>
      </w:pPr>
    </w:p>
    <w:p w:rsidR="00396AFC" w:rsidRDefault="00396AFC" w:rsidP="00396AFC">
      <w:pPr>
        <w:jc w:val="both"/>
      </w:pPr>
      <w:r>
        <w:t xml:space="preserve">"Не </w:t>
      </w:r>
      <w:proofErr w:type="gramStart"/>
      <w:r>
        <w:t>родись</w:t>
      </w:r>
      <w:proofErr w:type="gramEnd"/>
      <w:r>
        <w:t xml:space="preserve"> умен, не родись красив..." </w:t>
      </w:r>
      <w:proofErr w:type="gramStart"/>
      <w:r>
        <w:t>Расхожая</w:t>
      </w:r>
      <w:proofErr w:type="gramEnd"/>
      <w:r>
        <w:t xml:space="preserve"> истина... Героиня романа Ариадна умна, красива, любима, но не чувствует себя счастливой, хотя все кругом твердят, что ей здорово повезло. Однако внезапная встреча расставляет все по своим местам. Теперь Ариадне понятно, где любовь, а где только ее эрзац...</w:t>
      </w:r>
    </w:p>
    <w:p w:rsidR="00396AFC" w:rsidRDefault="00396AFC" w:rsidP="00396AFC">
      <w:pPr>
        <w:jc w:val="both"/>
      </w:pPr>
    </w:p>
    <w:p w:rsidR="006B3710" w:rsidRDefault="00DD4E47" w:rsidP="006B3710">
      <w:pPr>
        <w:jc w:val="both"/>
      </w:pPr>
      <w:proofErr w:type="spellStart"/>
      <w:r>
        <w:t>Метлицкая</w:t>
      </w:r>
      <w:proofErr w:type="spellEnd"/>
      <w:r>
        <w:t xml:space="preserve"> М. «Вечный запах флоксов».</w:t>
      </w:r>
    </w:p>
    <w:p w:rsidR="00DD4E47" w:rsidRDefault="00DD4E47" w:rsidP="006B3710">
      <w:pPr>
        <w:jc w:val="both"/>
      </w:pPr>
    </w:p>
    <w:p w:rsidR="00F94797" w:rsidRDefault="00F94797" w:rsidP="00F94797">
      <w:pPr>
        <w:jc w:val="both"/>
      </w:pPr>
      <w:r>
        <w:lastRenderedPageBreak/>
        <w:t>Сборник рассказов и повестей «Вечный запах флоксов» – книга о счастье.</w:t>
      </w:r>
      <w:r>
        <w:t xml:space="preserve"> </w:t>
      </w:r>
      <w:r>
        <w:t xml:space="preserve">Счастье, которое не нужно ждать как чудо, которое случится когда-то потом. О счастье, которое рядом: в радостном утре, в солнечных лучах, в звонком смехе ребенка, в разгадывании кроссворда вместе с любимым. Читателей ждет неизменный тонкий и легкий юмор Марии </w:t>
      </w:r>
      <w:proofErr w:type="spellStart"/>
      <w:r>
        <w:t>Метлицкой</w:t>
      </w:r>
      <w:proofErr w:type="spellEnd"/>
      <w:r>
        <w:t xml:space="preserve">, основанный на природной авторской наблюдательности и критическом взгляде. А также нетривиальные сюжеты, легкое повествование и множество психологических нюансов, которые и составляют саму жизнь. </w:t>
      </w:r>
    </w:p>
    <w:p w:rsidR="00F94797" w:rsidRDefault="00F94797" w:rsidP="00F94797">
      <w:pPr>
        <w:jc w:val="both"/>
      </w:pPr>
    </w:p>
    <w:p w:rsidR="00F94797" w:rsidRDefault="00F94797" w:rsidP="00F94797">
      <w:pPr>
        <w:jc w:val="both"/>
      </w:pPr>
      <w:proofErr w:type="spellStart"/>
      <w:r>
        <w:t>Метлицкая</w:t>
      </w:r>
      <w:proofErr w:type="spellEnd"/>
      <w:r>
        <w:t xml:space="preserve"> М. «Кровь не вода».</w:t>
      </w:r>
    </w:p>
    <w:p w:rsidR="00F94797" w:rsidRDefault="00F94797" w:rsidP="00F94797">
      <w:pPr>
        <w:jc w:val="both"/>
      </w:pPr>
    </w:p>
    <w:p w:rsidR="00F94797" w:rsidRDefault="00F94797" w:rsidP="00F94797">
      <w:pPr>
        <w:jc w:val="both"/>
      </w:pPr>
      <w:r>
        <w:t>В книге «Кровь не вода»</w:t>
      </w:r>
      <w:r>
        <w:t xml:space="preserve"> </w:t>
      </w:r>
      <w:r>
        <w:t xml:space="preserve">показана история двух сестер, перед которыми встают вопросы: где та черта, за которой забота о </w:t>
      </w:r>
      <w:proofErr w:type="gramStart"/>
      <w:r>
        <w:t>близком</w:t>
      </w:r>
      <w:proofErr w:type="gramEnd"/>
      <w:r>
        <w:t xml:space="preserve"> превращается в беспощадную жертву себя и своей жизни, и как далеко может зайти человек в угоду собственным желаниям. Не секрет, что одним женщинам свойственно полностью растворяться в детях или мужьях, другие живут только собственными интересами, забывая о тех, кто рядом... Но и те, и другие упускают то, что жизнь слишком коротка, чтобы тратить ее, не задумываясь о последствиях…</w:t>
      </w:r>
    </w:p>
    <w:p w:rsidR="00EF4279" w:rsidRDefault="00EF4279" w:rsidP="00F94797">
      <w:pPr>
        <w:jc w:val="both"/>
      </w:pPr>
    </w:p>
    <w:p w:rsidR="00EF4279" w:rsidRDefault="00BB07EB" w:rsidP="00F94797">
      <w:pPr>
        <w:jc w:val="both"/>
      </w:pPr>
      <w:proofErr w:type="spellStart"/>
      <w:r>
        <w:t>Метлицкая</w:t>
      </w:r>
      <w:proofErr w:type="spellEnd"/>
      <w:r>
        <w:t xml:space="preserve"> М. «Можно я побуду счастливой».</w:t>
      </w:r>
    </w:p>
    <w:p w:rsidR="00BB07EB" w:rsidRDefault="00BB07EB" w:rsidP="00F94797">
      <w:pPr>
        <w:jc w:val="both"/>
      </w:pPr>
    </w:p>
    <w:p w:rsidR="00735A22" w:rsidRDefault="00735A22" w:rsidP="00735A22">
      <w:pPr>
        <w:jc w:val="both"/>
      </w:pPr>
      <w:r>
        <w:t>Э</w:t>
      </w:r>
      <w:r>
        <w:t xml:space="preserve">та книга о женщинах, в том числе и о самой Марии </w:t>
      </w:r>
      <w:proofErr w:type="spellStart"/>
      <w:r>
        <w:t>Метлицкой</w:t>
      </w:r>
      <w:proofErr w:type="spellEnd"/>
      <w:r>
        <w:t xml:space="preserve">. Они родились в СССР, в той стране любили, выходили замуж, рожали детей. Это роман о каждой из нас, о наших мамах, бабушках, которые в эпоху дефицита на все не скупились на чувства и эмоции, добывали свое счастье, несмотря ни на что, и радовались самым обычным вещам. </w:t>
      </w:r>
    </w:p>
    <w:p w:rsidR="00F94797" w:rsidRDefault="00F94797" w:rsidP="00F94797">
      <w:pPr>
        <w:jc w:val="both"/>
      </w:pPr>
    </w:p>
    <w:p w:rsidR="0010738D" w:rsidRDefault="0010738D" w:rsidP="00F94797">
      <w:pPr>
        <w:jc w:val="both"/>
      </w:pPr>
      <w:proofErr w:type="spellStart"/>
      <w:r w:rsidRPr="0010738D">
        <w:t>Метлицкая</w:t>
      </w:r>
      <w:proofErr w:type="spellEnd"/>
      <w:r w:rsidRPr="0010738D">
        <w:t xml:space="preserve"> М.</w:t>
      </w:r>
      <w:r>
        <w:t xml:space="preserve"> «Понять, простить».</w:t>
      </w:r>
    </w:p>
    <w:p w:rsidR="0010738D" w:rsidRDefault="0010738D" w:rsidP="00F94797">
      <w:pPr>
        <w:jc w:val="both"/>
      </w:pPr>
    </w:p>
    <w:p w:rsidR="0014488A" w:rsidRDefault="0014488A" w:rsidP="0014488A">
      <w:pPr>
        <w:jc w:val="both"/>
      </w:pPr>
      <w:r>
        <w:t xml:space="preserve">Жить с камнем за пазухой очень трудно. Груз обиды, несправедливости давит, не дает дышать. А если это обида на </w:t>
      </w:r>
      <w:proofErr w:type="gramStart"/>
      <w:r>
        <w:t>близких</w:t>
      </w:r>
      <w:proofErr w:type="gramEnd"/>
      <w:r>
        <w:t xml:space="preserve"> </w:t>
      </w:r>
      <w:r w:rsidR="0030760A">
        <w:t>–</w:t>
      </w:r>
      <w:r>
        <w:t xml:space="preserve"> трудно вдвойне. Н</w:t>
      </w:r>
      <w:r w:rsidR="0030760A">
        <w:t>о простить –</w:t>
      </w:r>
      <w:r>
        <w:t xml:space="preserve"> еще труднее. Да и как простить измену, предательство, обман? Неужели можно забыть унижение, бессонные ночи, страдания? Говорят, умение прощать </w:t>
      </w:r>
      <w:r w:rsidR="0030760A">
        <w:t>–</w:t>
      </w:r>
      <w:r>
        <w:t xml:space="preserve"> дар, и дается он немногим. А надо ли вообще прощать? И правду ли говорят, что понять </w:t>
      </w:r>
      <w:r w:rsidR="0030760A">
        <w:t>–</w:t>
      </w:r>
      <w:r>
        <w:t xml:space="preserve"> значит простить? Каждый из героев этой книги решает этот нелегкий вопрос по-своему.</w:t>
      </w:r>
    </w:p>
    <w:p w:rsidR="0030760A" w:rsidRDefault="0030760A" w:rsidP="0014488A">
      <w:pPr>
        <w:jc w:val="both"/>
      </w:pPr>
    </w:p>
    <w:p w:rsidR="0030760A" w:rsidRDefault="00982440" w:rsidP="0014488A">
      <w:pPr>
        <w:jc w:val="both"/>
      </w:pPr>
      <w:proofErr w:type="spellStart"/>
      <w:r>
        <w:t>Метлицкая</w:t>
      </w:r>
      <w:proofErr w:type="spellEnd"/>
      <w:r>
        <w:t xml:space="preserve"> М. «Советы мудрой свекрови</w:t>
      </w:r>
      <w:proofErr w:type="gramStart"/>
      <w:r w:rsidR="00E836E5">
        <w:t xml:space="preserve">. </w:t>
      </w:r>
      <w:proofErr w:type="gramEnd"/>
      <w:r w:rsidR="00E836E5">
        <w:t>О детях, мужьях и не только</w:t>
      </w:r>
      <w:r>
        <w:t>».</w:t>
      </w:r>
    </w:p>
    <w:p w:rsidR="00982440" w:rsidRDefault="00982440" w:rsidP="0014488A">
      <w:pPr>
        <w:jc w:val="both"/>
      </w:pPr>
    </w:p>
    <w:p w:rsidR="00824EA1" w:rsidRDefault="00824EA1" w:rsidP="00824EA1">
      <w:pPr>
        <w:jc w:val="both"/>
      </w:pPr>
      <w:r>
        <w:t xml:space="preserve">Это настоящая книга советов мудрой свекрови. Состоит из четырех разделов: «Кухня», «Муж», «Дети», «Свекровь». Автор дает советы о том, как обустроить семью: сохранить отношения с мужем, не испортить общения со свекровью, воспитать детей, с которыми можно дружить. Ну и конечно, как </w:t>
      </w:r>
      <w:r>
        <w:lastRenderedPageBreak/>
        <w:t xml:space="preserve">всех вкусно и быстро накормить. Она наполнена мудростью и жизненными историями, которые в трудную минуту помогут, повеселят, подбодрят. </w:t>
      </w:r>
    </w:p>
    <w:p w:rsidR="00824EA1" w:rsidRDefault="00824EA1" w:rsidP="00824EA1">
      <w:pPr>
        <w:jc w:val="both"/>
      </w:pPr>
    </w:p>
    <w:p w:rsidR="00982440" w:rsidRDefault="00466E20" w:rsidP="0014488A">
      <w:pPr>
        <w:jc w:val="both"/>
      </w:pPr>
      <w:proofErr w:type="spellStart"/>
      <w:r>
        <w:t>Метлицкая</w:t>
      </w:r>
      <w:proofErr w:type="spellEnd"/>
      <w:r>
        <w:t xml:space="preserve"> М. «Советы мудрой свекрови. Цветы нашей жизни».</w:t>
      </w:r>
    </w:p>
    <w:p w:rsidR="00466E20" w:rsidRDefault="00466E20" w:rsidP="0014488A">
      <w:pPr>
        <w:jc w:val="both"/>
      </w:pPr>
    </w:p>
    <w:p w:rsidR="00AF1570" w:rsidRDefault="00AF1570" w:rsidP="00AF1570">
      <w:pPr>
        <w:jc w:val="both"/>
      </w:pPr>
      <w:r>
        <w:t xml:space="preserve">Как вы догадались по названию, эта книга о самом дорогом, что у нас есть, </w:t>
      </w:r>
      <w:r>
        <w:t xml:space="preserve">– </w:t>
      </w:r>
      <w:r>
        <w:t xml:space="preserve"> о детях. Почти все женщины считают рождение детей главным и самым счастливым событием своей жизни. Потому что все: и недосып, и размолвки с мужем, и страдания из-за испорченной фигуры</w:t>
      </w:r>
      <w:r>
        <w:t xml:space="preserve"> –</w:t>
      </w:r>
      <w:r>
        <w:t xml:space="preserve"> ерунда по сравнению со счастьем, когда взрослый сын говорит: «Мама, я тебя люблю». Или, рассказывая о девочке, которая ему очень нравится, вскользь замечает: «А еще она очень похожа на тебя». Или с гордостью, когда подросшая дочь делится с тобой своими </w:t>
      </w:r>
      <w:proofErr w:type="gramStart"/>
      <w:r>
        <w:t>секретами</w:t>
      </w:r>
      <w:proofErr w:type="gramEnd"/>
      <w:r>
        <w:t xml:space="preserve"> и ты в ней узнаешь себя </w:t>
      </w:r>
      <w:r>
        <w:t>–</w:t>
      </w:r>
      <w:r>
        <w:t xml:space="preserve"> такую романтичную, уверенную, что впереди только счастье. </w:t>
      </w:r>
    </w:p>
    <w:p w:rsidR="00911813" w:rsidRDefault="00911813" w:rsidP="00911813">
      <w:pPr>
        <w:jc w:val="both"/>
      </w:pPr>
    </w:p>
    <w:p w:rsidR="00AF1570" w:rsidRPr="00911813" w:rsidRDefault="00AF1570" w:rsidP="00911813">
      <w:pPr>
        <w:jc w:val="both"/>
      </w:pPr>
    </w:p>
    <w:p w:rsidR="005B6A9D" w:rsidRDefault="005B6A9D" w:rsidP="005B6A9D">
      <w:pPr>
        <w:jc w:val="center"/>
      </w:pPr>
      <w:r w:rsidRPr="005B6A9D">
        <w:rPr>
          <w:caps/>
        </w:rPr>
        <w:t>Романы</w:t>
      </w:r>
      <w:r w:rsidRPr="005B6A9D">
        <w:t xml:space="preserve"> ДЛЯ ЖЕНЩИН 1</w:t>
      </w:r>
      <w:r>
        <w:t>8</w:t>
      </w:r>
      <w:r w:rsidRPr="005B6A9D">
        <w:t>+</w:t>
      </w:r>
    </w:p>
    <w:p w:rsidR="0047270A" w:rsidRDefault="0047270A" w:rsidP="0047270A">
      <w:pPr>
        <w:jc w:val="both"/>
      </w:pPr>
    </w:p>
    <w:p w:rsidR="005B6A9D" w:rsidRDefault="005B6A9D" w:rsidP="0047270A">
      <w:pPr>
        <w:jc w:val="both"/>
      </w:pPr>
      <w:r>
        <w:t xml:space="preserve">Мельникова И.А., </w:t>
      </w:r>
      <w:proofErr w:type="spellStart"/>
      <w:r>
        <w:t>Ланской</w:t>
      </w:r>
      <w:proofErr w:type="spellEnd"/>
      <w:r>
        <w:t xml:space="preserve"> Г.А. «Лик Сатаны».</w:t>
      </w:r>
    </w:p>
    <w:p w:rsidR="005B6A9D" w:rsidRDefault="005B6A9D" w:rsidP="0047270A">
      <w:pPr>
        <w:jc w:val="both"/>
      </w:pPr>
    </w:p>
    <w:p w:rsidR="005B6A9D" w:rsidRDefault="005B6A9D" w:rsidP="005B6A9D">
      <w:pPr>
        <w:jc w:val="both"/>
      </w:pPr>
      <w:r>
        <w:t xml:space="preserve">В ее жизни ничего не осталось, лишь усталая обреченность и пустота. Саша была оскорблена и унижена, а гордость ее растоптана. Что ей дала эта борьба за правду и справедливость, кроме стыда и мук совести? Эта история обнажила столько скелетов в шкафу!.. Получается, Сашин дед был далеко не праведником. И зачем только она затеяла расследование его гибели, втянув в него журналистов Никиту Шмелева и Юлию Быстрову и подставив их всех под пули? Когда на свет вышло темное прошлое ее деда, стали выясняться чудовищные подробности… Что же теперь делать </w:t>
      </w:r>
      <w:r w:rsidR="001F023F">
        <w:t>–</w:t>
      </w:r>
      <w:r>
        <w:t xml:space="preserve"> остановиться на полпути? Нет, Саша все же должна узнать, за что его убили. Похоже, и ее бабушка погибла под колесами лихача вовсе не случайно</w:t>
      </w:r>
      <w:proofErr w:type="gramStart"/>
      <w:r>
        <w:t>… А</w:t>
      </w:r>
      <w:proofErr w:type="gramEnd"/>
      <w:r>
        <w:t xml:space="preserve"> все началось, когда бабушке, работавшей в музее, принесли на экспертизу икону, и она сразу заметила: лик святого был переписан…</w:t>
      </w:r>
    </w:p>
    <w:p w:rsidR="005B6A9D" w:rsidRDefault="005B6A9D" w:rsidP="0047270A">
      <w:pPr>
        <w:jc w:val="both"/>
      </w:pPr>
    </w:p>
    <w:p w:rsidR="001F023F" w:rsidRDefault="001F023F" w:rsidP="0047270A">
      <w:pPr>
        <w:jc w:val="both"/>
      </w:pPr>
    </w:p>
    <w:p w:rsidR="00BB67D8" w:rsidRDefault="00BB67D8" w:rsidP="00BB67D8">
      <w:pPr>
        <w:jc w:val="center"/>
      </w:pPr>
      <w:r>
        <w:rPr>
          <w:caps/>
        </w:rPr>
        <w:t>фантастика</w:t>
      </w:r>
      <w:r w:rsidRPr="005B6A9D">
        <w:t xml:space="preserve"> 1</w:t>
      </w:r>
      <w:r>
        <w:t>6</w:t>
      </w:r>
      <w:r w:rsidRPr="005B6A9D">
        <w:t>+</w:t>
      </w:r>
    </w:p>
    <w:p w:rsidR="00BB67D8" w:rsidRDefault="00BB67D8" w:rsidP="00BB67D8">
      <w:pPr>
        <w:jc w:val="center"/>
      </w:pPr>
    </w:p>
    <w:p w:rsidR="00BB67D8" w:rsidRDefault="003011D7" w:rsidP="00BB67D8">
      <w:pPr>
        <w:jc w:val="both"/>
      </w:pPr>
      <w:proofErr w:type="spellStart"/>
      <w:r>
        <w:t>Блинова</w:t>
      </w:r>
      <w:proofErr w:type="spellEnd"/>
      <w:r>
        <w:t xml:space="preserve"> М. «Тяжело быть студентом</w:t>
      </w:r>
      <w:r w:rsidR="00E708A8">
        <w:t>.</w:t>
      </w:r>
      <w:r>
        <w:t xml:space="preserve"> Опасно быть студентом».</w:t>
      </w:r>
    </w:p>
    <w:p w:rsidR="00E708A8" w:rsidRDefault="00E708A8" w:rsidP="00BB67D8">
      <w:pPr>
        <w:jc w:val="both"/>
      </w:pPr>
    </w:p>
    <w:p w:rsidR="00E708A8" w:rsidRDefault="00E708A8" w:rsidP="00E708A8">
      <w:pPr>
        <w:jc w:val="both"/>
      </w:pPr>
      <w:r>
        <w:t xml:space="preserve">Ангелина </w:t>
      </w:r>
      <w:r>
        <w:t>–</w:t>
      </w:r>
      <w:r>
        <w:t xml:space="preserve"> самая обычная на вид девушка, которая учится на последнем курсе Университета Магии и Ворожбы. Причем магии в ней ни </w:t>
      </w:r>
      <w:proofErr w:type="spellStart"/>
      <w:r>
        <w:t>грамульки</w:t>
      </w:r>
      <w:proofErr w:type="spellEnd"/>
      <w:r>
        <w:t xml:space="preserve">, поэтому приходится грызть гранит теоретической науки, особо ни на что в будущем не надеясь. Скучная однообразная жизнь среднестатистической </w:t>
      </w:r>
      <w:proofErr w:type="gramStart"/>
      <w:r>
        <w:t>зубрилки</w:t>
      </w:r>
      <w:proofErr w:type="gramEnd"/>
      <w:r>
        <w:t xml:space="preserve">? Да, именно такой </w:t>
      </w:r>
      <w:proofErr w:type="spellStart"/>
      <w:r>
        <w:t>Линка</w:t>
      </w:r>
      <w:proofErr w:type="spellEnd"/>
      <w:r>
        <w:t xml:space="preserve"> и старается казаться, тщательно скрывая свою работу в качестве консультанта управления безопасности и причастность к клану наемников. И </w:t>
      </w:r>
      <w:proofErr w:type="gramStart"/>
      <w:r>
        <w:t>может быть ей даже удалось</w:t>
      </w:r>
      <w:proofErr w:type="gramEnd"/>
      <w:r>
        <w:t xml:space="preserve"> бы </w:t>
      </w:r>
      <w:r>
        <w:lastRenderedPageBreak/>
        <w:t xml:space="preserve">спокойно получить диплом и выпорхнуть во "взрослую" жизнь, если бы в </w:t>
      </w:r>
      <w:proofErr w:type="spellStart"/>
      <w:r>
        <w:t>универ</w:t>
      </w:r>
      <w:proofErr w:type="spellEnd"/>
      <w:r>
        <w:t xml:space="preserve"> для обмена знаниями неожиданно не прислали Темных, и директора не осенила "светлая" идея назначить Ангелину их куратором.</w:t>
      </w:r>
    </w:p>
    <w:p w:rsidR="003011D7" w:rsidRDefault="003011D7" w:rsidP="00BB67D8">
      <w:pPr>
        <w:jc w:val="both"/>
      </w:pPr>
    </w:p>
    <w:p w:rsidR="00E708A8" w:rsidRDefault="00E44317" w:rsidP="00BB67D8">
      <w:pPr>
        <w:jc w:val="both"/>
      </w:pPr>
      <w:r>
        <w:t>Головачев В.В. «Человеческий фактор».</w:t>
      </w:r>
    </w:p>
    <w:p w:rsidR="00E44317" w:rsidRDefault="00E44317" w:rsidP="00BB67D8">
      <w:pPr>
        <w:jc w:val="both"/>
      </w:pPr>
    </w:p>
    <w:p w:rsidR="002B1173" w:rsidRDefault="002B1173" w:rsidP="002B1173">
      <w:pPr>
        <w:jc w:val="both"/>
      </w:pPr>
      <w:r>
        <w:t>В этот раз Знающие</w:t>
      </w:r>
      <w:r w:rsidR="009C1058">
        <w:t xml:space="preserve"> </w:t>
      </w:r>
      <w:r>
        <w:t xml:space="preserve">Дорогу, агрессивные пришельцы, способные изменять вселенные и очищать их от ненужной им жизни, ошиблись. Солнечная Федерация находит, что им противопоставить. </w:t>
      </w:r>
      <w:proofErr w:type="spellStart"/>
      <w:r>
        <w:t>Спейсер</w:t>
      </w:r>
      <w:proofErr w:type="spellEnd"/>
      <w:r>
        <w:t xml:space="preserve"> "Ра" с отрядом Руслана Горюнова, уже имевшим опыт боев со Знающими, отправляется в Дальний космос, чтобы заткнуть "дыру", через которую захватчики проникают во Вселенную людей. А в тайной войне на Земле с агентами Знающих бойцы спецподразделения контрразведки "Сокол" под командой генерала Воеводина делают всё от них зависящее, чтобы остановить вторжение. "Горячих" точек в холодном космосе становится всё больше...</w:t>
      </w:r>
    </w:p>
    <w:p w:rsidR="009C1058" w:rsidRDefault="009C1058" w:rsidP="002B1173">
      <w:pPr>
        <w:jc w:val="both"/>
      </w:pPr>
    </w:p>
    <w:p w:rsidR="009C1058" w:rsidRDefault="009C1058" w:rsidP="002B1173">
      <w:pPr>
        <w:jc w:val="both"/>
      </w:pPr>
      <w:r>
        <w:t>Кинг С. «Мистер Мерседес».</w:t>
      </w:r>
    </w:p>
    <w:p w:rsidR="009C1058" w:rsidRDefault="009C1058" w:rsidP="002B1173">
      <w:pPr>
        <w:jc w:val="both"/>
      </w:pPr>
    </w:p>
    <w:p w:rsidR="00CE3B65" w:rsidRDefault="00CE3B65" w:rsidP="00CE3B65">
      <w:pPr>
        <w:jc w:val="both"/>
      </w:pPr>
      <w:r>
        <w:t>Восемь убитых и пятнадцать раненых на счету бесследно исчезнувшего убийцы, протаранившего на "мерседесе" ни в чем не повинных людей... Стивен Кинг написал триллер, который заставит вас в ужасе оглядываться на каждый проезжающий мимо "мерседес" и совершенно по-другому смотреть на людей, с которыми вы сталкиваетесь каждый день. Кто знает, какие жуткие тайны скрываются за соседней дверью и кто именно хочет свести счеты именно с вами?..</w:t>
      </w:r>
    </w:p>
    <w:p w:rsidR="002B1173" w:rsidRDefault="002B1173" w:rsidP="002B1173">
      <w:pPr>
        <w:jc w:val="both"/>
      </w:pPr>
    </w:p>
    <w:p w:rsidR="00CE3B65" w:rsidRDefault="002B29DC" w:rsidP="002B1173">
      <w:pPr>
        <w:jc w:val="both"/>
      </w:pPr>
      <w:r>
        <w:t>Мишин В. «Второй шанс. Начало».</w:t>
      </w:r>
    </w:p>
    <w:p w:rsidR="002B29DC" w:rsidRDefault="002B29DC" w:rsidP="002B1173">
      <w:pPr>
        <w:jc w:val="both"/>
      </w:pPr>
    </w:p>
    <w:p w:rsidR="00B40751" w:rsidRDefault="00B40751" w:rsidP="00B40751">
      <w:pPr>
        <w:jc w:val="both"/>
      </w:pPr>
      <w:r>
        <w:t xml:space="preserve">Он потерял всё, но получил Второй шанс. Шанс прожить жизнь так, как подобает настоящему честному человеку. Он </w:t>
      </w:r>
      <w:r>
        <w:t>–</w:t>
      </w:r>
      <w:r>
        <w:t xml:space="preserve"> Сергей Новиков. Во время перезахоронения останков деда, пропавшего во время Великой Отечественной войны и найденного через семьдесят лет, главный герой случайно гибнет от разрыва гранаты времен войны. Волею случая человек оказывается в прошлом, в далеком и тяжелом сорок первом.</w:t>
      </w:r>
    </w:p>
    <w:p w:rsidR="005B6A9D" w:rsidRDefault="005B6A9D" w:rsidP="0047270A">
      <w:pPr>
        <w:jc w:val="both"/>
      </w:pPr>
    </w:p>
    <w:p w:rsidR="00991ECC" w:rsidRDefault="00DC70A1" w:rsidP="0047270A">
      <w:pPr>
        <w:jc w:val="both"/>
      </w:pPr>
      <w:r>
        <w:t>Орлов А. «Подземная война».</w:t>
      </w:r>
    </w:p>
    <w:p w:rsidR="00DC70A1" w:rsidRDefault="00DC70A1" w:rsidP="0047270A">
      <w:pPr>
        <w:jc w:val="both"/>
      </w:pPr>
    </w:p>
    <w:p w:rsidR="00B326CB" w:rsidRDefault="00B326CB" w:rsidP="00B326CB">
      <w:pPr>
        <w:jc w:val="both"/>
      </w:pPr>
      <w:r>
        <w:t xml:space="preserve">Ну не сидится бывшим ворам, а ныне почтенным лавочникам из портового города </w:t>
      </w:r>
      <w:proofErr w:type="spellStart"/>
      <w:r>
        <w:t>Пронсвилля</w:t>
      </w:r>
      <w:proofErr w:type="spellEnd"/>
      <w:r>
        <w:t xml:space="preserve">, Мартину и </w:t>
      </w:r>
      <w:proofErr w:type="spellStart"/>
      <w:r>
        <w:t>Рони</w:t>
      </w:r>
      <w:proofErr w:type="spellEnd"/>
      <w:r>
        <w:t xml:space="preserve"> на одном месте! Все тянет их в дальние края, где можно поживиться </w:t>
      </w:r>
      <w:proofErr w:type="gramStart"/>
      <w:r>
        <w:t>золотишком</w:t>
      </w:r>
      <w:proofErr w:type="gramEnd"/>
      <w:r>
        <w:t xml:space="preserve"> и нажить на свою голову приключений. И вот, прихватив неудачливого шорника </w:t>
      </w:r>
      <w:proofErr w:type="spellStart"/>
      <w:r>
        <w:t>Ламтака</w:t>
      </w:r>
      <w:proofErr w:type="spellEnd"/>
      <w:r>
        <w:t xml:space="preserve"> и орка </w:t>
      </w:r>
      <w:proofErr w:type="spellStart"/>
      <w:r>
        <w:t>Бурраша</w:t>
      </w:r>
      <w:proofErr w:type="spellEnd"/>
      <w:r>
        <w:t xml:space="preserve">, они снова отправились в дальний путь. Выбрали они не самую спокойную дорогу, где пошаливали разбойники, беспощадно убивающие тех, кто отказывался платить им дань. Да вот только четверка отважных путешественников плевала как на разбойников, так и на тайных </w:t>
      </w:r>
      <w:proofErr w:type="gramStart"/>
      <w:r>
        <w:t>соглядатаев</w:t>
      </w:r>
      <w:proofErr w:type="gramEnd"/>
      <w:r>
        <w:t xml:space="preserve">, </w:t>
      </w:r>
      <w:r>
        <w:lastRenderedPageBreak/>
        <w:t>пытающихся понять, зачем они покинули родные края. Одного не подозревали друзья, что придется ввязаться им в беспощадную подземную войну…</w:t>
      </w:r>
    </w:p>
    <w:p w:rsidR="00B326CB" w:rsidRDefault="00B326CB" w:rsidP="00B326CB">
      <w:pPr>
        <w:jc w:val="both"/>
      </w:pPr>
    </w:p>
    <w:p w:rsidR="00B326CB" w:rsidRDefault="00D20D1C" w:rsidP="00B326CB">
      <w:pPr>
        <w:jc w:val="both"/>
      </w:pPr>
      <w:r>
        <w:t>Поляков В. «Лестница во мрак».</w:t>
      </w:r>
    </w:p>
    <w:p w:rsidR="00D20D1C" w:rsidRDefault="00D20D1C" w:rsidP="00B326CB">
      <w:pPr>
        <w:jc w:val="both"/>
      </w:pPr>
    </w:p>
    <w:p w:rsidR="00564ABC" w:rsidRDefault="00564ABC" w:rsidP="00564ABC">
      <w:pPr>
        <w:jc w:val="both"/>
      </w:pPr>
      <w:r>
        <w:t xml:space="preserve">Когда бывшего "солдата удачи" по прозвищу Герцог волей случая занесло в общество "Антикваров" </w:t>
      </w:r>
      <w:r>
        <w:t>–</w:t>
      </w:r>
      <w:r>
        <w:t xml:space="preserve"> охотников за тайнами древности, </w:t>
      </w:r>
      <w:r>
        <w:t>–</w:t>
      </w:r>
      <w:r>
        <w:t xml:space="preserve"> он даже не предполагал, к чему это приведет.</w:t>
      </w:r>
    </w:p>
    <w:p w:rsidR="00564ABC" w:rsidRDefault="00564ABC" w:rsidP="00564ABC">
      <w:pPr>
        <w:jc w:val="both"/>
      </w:pPr>
      <w:r>
        <w:t xml:space="preserve">Древняя раса, названная Ушедшими, культ поклоняющихся им людей, взамен преданности и принесения в жертву сотен людей, получающих тайные знания и артефакты на грани магии и технологии… </w:t>
      </w:r>
    </w:p>
    <w:p w:rsidR="00564ABC" w:rsidRDefault="00564ABC" w:rsidP="00564ABC">
      <w:pPr>
        <w:jc w:val="both"/>
      </w:pPr>
    </w:p>
    <w:p w:rsidR="00564ABC" w:rsidRDefault="00961D8F" w:rsidP="00564ABC">
      <w:pPr>
        <w:jc w:val="both"/>
      </w:pPr>
      <w:proofErr w:type="spellStart"/>
      <w:r>
        <w:t>Силлов</w:t>
      </w:r>
      <w:proofErr w:type="spellEnd"/>
      <w:r>
        <w:t xml:space="preserve"> Д. «Закон призрака».</w:t>
      </w:r>
    </w:p>
    <w:p w:rsidR="00961D8F" w:rsidRDefault="00961D8F" w:rsidP="00564ABC">
      <w:pPr>
        <w:jc w:val="both"/>
      </w:pPr>
    </w:p>
    <w:p w:rsidR="009F5517" w:rsidRDefault="009F5517" w:rsidP="009F5517">
      <w:pPr>
        <w:jc w:val="both"/>
      </w:pPr>
      <w:r>
        <w:t xml:space="preserve">Есть такой закон Зоны: </w:t>
      </w:r>
      <w:proofErr w:type="spellStart"/>
      <w:r>
        <w:t>сталкер</w:t>
      </w:r>
      <w:proofErr w:type="spellEnd"/>
      <w:r>
        <w:t>, который сумел выйти живым из аномалии "веселый призрак", сам становится Призраком Зоны.</w:t>
      </w:r>
      <w:r>
        <w:t xml:space="preserve"> </w:t>
      </w:r>
      <w:r>
        <w:t xml:space="preserve">Человеком, способным слышать ее Зов. Понимать, о чем шуршат гроздья "жгучего пуха". </w:t>
      </w:r>
      <w:r>
        <w:t xml:space="preserve"> </w:t>
      </w:r>
      <w:r>
        <w:t>Предугадывать поведение "</w:t>
      </w:r>
      <w:proofErr w:type="spellStart"/>
      <w:r>
        <w:t>гравиконцентратов</w:t>
      </w:r>
      <w:proofErr w:type="spellEnd"/>
      <w:r>
        <w:t>" и "мясорубок".</w:t>
      </w:r>
      <w:r>
        <w:t xml:space="preserve"> </w:t>
      </w:r>
      <w:r>
        <w:t>Убивать быстрее других...</w:t>
      </w:r>
      <w:r>
        <w:t xml:space="preserve"> </w:t>
      </w:r>
      <w:r>
        <w:t xml:space="preserve">Но что будет, если в Зоне встретятся двое </w:t>
      </w:r>
      <w:r>
        <w:t>–</w:t>
      </w:r>
      <w:r>
        <w:t xml:space="preserve"> Снайпер, сумевший чудом вырваться из лап "веселого призрака", и </w:t>
      </w:r>
      <w:proofErr w:type="spellStart"/>
      <w:r>
        <w:t>сталкер</w:t>
      </w:r>
      <w:proofErr w:type="spellEnd"/>
      <w:r>
        <w:t>-легенда, сделавший это ранее и обезображенный до неузнаваемости смертоносной аномалией?</w:t>
      </w:r>
      <w:r>
        <w:t xml:space="preserve"> </w:t>
      </w:r>
      <w:r>
        <w:t>Ведь Призрак в Зоне может быть только один...</w:t>
      </w:r>
    </w:p>
    <w:p w:rsidR="009F5517" w:rsidRDefault="009F5517" w:rsidP="009F5517">
      <w:pPr>
        <w:jc w:val="both"/>
      </w:pPr>
    </w:p>
    <w:p w:rsidR="009F5517" w:rsidRDefault="00BC3D70" w:rsidP="009F5517">
      <w:pPr>
        <w:jc w:val="both"/>
      </w:pPr>
      <w:proofErr w:type="spellStart"/>
      <w:r>
        <w:t>Таругин</w:t>
      </w:r>
      <w:proofErr w:type="spellEnd"/>
      <w:r>
        <w:t xml:space="preserve"> О.В. «Десантник. Из будущего – в бой».</w:t>
      </w:r>
    </w:p>
    <w:p w:rsidR="00BC3D70" w:rsidRDefault="00BC3D70" w:rsidP="009F5517">
      <w:pPr>
        <w:jc w:val="both"/>
      </w:pPr>
    </w:p>
    <w:p w:rsidR="006F643F" w:rsidRDefault="006F643F" w:rsidP="006F643F">
      <w:pPr>
        <w:jc w:val="both"/>
      </w:pPr>
      <w:r>
        <w:t xml:space="preserve">"С неба </w:t>
      </w:r>
      <w:r>
        <w:t>–</w:t>
      </w:r>
      <w:r>
        <w:t xml:space="preserve"> в бой!" </w:t>
      </w:r>
      <w:r>
        <w:t>–</w:t>
      </w:r>
      <w:r>
        <w:t xml:space="preserve"> сержант </w:t>
      </w:r>
      <w:proofErr w:type="spellStart"/>
      <w:r>
        <w:t>разведроты</w:t>
      </w:r>
      <w:proofErr w:type="spellEnd"/>
      <w:r>
        <w:t xml:space="preserve"> ВДВ верен этому девизу Воздушно-Десантных войск даже в далеком прошлом. </w:t>
      </w:r>
      <w:r>
        <w:t>З</w:t>
      </w:r>
      <w:r>
        <w:t xml:space="preserve">аброшенный в 1941 год наш </w:t>
      </w:r>
      <w:proofErr w:type="gramStart"/>
      <w:r>
        <w:t>современник</w:t>
      </w:r>
      <w:proofErr w:type="gramEnd"/>
      <w:r>
        <w:t xml:space="preserve"> не раздумывая открывает огонь по гитлеровцам. "Никто, кроме нас!" </w:t>
      </w:r>
      <w:r>
        <w:t>–</w:t>
      </w:r>
      <w:r>
        <w:t xml:space="preserve"> когда Красная Армия истекает кровью под ударами Вермахта, когда в воздухе господствуют асы Люфтваффе, дороги забиты разгромленными колоннами советской техники, а немецкие танковые клинья прут на Восток </w:t>
      </w:r>
      <w:r>
        <w:t>–</w:t>
      </w:r>
      <w:r>
        <w:t xml:space="preserve"> десантник из будущего стоит насмерть. Ведь даже один боец способен изменить ход истории!</w:t>
      </w:r>
    </w:p>
    <w:p w:rsidR="006F643F" w:rsidRDefault="006F643F" w:rsidP="006F643F">
      <w:pPr>
        <w:jc w:val="both"/>
      </w:pPr>
    </w:p>
    <w:p w:rsidR="005B6A9D" w:rsidRDefault="00695824" w:rsidP="0047270A">
      <w:pPr>
        <w:jc w:val="both"/>
      </w:pPr>
      <w:proofErr w:type="spellStart"/>
      <w:r w:rsidRPr="00695824">
        <w:t>Щепетнов</w:t>
      </w:r>
      <w:proofErr w:type="spellEnd"/>
      <w:r w:rsidRPr="00695824">
        <w:t xml:space="preserve"> Е.В. «Охотник</w:t>
      </w:r>
      <w:r>
        <w:t>»</w:t>
      </w:r>
      <w:r w:rsidRPr="00695824">
        <w:t>.</w:t>
      </w:r>
    </w:p>
    <w:p w:rsidR="00695824" w:rsidRDefault="00695824" w:rsidP="0047270A">
      <w:pPr>
        <w:jc w:val="both"/>
      </w:pPr>
    </w:p>
    <w:p w:rsidR="00C3239E" w:rsidRDefault="00C3239E" w:rsidP="00C3239E">
      <w:pPr>
        <w:jc w:val="both"/>
      </w:pPr>
      <w:r>
        <w:t xml:space="preserve">Прошедшему многие войны боевому магу </w:t>
      </w:r>
      <w:proofErr w:type="spellStart"/>
      <w:r>
        <w:t>Сергару</w:t>
      </w:r>
      <w:proofErr w:type="spellEnd"/>
      <w:r>
        <w:t xml:space="preserve"> </w:t>
      </w:r>
      <w:proofErr w:type="spellStart"/>
      <w:r>
        <w:t>Семигу</w:t>
      </w:r>
      <w:proofErr w:type="spellEnd"/>
      <w:r>
        <w:t xml:space="preserve"> не повезло. Смерть пришла за ним, но Боги решили иначе. Очнувшись в теле инвалида-колясочника в чужом мире, лишенный магических способностей </w:t>
      </w:r>
      <w:proofErr w:type="spellStart"/>
      <w:r>
        <w:t>Сергар</w:t>
      </w:r>
      <w:proofErr w:type="spellEnd"/>
      <w:r>
        <w:t xml:space="preserve"> понимает, что везде есть негодяи, желающие нажиться </w:t>
      </w:r>
      <w:proofErr w:type="gramStart"/>
      <w:r>
        <w:t>на</w:t>
      </w:r>
      <w:proofErr w:type="gramEnd"/>
      <w:r>
        <w:t xml:space="preserve"> беспомощных, и его борьба не закончена. На одну силу всегда находится другая, и тот, кого считали "дичью", становится Охотником.</w:t>
      </w:r>
    </w:p>
    <w:p w:rsidR="00695824" w:rsidRDefault="00695824" w:rsidP="0047270A">
      <w:pPr>
        <w:jc w:val="both"/>
      </w:pPr>
    </w:p>
    <w:p w:rsidR="006B2C74" w:rsidRDefault="006B2C74" w:rsidP="006B2C74">
      <w:pPr>
        <w:jc w:val="both"/>
      </w:pPr>
      <w:proofErr w:type="spellStart"/>
      <w:r>
        <w:t>Щепетнов</w:t>
      </w:r>
      <w:proofErr w:type="spellEnd"/>
      <w:r>
        <w:t xml:space="preserve"> Е.В. «Охотник. Кто-то мне за все заплатит!».</w:t>
      </w:r>
    </w:p>
    <w:p w:rsidR="006B2C74" w:rsidRDefault="006B2C74" w:rsidP="006B2C74">
      <w:pPr>
        <w:jc w:val="both"/>
      </w:pPr>
    </w:p>
    <w:p w:rsidR="00C3239E" w:rsidRDefault="006B2C74" w:rsidP="006B2C74">
      <w:pPr>
        <w:jc w:val="both"/>
      </w:pPr>
      <w:proofErr w:type="spellStart"/>
      <w:r>
        <w:t>Сергар</w:t>
      </w:r>
      <w:proofErr w:type="spellEnd"/>
      <w:r>
        <w:t xml:space="preserve"> </w:t>
      </w:r>
      <w:proofErr w:type="spellStart"/>
      <w:r>
        <w:t>Семиг</w:t>
      </w:r>
      <w:proofErr w:type="spellEnd"/>
      <w:r>
        <w:t xml:space="preserve"> – боевой маг, с помощью артефакта попавший на Землю, в тело инвалида-колясочника, – старается выжить. Обретенный дар лекаря может обеспечить ему безбедную жизнь, полную удовольствий, но маг помнит о "черных риелторах" – </w:t>
      </w:r>
      <w:proofErr w:type="gramStart"/>
      <w:r>
        <w:t>негодяях</w:t>
      </w:r>
      <w:proofErr w:type="gramEnd"/>
      <w:r>
        <w:t>, наживающихся на людях. Его магический "крестовый поход" продолжается...</w:t>
      </w:r>
    </w:p>
    <w:p w:rsidR="00A903B2" w:rsidRDefault="00A903B2" w:rsidP="006B2C74">
      <w:pPr>
        <w:jc w:val="both"/>
      </w:pPr>
    </w:p>
    <w:p w:rsidR="00970233" w:rsidRDefault="00970233" w:rsidP="00970233">
      <w:pPr>
        <w:jc w:val="center"/>
      </w:pPr>
      <w:r w:rsidRPr="00970233">
        <w:rPr>
          <w:caps/>
        </w:rPr>
        <w:t>Серия «Сибириада»</w:t>
      </w:r>
      <w:r w:rsidRPr="00970233">
        <w:t xml:space="preserve"> 16+</w:t>
      </w:r>
    </w:p>
    <w:p w:rsidR="00970233" w:rsidRDefault="00970233" w:rsidP="00970233">
      <w:pPr>
        <w:jc w:val="center"/>
      </w:pPr>
    </w:p>
    <w:p w:rsidR="00970233" w:rsidRDefault="00970233" w:rsidP="00970233">
      <w:pPr>
        <w:jc w:val="both"/>
      </w:pPr>
      <w:proofErr w:type="spellStart"/>
      <w:r>
        <w:t>Гурулев</w:t>
      </w:r>
      <w:proofErr w:type="spellEnd"/>
      <w:r>
        <w:t xml:space="preserve"> А.С. «Росстань».</w:t>
      </w:r>
    </w:p>
    <w:p w:rsidR="00970233" w:rsidRDefault="00970233" w:rsidP="00970233">
      <w:pPr>
        <w:jc w:val="both"/>
      </w:pPr>
    </w:p>
    <w:p w:rsidR="0095176B" w:rsidRDefault="0095176B" w:rsidP="0095176B">
      <w:pPr>
        <w:jc w:val="both"/>
      </w:pPr>
      <w:r>
        <w:t xml:space="preserve">Известность иркутскому писателю Альберту </w:t>
      </w:r>
      <w:proofErr w:type="spellStart"/>
      <w:r>
        <w:t>Гурулёву</w:t>
      </w:r>
      <w:proofErr w:type="spellEnd"/>
      <w:r>
        <w:t xml:space="preserve"> принес его первый роман "Росстань", написанный в 1968 году, за который он был удостоен литературной премии имени И. Уткина. Роман посвящен событиям Гражданской войны в Забайкалье. Белогвардейцы, казаки, красные партизаны, японские оккупанты </w:t>
      </w:r>
      <w:r w:rsidR="000F6076">
        <w:t>–</w:t>
      </w:r>
      <w:r>
        <w:t xml:space="preserve"> все смешались в кровавом лихолетье. Росстань </w:t>
      </w:r>
      <w:r w:rsidR="000F6076">
        <w:t>–</w:t>
      </w:r>
      <w:r>
        <w:t xml:space="preserve"> перекресток путей, на котором оказались герои романа, и только от них самих зависит, какой выбрать путь в будущее.</w:t>
      </w:r>
    </w:p>
    <w:p w:rsidR="0095176B" w:rsidRDefault="0095176B" w:rsidP="0095176B">
      <w:pPr>
        <w:jc w:val="both"/>
      </w:pPr>
      <w:r>
        <w:t>Повесть "</w:t>
      </w:r>
      <w:proofErr w:type="spellStart"/>
      <w:r>
        <w:t>Чанинга</w:t>
      </w:r>
      <w:proofErr w:type="spellEnd"/>
      <w:r>
        <w:t>" посвящена драматической судьбе деревни, попавшей под очередной эксперимент властей по "укрупнению" хозяйств и уничтожению "неперспективных" деревень в сибирской глубинке.</w:t>
      </w:r>
    </w:p>
    <w:p w:rsidR="0095176B" w:rsidRDefault="0095176B" w:rsidP="0095176B">
      <w:pPr>
        <w:jc w:val="both"/>
      </w:pPr>
      <w:r>
        <w:t xml:space="preserve">Повесть "И был день" </w:t>
      </w:r>
      <w:r w:rsidR="000F6076">
        <w:t>–</w:t>
      </w:r>
      <w:r>
        <w:t xml:space="preserve"> это рассказ о человеке, потерявшем себя в круговерти жизни и так и не сумевшем разглядеть свой второй шанс обрести счастье.</w:t>
      </w:r>
    </w:p>
    <w:p w:rsidR="0095176B" w:rsidRDefault="0095176B" w:rsidP="0095176B">
      <w:pPr>
        <w:jc w:val="both"/>
      </w:pPr>
    </w:p>
    <w:p w:rsidR="000F6076" w:rsidRDefault="00A378B7" w:rsidP="0095176B">
      <w:pPr>
        <w:jc w:val="both"/>
      </w:pPr>
      <w:proofErr w:type="spellStart"/>
      <w:r>
        <w:t>Климычев</w:t>
      </w:r>
      <w:proofErr w:type="spellEnd"/>
      <w:r>
        <w:t xml:space="preserve"> Б.Н. «Корона скифа».</w:t>
      </w:r>
    </w:p>
    <w:p w:rsidR="00A378B7" w:rsidRDefault="00A378B7" w:rsidP="0095176B">
      <w:pPr>
        <w:jc w:val="both"/>
      </w:pPr>
    </w:p>
    <w:p w:rsidR="000618E9" w:rsidRDefault="000618E9" w:rsidP="000618E9">
      <w:pPr>
        <w:jc w:val="both"/>
      </w:pPr>
      <w:r>
        <w:t xml:space="preserve">Середина XIX века. Молодой князь Улаф </w:t>
      </w:r>
      <w:proofErr w:type="spellStart"/>
      <w:r>
        <w:t>Страленберг</w:t>
      </w:r>
      <w:proofErr w:type="spellEnd"/>
      <w:r>
        <w:t xml:space="preserve">, потомок знатного шведского рода, получает от своей тетушки фамильную реликвию </w:t>
      </w:r>
      <w:r>
        <w:t>–</w:t>
      </w:r>
      <w:r>
        <w:t xml:space="preserve"> бронзовую пластину с изображением оленя, якобы привезенную прадедом Улафа из сибирской ссылки. Одновременно тетушка отдает племяннику и записки славного предка, из которых </w:t>
      </w:r>
      <w:proofErr w:type="spellStart"/>
      <w:r>
        <w:t>Страленберг</w:t>
      </w:r>
      <w:proofErr w:type="spellEnd"/>
      <w:r>
        <w:t xml:space="preserve"> узнает о ценном кладе </w:t>
      </w:r>
      <w:r>
        <w:t>–</w:t>
      </w:r>
      <w:r>
        <w:t xml:space="preserve"> короне скифа, схороненной прадедом в подземельях далекого сибирского города Томска. Улаф решает исполнить волю покойного </w:t>
      </w:r>
      <w:r>
        <w:t>–</w:t>
      </w:r>
      <w:r>
        <w:t xml:space="preserve"> найти клад через сто тридцать лет после захоронения. Однако вскоре становится ясно, что не один князь знает о сокровище и добраться до Сибири будет нелегко… </w:t>
      </w:r>
    </w:p>
    <w:p w:rsidR="000618E9" w:rsidRDefault="000618E9" w:rsidP="000618E9">
      <w:pPr>
        <w:jc w:val="both"/>
      </w:pPr>
      <w:r>
        <w:t xml:space="preserve">Второй роман в книге известного сибирского писателя Бориса </w:t>
      </w:r>
      <w:proofErr w:type="spellStart"/>
      <w:r>
        <w:t>Климычева</w:t>
      </w:r>
      <w:proofErr w:type="spellEnd"/>
      <w:r>
        <w:t xml:space="preserve"> "</w:t>
      </w:r>
      <w:proofErr w:type="spellStart"/>
      <w:r>
        <w:t>Прощаль</w:t>
      </w:r>
      <w:proofErr w:type="spellEnd"/>
      <w:r>
        <w:t xml:space="preserve">" посвящен Гражданской войне в Сибири. Через ее кровавое горнило проходят судьбы главных героев </w:t>
      </w:r>
      <w:r>
        <w:t>–</w:t>
      </w:r>
      <w:r>
        <w:t xml:space="preserve"> сына знаменитого сибирского купца Смирнова и его друга юности, сироты, воспитанного в приюте.</w:t>
      </w:r>
    </w:p>
    <w:p w:rsidR="000618E9" w:rsidRDefault="000618E9" w:rsidP="000618E9">
      <w:pPr>
        <w:jc w:val="both"/>
      </w:pPr>
    </w:p>
    <w:p w:rsidR="00B65F23" w:rsidRDefault="00E6603A" w:rsidP="000618E9">
      <w:pPr>
        <w:jc w:val="both"/>
      </w:pPr>
      <w:proofErr w:type="spellStart"/>
      <w:r>
        <w:t>Правдухин</w:t>
      </w:r>
      <w:proofErr w:type="spellEnd"/>
      <w:r>
        <w:t xml:space="preserve"> В.П. «Годы, тропы, ружье».</w:t>
      </w:r>
    </w:p>
    <w:p w:rsidR="00E6603A" w:rsidRDefault="00E6603A" w:rsidP="000618E9">
      <w:pPr>
        <w:jc w:val="both"/>
      </w:pPr>
    </w:p>
    <w:p w:rsidR="00622E56" w:rsidRDefault="00622E56" w:rsidP="00622E56">
      <w:pPr>
        <w:jc w:val="both"/>
      </w:pPr>
      <w:r>
        <w:t xml:space="preserve">Валериан Павлович </w:t>
      </w:r>
      <w:proofErr w:type="spellStart"/>
      <w:r>
        <w:t>Правдухин</w:t>
      </w:r>
      <w:proofErr w:type="spellEnd"/>
      <w:r>
        <w:t xml:space="preserve"> родился 21 января 1892 года в станице </w:t>
      </w:r>
      <w:proofErr w:type="spellStart"/>
      <w:r>
        <w:t>Таналыкская</w:t>
      </w:r>
      <w:proofErr w:type="spellEnd"/>
      <w:r>
        <w:t xml:space="preserve"> Оренбургской губернии в семье псаломщика. Многие годы </w:t>
      </w:r>
      <w:r>
        <w:lastRenderedPageBreak/>
        <w:t xml:space="preserve">учительствовал и путешествовал по родному Оренбуржью и Западной Сибири. Его путевые заметки и легли в основу первой большой книги "Годы, тропы, ружье", увидевшей свет в 1930 году. В ней Валериан </w:t>
      </w:r>
      <w:proofErr w:type="spellStart"/>
      <w:r>
        <w:t>Правдухин</w:t>
      </w:r>
      <w:proofErr w:type="spellEnd"/>
      <w:r>
        <w:t xml:space="preserve"> знакомит читателя с природой самых разных уголков России и увлекательными охотничьими приключениями. Оренбургские степи, Урал, Сибирь, Алтай, Казахстан </w:t>
      </w:r>
      <w:r w:rsidR="00BC4E75">
        <w:t>–</w:t>
      </w:r>
      <w:r>
        <w:t xml:space="preserve"> где только не приходилось бывать писателю с ружьем и записной книжкой в руках!</w:t>
      </w:r>
    </w:p>
    <w:p w:rsidR="00BC4E75" w:rsidRDefault="00BC4E75" w:rsidP="00622E56">
      <w:pPr>
        <w:jc w:val="both"/>
      </w:pPr>
    </w:p>
    <w:p w:rsidR="00BC4E75" w:rsidRDefault="00565478" w:rsidP="00622E56">
      <w:pPr>
        <w:jc w:val="both"/>
      </w:pPr>
      <w:proofErr w:type="spellStart"/>
      <w:r>
        <w:t>Решетько</w:t>
      </w:r>
      <w:proofErr w:type="spellEnd"/>
      <w:r>
        <w:t xml:space="preserve"> В.М. «</w:t>
      </w:r>
      <w:proofErr w:type="spellStart"/>
      <w:r>
        <w:t>Чероводье</w:t>
      </w:r>
      <w:proofErr w:type="spellEnd"/>
      <w:r>
        <w:t>».</w:t>
      </w:r>
    </w:p>
    <w:p w:rsidR="00565478" w:rsidRDefault="00565478" w:rsidP="00622E56">
      <w:pPr>
        <w:jc w:val="both"/>
      </w:pPr>
    </w:p>
    <w:p w:rsidR="00565478" w:rsidRDefault="00565478" w:rsidP="00565478">
      <w:pPr>
        <w:jc w:val="both"/>
      </w:pPr>
      <w:r>
        <w:t xml:space="preserve">1931 год. По всей огромной территории Советского Союза гуляют волны народного недовольства. Правящая партия большевиков приступила к силовому решению проблемы нехватки продовольствия </w:t>
      </w:r>
      <w:r w:rsidR="006E1A3B">
        <w:t>–</w:t>
      </w:r>
      <w:r>
        <w:t xml:space="preserve"> сплошной коллективизации крестьянства. У селян постановили отобрать их главные источники существования </w:t>
      </w:r>
      <w:r w:rsidR="006E1A3B">
        <w:t>–</w:t>
      </w:r>
      <w:r>
        <w:t xml:space="preserve"> землю и скот. Особое внимание "реформаторы" обратили на сибирские деревни и села, почти не пострадавшие от заморозков и засухи в предыдущие два года. И вот уже добираются до самых окраин уполномоченные, вооруженные постановлениями партии и правительства и </w:t>
      </w:r>
      <w:proofErr w:type="spellStart"/>
      <w:r>
        <w:t>разнорядками</w:t>
      </w:r>
      <w:proofErr w:type="spellEnd"/>
      <w:r>
        <w:t xml:space="preserve"> на "раскулачивание" вчерашних защитников советского государства </w:t>
      </w:r>
      <w:r w:rsidR="006E1A3B">
        <w:t>–</w:t>
      </w:r>
      <w:r>
        <w:t xml:space="preserve"> бывших красногвардейцев и красных партизан. Пришла такая беда и в деревню Лисий Мыс, что раскинулась на привольном берегу степного Иртыша. Но люди, живущие здесь, не собираются так просто сдаваться на милость властей!..</w:t>
      </w:r>
    </w:p>
    <w:p w:rsidR="006E1A3B" w:rsidRDefault="006E1A3B" w:rsidP="00565478">
      <w:pPr>
        <w:jc w:val="both"/>
      </w:pPr>
    </w:p>
    <w:p w:rsidR="006E1A3B" w:rsidRDefault="006E1A3B" w:rsidP="00565478">
      <w:pPr>
        <w:jc w:val="both"/>
      </w:pPr>
      <w:bookmarkStart w:id="0" w:name="_GoBack"/>
      <w:bookmarkEnd w:id="0"/>
    </w:p>
    <w:p w:rsidR="00565478" w:rsidRDefault="00565478" w:rsidP="00565478">
      <w:pPr>
        <w:jc w:val="both"/>
      </w:pPr>
    </w:p>
    <w:sectPr w:rsidR="00565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CD"/>
    <w:rsid w:val="00010C05"/>
    <w:rsid w:val="000247FA"/>
    <w:rsid w:val="0004102A"/>
    <w:rsid w:val="00042FFB"/>
    <w:rsid w:val="0006149C"/>
    <w:rsid w:val="000618E9"/>
    <w:rsid w:val="000B4F79"/>
    <w:rsid w:val="000D35A4"/>
    <w:rsid w:val="000D582D"/>
    <w:rsid w:val="000F6076"/>
    <w:rsid w:val="000F7245"/>
    <w:rsid w:val="0010738D"/>
    <w:rsid w:val="00123DCB"/>
    <w:rsid w:val="0014488A"/>
    <w:rsid w:val="001779D3"/>
    <w:rsid w:val="00181E44"/>
    <w:rsid w:val="001B330D"/>
    <w:rsid w:val="001B59EF"/>
    <w:rsid w:val="001C5E76"/>
    <w:rsid w:val="001D02AA"/>
    <w:rsid w:val="001D0398"/>
    <w:rsid w:val="001D2D69"/>
    <w:rsid w:val="001D55BE"/>
    <w:rsid w:val="001F023F"/>
    <w:rsid w:val="001F3E7E"/>
    <w:rsid w:val="001F47BD"/>
    <w:rsid w:val="0020024F"/>
    <w:rsid w:val="00201137"/>
    <w:rsid w:val="0020583D"/>
    <w:rsid w:val="00221ECA"/>
    <w:rsid w:val="00235D62"/>
    <w:rsid w:val="00251556"/>
    <w:rsid w:val="002546AA"/>
    <w:rsid w:val="002625F0"/>
    <w:rsid w:val="00266721"/>
    <w:rsid w:val="00280368"/>
    <w:rsid w:val="00285971"/>
    <w:rsid w:val="002860BB"/>
    <w:rsid w:val="002B1173"/>
    <w:rsid w:val="002B29DC"/>
    <w:rsid w:val="002B39B3"/>
    <w:rsid w:val="002C5A46"/>
    <w:rsid w:val="00300FA8"/>
    <w:rsid w:val="003011D7"/>
    <w:rsid w:val="0030760A"/>
    <w:rsid w:val="00320F00"/>
    <w:rsid w:val="0033054D"/>
    <w:rsid w:val="0034661F"/>
    <w:rsid w:val="00351F3D"/>
    <w:rsid w:val="00366722"/>
    <w:rsid w:val="003679B8"/>
    <w:rsid w:val="0038630F"/>
    <w:rsid w:val="00391970"/>
    <w:rsid w:val="00396AFC"/>
    <w:rsid w:val="003A45D2"/>
    <w:rsid w:val="003C44F5"/>
    <w:rsid w:val="003F383D"/>
    <w:rsid w:val="00417719"/>
    <w:rsid w:val="0043156F"/>
    <w:rsid w:val="00466E20"/>
    <w:rsid w:val="0047270A"/>
    <w:rsid w:val="004A16CD"/>
    <w:rsid w:val="004C28FD"/>
    <w:rsid w:val="004E2A6F"/>
    <w:rsid w:val="004F1785"/>
    <w:rsid w:val="00503E80"/>
    <w:rsid w:val="00551E3E"/>
    <w:rsid w:val="00562D7E"/>
    <w:rsid w:val="00564ABC"/>
    <w:rsid w:val="00565478"/>
    <w:rsid w:val="00566D8A"/>
    <w:rsid w:val="00582F3C"/>
    <w:rsid w:val="0058509D"/>
    <w:rsid w:val="005B2330"/>
    <w:rsid w:val="005B6A9D"/>
    <w:rsid w:val="005D32E4"/>
    <w:rsid w:val="005D601B"/>
    <w:rsid w:val="005F0B2B"/>
    <w:rsid w:val="005F496E"/>
    <w:rsid w:val="00601F14"/>
    <w:rsid w:val="00603889"/>
    <w:rsid w:val="006131AE"/>
    <w:rsid w:val="00622E56"/>
    <w:rsid w:val="00627AD3"/>
    <w:rsid w:val="00646EAC"/>
    <w:rsid w:val="00665BC4"/>
    <w:rsid w:val="00695824"/>
    <w:rsid w:val="00695826"/>
    <w:rsid w:val="006962C4"/>
    <w:rsid w:val="006B2C74"/>
    <w:rsid w:val="006B3710"/>
    <w:rsid w:val="006C04ED"/>
    <w:rsid w:val="006C0FC6"/>
    <w:rsid w:val="006E1A3B"/>
    <w:rsid w:val="006F05FE"/>
    <w:rsid w:val="006F0C61"/>
    <w:rsid w:val="006F60B8"/>
    <w:rsid w:val="006F643F"/>
    <w:rsid w:val="006F7689"/>
    <w:rsid w:val="00715E28"/>
    <w:rsid w:val="00720069"/>
    <w:rsid w:val="00735A22"/>
    <w:rsid w:val="007361E0"/>
    <w:rsid w:val="007538DB"/>
    <w:rsid w:val="0075628E"/>
    <w:rsid w:val="00756387"/>
    <w:rsid w:val="00756F90"/>
    <w:rsid w:val="007A05B8"/>
    <w:rsid w:val="007C79D4"/>
    <w:rsid w:val="007D21E0"/>
    <w:rsid w:val="007D6743"/>
    <w:rsid w:val="007F0CE7"/>
    <w:rsid w:val="007F7031"/>
    <w:rsid w:val="0082236B"/>
    <w:rsid w:val="00824EA1"/>
    <w:rsid w:val="008400E5"/>
    <w:rsid w:val="008411DF"/>
    <w:rsid w:val="00846213"/>
    <w:rsid w:val="00846520"/>
    <w:rsid w:val="00855BB6"/>
    <w:rsid w:val="00861367"/>
    <w:rsid w:val="008644C1"/>
    <w:rsid w:val="00864FFD"/>
    <w:rsid w:val="0086629B"/>
    <w:rsid w:val="008B14A7"/>
    <w:rsid w:val="008D3086"/>
    <w:rsid w:val="008D5420"/>
    <w:rsid w:val="008D6424"/>
    <w:rsid w:val="008E3845"/>
    <w:rsid w:val="00911813"/>
    <w:rsid w:val="00924693"/>
    <w:rsid w:val="00940889"/>
    <w:rsid w:val="009449A2"/>
    <w:rsid w:val="0095176B"/>
    <w:rsid w:val="00957B4E"/>
    <w:rsid w:val="00957C06"/>
    <w:rsid w:val="00961D8F"/>
    <w:rsid w:val="0096692B"/>
    <w:rsid w:val="00970233"/>
    <w:rsid w:val="00974F6C"/>
    <w:rsid w:val="00982440"/>
    <w:rsid w:val="00984E8F"/>
    <w:rsid w:val="00987EB0"/>
    <w:rsid w:val="0099015E"/>
    <w:rsid w:val="00991ECC"/>
    <w:rsid w:val="009C0D6E"/>
    <w:rsid w:val="009C1058"/>
    <w:rsid w:val="009C7F64"/>
    <w:rsid w:val="009D1580"/>
    <w:rsid w:val="009D45DD"/>
    <w:rsid w:val="009E5C04"/>
    <w:rsid w:val="009F5517"/>
    <w:rsid w:val="009F5E53"/>
    <w:rsid w:val="00A310C1"/>
    <w:rsid w:val="00A31DA2"/>
    <w:rsid w:val="00A33F9B"/>
    <w:rsid w:val="00A37400"/>
    <w:rsid w:val="00A378B7"/>
    <w:rsid w:val="00A44037"/>
    <w:rsid w:val="00A52211"/>
    <w:rsid w:val="00A824B2"/>
    <w:rsid w:val="00A83C17"/>
    <w:rsid w:val="00A903B2"/>
    <w:rsid w:val="00A919B1"/>
    <w:rsid w:val="00A9629B"/>
    <w:rsid w:val="00AA2398"/>
    <w:rsid w:val="00AB5565"/>
    <w:rsid w:val="00AC2B61"/>
    <w:rsid w:val="00AC66B7"/>
    <w:rsid w:val="00AD44D2"/>
    <w:rsid w:val="00AD534F"/>
    <w:rsid w:val="00AD6538"/>
    <w:rsid w:val="00AD6C17"/>
    <w:rsid w:val="00AE00D7"/>
    <w:rsid w:val="00AE188A"/>
    <w:rsid w:val="00AE23D9"/>
    <w:rsid w:val="00AF1570"/>
    <w:rsid w:val="00B078DE"/>
    <w:rsid w:val="00B326CB"/>
    <w:rsid w:val="00B37C76"/>
    <w:rsid w:val="00B40751"/>
    <w:rsid w:val="00B5273F"/>
    <w:rsid w:val="00B65F23"/>
    <w:rsid w:val="00B75B62"/>
    <w:rsid w:val="00B75E7E"/>
    <w:rsid w:val="00B855B5"/>
    <w:rsid w:val="00BA2100"/>
    <w:rsid w:val="00BB002F"/>
    <w:rsid w:val="00BB07EB"/>
    <w:rsid w:val="00BB67D8"/>
    <w:rsid w:val="00BC3D70"/>
    <w:rsid w:val="00BC4E75"/>
    <w:rsid w:val="00BE07DE"/>
    <w:rsid w:val="00BE5744"/>
    <w:rsid w:val="00C02823"/>
    <w:rsid w:val="00C3239E"/>
    <w:rsid w:val="00C37342"/>
    <w:rsid w:val="00C50C0E"/>
    <w:rsid w:val="00C5313B"/>
    <w:rsid w:val="00C57FDB"/>
    <w:rsid w:val="00C746A9"/>
    <w:rsid w:val="00C80B4D"/>
    <w:rsid w:val="00C83394"/>
    <w:rsid w:val="00C94A7D"/>
    <w:rsid w:val="00CB443A"/>
    <w:rsid w:val="00CC2840"/>
    <w:rsid w:val="00CC4F53"/>
    <w:rsid w:val="00CE3B65"/>
    <w:rsid w:val="00CE4512"/>
    <w:rsid w:val="00D023DF"/>
    <w:rsid w:val="00D0416C"/>
    <w:rsid w:val="00D1292F"/>
    <w:rsid w:val="00D20D1C"/>
    <w:rsid w:val="00D31F2B"/>
    <w:rsid w:val="00D34766"/>
    <w:rsid w:val="00D41E98"/>
    <w:rsid w:val="00D42FDD"/>
    <w:rsid w:val="00D51BCF"/>
    <w:rsid w:val="00D5210E"/>
    <w:rsid w:val="00D861C5"/>
    <w:rsid w:val="00D975B3"/>
    <w:rsid w:val="00DC70A1"/>
    <w:rsid w:val="00DD2AF6"/>
    <w:rsid w:val="00DD4E47"/>
    <w:rsid w:val="00DF4674"/>
    <w:rsid w:val="00E00F65"/>
    <w:rsid w:val="00E26037"/>
    <w:rsid w:val="00E34DBB"/>
    <w:rsid w:val="00E35910"/>
    <w:rsid w:val="00E41DFB"/>
    <w:rsid w:val="00E44317"/>
    <w:rsid w:val="00E537A7"/>
    <w:rsid w:val="00E6603A"/>
    <w:rsid w:val="00E66227"/>
    <w:rsid w:val="00E708A8"/>
    <w:rsid w:val="00E7448C"/>
    <w:rsid w:val="00E836E5"/>
    <w:rsid w:val="00E904A8"/>
    <w:rsid w:val="00E913A0"/>
    <w:rsid w:val="00E91BAF"/>
    <w:rsid w:val="00EA4DFA"/>
    <w:rsid w:val="00EB3EFC"/>
    <w:rsid w:val="00EC3CE9"/>
    <w:rsid w:val="00EC41D4"/>
    <w:rsid w:val="00EF4279"/>
    <w:rsid w:val="00F34B2E"/>
    <w:rsid w:val="00F71A97"/>
    <w:rsid w:val="00F877FD"/>
    <w:rsid w:val="00F94797"/>
    <w:rsid w:val="00FB32CD"/>
    <w:rsid w:val="00FB37B2"/>
    <w:rsid w:val="00FD7668"/>
    <w:rsid w:val="00FE6D61"/>
    <w:rsid w:val="00FF3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10731</Words>
  <Characters>61172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А.В.</dc:creator>
  <cp:keywords/>
  <dc:description/>
  <cp:lastModifiedBy>Казакова А.В.</cp:lastModifiedBy>
  <cp:revision>261</cp:revision>
  <dcterms:created xsi:type="dcterms:W3CDTF">2016-08-05T06:22:00Z</dcterms:created>
  <dcterms:modified xsi:type="dcterms:W3CDTF">2016-08-11T09:57:00Z</dcterms:modified>
</cp:coreProperties>
</file>